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8E50" w14:textId="237A37D6" w:rsidR="003740DF" w:rsidRPr="0017240F" w:rsidRDefault="009F626F" w:rsidP="0017240F">
      <w:pPr>
        <w:pStyle w:val="pf0"/>
        <w:rPr>
          <w:rFonts w:ascii="Peugeot New Light" w:eastAsiaTheme="minorHAnsi" w:hAnsi="Peugeot New Light" w:cstheme="minorBidi"/>
          <w:sz w:val="18"/>
          <w:szCs w:val="18"/>
          <w:lang w:eastAsia="en-US"/>
        </w:rPr>
      </w:pPr>
      <w:r>
        <w:rPr>
          <w:rFonts w:ascii="Peugeot New" w:hAnsi="Peugeot New"/>
          <w:b/>
          <w:bCs/>
        </w:rPr>
        <w:t xml:space="preserve">Der </w:t>
      </w:r>
      <w:r w:rsidR="009D5269">
        <w:rPr>
          <w:rFonts w:ascii="Peugeot New" w:hAnsi="Peugeot New"/>
          <w:b/>
          <w:bCs/>
        </w:rPr>
        <w:t>Roller springt nicht an</w:t>
      </w:r>
      <w:r>
        <w:rPr>
          <w:rFonts w:ascii="Peugeot New" w:hAnsi="Peugeot New"/>
          <w:b/>
          <w:bCs/>
        </w:rPr>
        <w:t>? Daran könnte es liegen</w:t>
      </w:r>
      <w:r w:rsidR="00564B54">
        <w:rPr>
          <w:rFonts w:ascii="Peugeot New Light" w:hAnsi="Peugeot New Light"/>
          <w:sz w:val="18"/>
          <w:szCs w:val="18"/>
        </w:rPr>
        <w:br/>
      </w:r>
      <w:r w:rsidR="0017240F">
        <w:rPr>
          <w:rFonts w:ascii="Peugeot New Light" w:hAnsi="Peugeot New Light"/>
          <w:b/>
          <w:bCs/>
          <w:sz w:val="18"/>
          <w:szCs w:val="18"/>
        </w:rPr>
        <w:br/>
      </w:r>
      <w:r w:rsidR="00F77CDC" w:rsidRPr="006A7FCD">
        <w:rPr>
          <w:rFonts w:ascii="Peugeot New Light" w:hAnsi="Peugeot New Ligh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709375" wp14:editId="50CAE45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263140" cy="2169160"/>
                <wp:effectExtent l="0" t="0" r="3810" b="254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2169794"/>
                          <a:chOff x="-13" y="394110"/>
                          <a:chExt cx="2262991" cy="210415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" y="1838495"/>
                            <a:ext cx="2262991" cy="65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E4F02" w14:textId="59F32D08" w:rsidR="00677F5C" w:rsidRPr="003A2E66" w:rsidRDefault="00B81820" w:rsidP="00677F5C">
                              <w:pPr>
                                <w:spacing w:after="0"/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 xml:space="preserve">Wenn ein Roller nicht anspringt, können einige </w:t>
                              </w:r>
                              <w:r w:rsidR="00934925"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 xml:space="preserve">Handgriffe </w:t>
                              </w:r>
                              <w:r w:rsidR="0005629E"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 xml:space="preserve">als Starthilfe </w:t>
                              </w:r>
                              <w:r w:rsidR="00934925"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>selbst</w:t>
                              </w:r>
                              <w:r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934925"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>vor</w:t>
                              </w:r>
                              <w:r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>genommen werden</w:t>
                              </w:r>
                              <w:r w:rsidR="00934925"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>.</w:t>
                              </w:r>
                              <w:r w:rsidR="00CE6FAE">
                                <w:rPr>
                                  <w:rFonts w:ascii="Peugeot New Light" w:hAnsi="Peugeot New Light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9B36D4"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>Q</w:t>
                              </w:r>
                              <w:r w:rsidR="00C902F7" w:rsidRPr="003A2E66"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 xml:space="preserve">uelle: Peugeot </w:t>
                              </w:r>
                              <w:proofErr w:type="spellStart"/>
                              <w:r w:rsidR="00C902F7" w:rsidRPr="003A2E66"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>Motocycles</w:t>
                              </w:r>
                              <w:proofErr w:type="spellEnd"/>
                              <w:r w:rsidR="00C902F7" w:rsidRPr="003A2E66"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 xml:space="preserve">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7845" y="394110"/>
                            <a:ext cx="2025125" cy="1350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09375" id="Gruppieren 3" o:spid="_x0000_s1026" style="position:absolute;margin-left:127pt;margin-top:1pt;width:178.2pt;height:170.8pt;z-index:251665408;mso-position-horizontal:right;mso-position-horizontal-relative:margin;mso-width-relative:margin;mso-height-relative:margin" coordorigin=",3941" coordsize="22629,21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8384;width:22629;height:6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9EE4F02" w14:textId="59F32D08" w:rsidR="00677F5C" w:rsidRPr="003A2E66" w:rsidRDefault="00B81820" w:rsidP="00677F5C">
                        <w:pPr>
                          <w:spacing w:after="0"/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 xml:space="preserve">Wenn ein Roller nicht anspringt, können einige </w:t>
                        </w:r>
                        <w:r w:rsidR="00934925"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 xml:space="preserve">Handgriffe </w:t>
                        </w:r>
                        <w:r w:rsidR="0005629E"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 xml:space="preserve">als Starthilfe </w:t>
                        </w:r>
                        <w:r w:rsidR="00934925"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>selbst</w:t>
                        </w:r>
                        <w:r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 xml:space="preserve"> </w:t>
                        </w:r>
                        <w:r w:rsidR="00934925"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>vor</w:t>
                        </w:r>
                        <w:r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>genommen werden</w:t>
                        </w:r>
                        <w:r w:rsidR="00934925"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>.</w:t>
                        </w:r>
                        <w:r w:rsidR="00CE6FAE">
                          <w:rPr>
                            <w:rFonts w:ascii="Peugeot New Light" w:hAnsi="Peugeot New Light"/>
                            <w:sz w:val="12"/>
                            <w:szCs w:val="12"/>
                          </w:rPr>
                          <w:t xml:space="preserve"> </w:t>
                        </w:r>
                        <w:r w:rsidR="009B36D4"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>Q</w:t>
                        </w:r>
                        <w:r w:rsidR="00C902F7" w:rsidRPr="003A2E66"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 xml:space="preserve">uelle: Peugeot </w:t>
                        </w:r>
                        <w:proofErr w:type="spellStart"/>
                        <w:r w:rsidR="00C902F7" w:rsidRPr="003A2E66"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>Motocycles</w:t>
                        </w:r>
                        <w:proofErr w:type="spellEnd"/>
                        <w:r w:rsidR="00C902F7" w:rsidRPr="003A2E66"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 xml:space="preserve"> (bei Verwendung bitte angeben)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8" type="#_x0000_t75" style="position:absolute;left:1178;top:3941;width:20251;height:13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">
                  <v:imagedata r:id="rId13" o:title=""/>
                </v:shape>
                <w10:wrap type="square" anchorx="margin"/>
              </v:group>
            </w:pict>
          </mc:Fallback>
        </mc:AlternateContent>
      </w:r>
      <w:r w:rsidR="00143D4B" w:rsidRPr="006A7FCD">
        <w:rPr>
          <w:rFonts w:ascii="Peugeot New Light" w:eastAsiaTheme="minorHAnsi" w:hAnsi="Peugeot New Light" w:cstheme="minorBidi"/>
          <w:b/>
          <w:bCs/>
          <w:sz w:val="18"/>
          <w:szCs w:val="18"/>
          <w:lang w:eastAsia="en-US"/>
        </w:rPr>
        <w:t>Rüsselsheim</w:t>
      </w:r>
      <w:r w:rsidR="00040D4B" w:rsidRPr="006A7FCD">
        <w:rPr>
          <w:rFonts w:ascii="Peugeot New Light" w:eastAsiaTheme="minorHAnsi" w:hAnsi="Peugeot New Light" w:cstheme="minorBidi"/>
          <w:b/>
          <w:bCs/>
          <w:sz w:val="18"/>
          <w:szCs w:val="18"/>
          <w:lang w:eastAsia="en-US"/>
        </w:rPr>
        <w:t xml:space="preserve">, </w:t>
      </w:r>
      <w:r w:rsidR="006A7FCD" w:rsidRPr="006A7FCD">
        <w:rPr>
          <w:rFonts w:ascii="Peugeot New Light" w:eastAsiaTheme="minorHAnsi" w:hAnsi="Peugeot New Light" w:cstheme="minorBidi"/>
          <w:b/>
          <w:bCs/>
          <w:sz w:val="18"/>
          <w:szCs w:val="18"/>
          <w:lang w:eastAsia="en-US"/>
        </w:rPr>
        <w:t>27</w:t>
      </w:r>
      <w:r w:rsidR="00045F5B" w:rsidRPr="006A7FCD">
        <w:rPr>
          <w:rFonts w:ascii="Peugeot New Light" w:eastAsiaTheme="minorHAnsi" w:hAnsi="Peugeot New Light" w:cstheme="minorBidi"/>
          <w:b/>
          <w:bCs/>
          <w:sz w:val="18"/>
          <w:szCs w:val="18"/>
          <w:lang w:eastAsia="en-US"/>
        </w:rPr>
        <w:t xml:space="preserve">. </w:t>
      </w:r>
      <w:r w:rsidR="00F10BFB" w:rsidRPr="006A7FCD">
        <w:rPr>
          <w:rFonts w:ascii="Peugeot New Light" w:eastAsiaTheme="minorHAnsi" w:hAnsi="Peugeot New Light" w:cstheme="minorBidi"/>
          <w:b/>
          <w:bCs/>
          <w:sz w:val="18"/>
          <w:szCs w:val="18"/>
          <w:lang w:eastAsia="en-US"/>
        </w:rPr>
        <w:t>Oktober</w:t>
      </w:r>
      <w:r w:rsidR="00953B07" w:rsidRPr="006A7FCD">
        <w:rPr>
          <w:rFonts w:ascii="Peugeot New Light" w:eastAsiaTheme="minorHAnsi" w:hAnsi="Peugeot New Light" w:cstheme="minorBidi"/>
          <w:b/>
          <w:bCs/>
          <w:sz w:val="18"/>
          <w:szCs w:val="18"/>
          <w:lang w:eastAsia="en-US"/>
        </w:rPr>
        <w:t xml:space="preserve"> 2022</w:t>
      </w:r>
      <w:r w:rsidR="00953B07" w:rsidRPr="006A7FCD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–</w:t>
      </w:r>
      <w:r w:rsidR="00934925" w:rsidRPr="006A7FCD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</w:t>
      </w:r>
      <w:r w:rsidR="0017240F" w:rsidRPr="006A7FCD">
        <w:rPr>
          <w:rFonts w:ascii="Peugeot New Light" w:eastAsiaTheme="minorHAnsi" w:hAnsi="Peugeot New Light" w:cstheme="minorBidi"/>
          <w:sz w:val="18"/>
          <w:szCs w:val="18"/>
          <w:lang w:eastAsia="en-US"/>
        </w:rPr>
        <w:t>Helm auf, Handschuhe an und los geht's</w:t>
      </w:r>
      <w:r w:rsidR="0017240F" w:rsidRPr="0017240F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-</w:t>
      </w:r>
      <w:r w:rsidR="0017240F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</w:t>
      </w:r>
      <w:r w:rsidR="0017240F" w:rsidRPr="0017240F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Rollerfahren ist einfach und unkompliziert. Doch was tun, wenn es plötzlich Startschwierigkeiten gibt? In den meisten Fällen lassen sich die Probleme mit </w:t>
      </w:r>
      <w:r w:rsidR="006218AE">
        <w:rPr>
          <w:rFonts w:ascii="Peugeot New Light" w:eastAsiaTheme="minorHAnsi" w:hAnsi="Peugeot New Light" w:cstheme="minorBidi"/>
          <w:sz w:val="18"/>
          <w:szCs w:val="18"/>
          <w:lang w:eastAsia="en-US"/>
        </w:rPr>
        <w:t>einigen</w:t>
      </w:r>
      <w:r w:rsidR="0017240F" w:rsidRPr="0017240F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Checks </w:t>
      </w:r>
      <w:r w:rsidR="00F77CDC" w:rsidRPr="0017240F">
        <w:rPr>
          <w:rFonts w:ascii="Peugeot New Light" w:eastAsiaTheme="minorHAnsi" w:hAnsi="Peugeot New Light" w:cstheme="minorBidi"/>
          <w:sz w:val="18"/>
          <w:szCs w:val="18"/>
          <w:lang w:eastAsia="en-US"/>
        </w:rPr>
        <w:t>selbst</w:t>
      </w:r>
      <w:r w:rsidR="0017240F" w:rsidRPr="0017240F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lösen. </w:t>
      </w:r>
      <w:r w:rsidR="00F9313E">
        <w:rPr>
          <w:rFonts w:ascii="Peugeot New Light" w:eastAsiaTheme="minorHAnsi" w:hAnsi="Peugeot New Light" w:cstheme="minorBidi"/>
          <w:sz w:val="18"/>
          <w:szCs w:val="18"/>
          <w:lang w:eastAsia="en-US"/>
        </w:rPr>
        <w:t>Robert Schön</w:t>
      </w:r>
      <w:r w:rsidR="00F77CDC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, </w:t>
      </w:r>
      <w:r w:rsidR="00F9313E">
        <w:rPr>
          <w:rFonts w:ascii="Peugeot New Light" w:hAnsi="Peugeot New Light"/>
          <w:sz w:val="18"/>
          <w:szCs w:val="18"/>
        </w:rPr>
        <w:t>Leiter Vertrieb &amp; Marketing</w:t>
      </w:r>
      <w:r w:rsidR="0017240F" w:rsidRPr="0017240F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: </w:t>
      </w:r>
      <w:r w:rsidR="00F77CDC">
        <w:rPr>
          <w:rFonts w:ascii="Peugeot New Light" w:eastAsiaTheme="minorHAnsi" w:hAnsi="Peugeot New Light" w:cstheme="minorBidi"/>
          <w:sz w:val="18"/>
          <w:szCs w:val="18"/>
          <w:lang w:eastAsia="en-US"/>
        </w:rPr>
        <w:t>„</w:t>
      </w:r>
      <w:r w:rsidR="0017240F" w:rsidRPr="0017240F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Wenn der Roller nicht mehr anspringt, ist das oft die Folge langer Standzeiten oder von Verschleiß. In der Regel lässt sich hier </w:t>
      </w:r>
      <w:r w:rsidR="00F77CDC" w:rsidRPr="0017240F">
        <w:rPr>
          <w:rFonts w:ascii="Peugeot New Light" w:eastAsiaTheme="minorHAnsi" w:hAnsi="Peugeot New Light" w:cstheme="minorBidi"/>
          <w:sz w:val="18"/>
          <w:szCs w:val="18"/>
          <w:lang w:eastAsia="en-US"/>
        </w:rPr>
        <w:t>selbst</w:t>
      </w:r>
      <w:r w:rsidR="0017240F" w:rsidRPr="0017240F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mit </w:t>
      </w:r>
      <w:r w:rsidR="006218AE">
        <w:rPr>
          <w:rFonts w:ascii="Peugeot New Light" w:eastAsiaTheme="minorHAnsi" w:hAnsi="Peugeot New Light" w:cstheme="minorBidi"/>
          <w:sz w:val="18"/>
          <w:szCs w:val="18"/>
          <w:lang w:eastAsia="en-US"/>
        </w:rPr>
        <w:t>einigen</w:t>
      </w:r>
      <w:r w:rsidR="0017240F" w:rsidRPr="0017240F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Handgriffen Abhilfe schaffen. Bringt das jedoch kein Ergebnis, </w:t>
      </w:r>
      <w:r w:rsidR="00672479">
        <w:rPr>
          <w:rFonts w:ascii="Peugeot New Light" w:eastAsiaTheme="minorHAnsi" w:hAnsi="Peugeot New Light" w:cstheme="minorBidi"/>
          <w:sz w:val="18"/>
          <w:szCs w:val="18"/>
          <w:lang w:eastAsia="en-US"/>
        </w:rPr>
        <w:t>ist eine Kontrolle vom</w:t>
      </w:r>
      <w:r w:rsidR="0017240F" w:rsidRPr="0017240F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Fachpersonal erforderlich."</w:t>
      </w:r>
    </w:p>
    <w:p w14:paraId="25175160" w14:textId="14DC055C" w:rsidR="00B81820" w:rsidRPr="00B81820" w:rsidRDefault="00B81820" w:rsidP="005F42F2">
      <w:pPr>
        <w:pStyle w:val="StandardWeb"/>
        <w:shd w:val="clear" w:color="auto" w:fill="FFFFFF"/>
        <w:rPr>
          <w:rFonts w:ascii="Peugeot New Light" w:eastAsiaTheme="minorHAnsi" w:hAnsi="Peugeot New Light" w:cstheme="minorBidi"/>
          <w:b/>
          <w:bCs/>
          <w:sz w:val="18"/>
          <w:szCs w:val="18"/>
          <w:lang w:eastAsia="en-US"/>
        </w:rPr>
      </w:pPr>
      <w:r w:rsidRPr="00226DA4">
        <w:rPr>
          <w:rFonts w:ascii="Peugeot New Light" w:eastAsiaTheme="minorHAnsi" w:hAnsi="Peugeot New Light" w:cstheme="minorBidi"/>
          <w:b/>
          <w:bCs/>
          <w:sz w:val="18"/>
          <w:szCs w:val="18"/>
          <w:lang w:eastAsia="en-US"/>
        </w:rPr>
        <w:t xml:space="preserve">Batterie prüfen </w:t>
      </w:r>
    </w:p>
    <w:p w14:paraId="3865188D" w14:textId="5934C07A" w:rsidR="009F1C15" w:rsidRPr="009A56F6" w:rsidRDefault="009A56F6" w:rsidP="009A56F6">
      <w:pPr>
        <w:shd w:val="clear" w:color="auto" w:fill="FFFFFF"/>
        <w:spacing w:after="0" w:line="240" w:lineRule="auto"/>
        <w:textAlignment w:val="baseline"/>
        <w:rPr>
          <w:rFonts w:ascii="Peugeot New Light" w:hAnsi="Peugeot New Light"/>
          <w:sz w:val="18"/>
          <w:szCs w:val="18"/>
        </w:rPr>
      </w:pPr>
      <w:r w:rsidRPr="00C50278">
        <w:rPr>
          <w:rFonts w:ascii="Peugeot New Light" w:hAnsi="Peugeot New Light"/>
          <w:sz w:val="18"/>
          <w:szCs w:val="18"/>
        </w:rPr>
        <w:t xml:space="preserve">Wenn der Roller nicht </w:t>
      </w:r>
      <w:r w:rsidR="005E0D80" w:rsidRPr="00C50278">
        <w:rPr>
          <w:rFonts w:ascii="Peugeot New Light" w:hAnsi="Peugeot New Light"/>
          <w:sz w:val="18"/>
          <w:szCs w:val="18"/>
        </w:rPr>
        <w:t>anspringen</w:t>
      </w:r>
      <w:r w:rsidRPr="00C50278">
        <w:rPr>
          <w:rFonts w:ascii="Peugeot New Light" w:hAnsi="Peugeot New Light"/>
          <w:sz w:val="18"/>
          <w:szCs w:val="18"/>
        </w:rPr>
        <w:t xml:space="preserve"> will, kann eine schwache oder defekte Batterie </w:t>
      </w:r>
      <w:r w:rsidR="00413CA4">
        <w:rPr>
          <w:rFonts w:ascii="Peugeot New Light" w:hAnsi="Peugeot New Light"/>
          <w:sz w:val="18"/>
          <w:szCs w:val="18"/>
        </w:rPr>
        <w:t xml:space="preserve">der </w:t>
      </w:r>
      <w:r w:rsidRPr="00C50278">
        <w:rPr>
          <w:rFonts w:ascii="Peugeot New Light" w:hAnsi="Peugeot New Light"/>
          <w:sz w:val="18"/>
          <w:szCs w:val="18"/>
        </w:rPr>
        <w:t xml:space="preserve">Grund dafür sein. </w:t>
      </w:r>
      <w:r w:rsidR="003D7C03" w:rsidRPr="00C50278">
        <w:rPr>
          <w:rFonts w:ascii="Peugeot New Light" w:hAnsi="Peugeot New Light"/>
          <w:sz w:val="18"/>
          <w:szCs w:val="18"/>
        </w:rPr>
        <w:t>Gerade ältere Modelle nutzen sich schneller ab und müssen daher neu geladen oder ausgetauscht werden.</w:t>
      </w:r>
      <w:r w:rsidR="003D7C03" w:rsidRPr="00D660E6">
        <w:rPr>
          <w:rFonts w:ascii="Peugeot New Light" w:hAnsi="Peugeot New Light"/>
          <w:sz w:val="18"/>
          <w:szCs w:val="18"/>
        </w:rPr>
        <w:t xml:space="preserve"> </w:t>
      </w:r>
      <w:r w:rsidR="00413CA4">
        <w:rPr>
          <w:rFonts w:ascii="Peugeot New Light" w:hAnsi="Peugeot New Light"/>
          <w:sz w:val="18"/>
          <w:szCs w:val="18"/>
        </w:rPr>
        <w:t>A</w:t>
      </w:r>
      <w:r w:rsidR="003D7C03">
        <w:rPr>
          <w:rFonts w:ascii="Peugeot New Light" w:hAnsi="Peugeot New Light"/>
          <w:sz w:val="18"/>
          <w:szCs w:val="18"/>
        </w:rPr>
        <w:t xml:space="preserve">uch </w:t>
      </w:r>
      <w:r w:rsidR="00735B4A" w:rsidRPr="00C50278">
        <w:rPr>
          <w:rFonts w:ascii="Peugeot New Light" w:hAnsi="Peugeot New Light"/>
          <w:sz w:val="18"/>
          <w:szCs w:val="18"/>
        </w:rPr>
        <w:t xml:space="preserve">niedrige Außentemperaturen und eine lange Nutzungsdauer haben einen negativen Einfluss auf </w:t>
      </w:r>
      <w:r w:rsidR="00C313F6">
        <w:rPr>
          <w:rFonts w:ascii="Peugeot New Light" w:hAnsi="Peugeot New Light"/>
          <w:sz w:val="18"/>
          <w:szCs w:val="18"/>
        </w:rPr>
        <w:t>den Zustand der Batterie.</w:t>
      </w:r>
      <w:r w:rsidR="003D7C03">
        <w:rPr>
          <w:rFonts w:ascii="Peugeot New Light" w:hAnsi="Peugeot New Light"/>
          <w:sz w:val="18"/>
          <w:szCs w:val="18"/>
        </w:rPr>
        <w:t xml:space="preserve"> </w:t>
      </w:r>
      <w:r w:rsidR="005B6BA1">
        <w:rPr>
          <w:rFonts w:ascii="Peugeot New Light" w:hAnsi="Peugeot New Light"/>
          <w:b/>
          <w:bCs/>
          <w:sz w:val="18"/>
          <w:szCs w:val="18"/>
        </w:rPr>
        <w:br/>
      </w:r>
      <w:r w:rsidR="00672479">
        <w:rPr>
          <w:rFonts w:ascii="Peugeot New Light" w:hAnsi="Peugeot New Light"/>
          <w:b/>
          <w:bCs/>
          <w:sz w:val="18"/>
          <w:szCs w:val="18"/>
        </w:rPr>
        <w:br/>
      </w:r>
      <w:r w:rsidR="0017240F" w:rsidRPr="00B81820">
        <w:rPr>
          <w:rFonts w:ascii="Peugeot New Light" w:hAnsi="Peugeot New Light"/>
          <w:b/>
          <w:bCs/>
          <w:sz w:val="18"/>
          <w:szCs w:val="18"/>
        </w:rPr>
        <w:t xml:space="preserve">Vergaser </w:t>
      </w:r>
      <w:r w:rsidR="00672479">
        <w:rPr>
          <w:rFonts w:ascii="Peugeot New Light" w:hAnsi="Peugeot New Light"/>
          <w:b/>
          <w:bCs/>
          <w:sz w:val="18"/>
          <w:szCs w:val="18"/>
        </w:rPr>
        <w:t>reinigen</w:t>
      </w:r>
      <w:r w:rsidR="00550A9C">
        <w:rPr>
          <w:rFonts w:ascii="Peugeot New Light" w:hAnsi="Peugeot New Light"/>
          <w:b/>
          <w:bCs/>
          <w:sz w:val="18"/>
          <w:szCs w:val="18"/>
        </w:rPr>
        <w:t xml:space="preserve"> bei älteren Modellen</w:t>
      </w:r>
      <w:r>
        <w:rPr>
          <w:rFonts w:ascii="Peugeot New Light" w:hAnsi="Peugeot New Light"/>
          <w:b/>
          <w:bCs/>
          <w:sz w:val="18"/>
          <w:szCs w:val="18"/>
        </w:rPr>
        <w:br/>
      </w:r>
    </w:p>
    <w:p w14:paraId="65ABE197" w14:textId="4C5864E3" w:rsidR="00847A4E" w:rsidRPr="00847A4E" w:rsidRDefault="00E77FA6" w:rsidP="00847A4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Peugeot New Light" w:eastAsiaTheme="minorHAnsi" w:hAnsi="Peugeot New Light" w:cstheme="minorBidi"/>
          <w:sz w:val="18"/>
          <w:szCs w:val="18"/>
          <w:lang w:eastAsia="en-US"/>
        </w:rPr>
      </w:pPr>
      <w:r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Hat der Roller über längere Zeit gestanden, zum Beispiel über Winter, </w:t>
      </w:r>
      <w:r w:rsidR="00715F1A">
        <w:rPr>
          <w:rFonts w:ascii="Peugeot New Light" w:eastAsiaTheme="minorHAnsi" w:hAnsi="Peugeot New Light" w:cstheme="minorBidi"/>
          <w:sz w:val="18"/>
          <w:szCs w:val="18"/>
          <w:lang w:eastAsia="en-US"/>
        </w:rPr>
        <w:t>ist es ratsam</w:t>
      </w:r>
      <w:r w:rsidR="008B0A44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bei älteren Modellen</w:t>
      </w:r>
      <w:r w:rsidR="00715F1A">
        <w:rPr>
          <w:rFonts w:ascii="Peugeot New Light" w:eastAsiaTheme="minorHAnsi" w:hAnsi="Peugeot New Light" w:cstheme="minorBidi"/>
          <w:sz w:val="18"/>
          <w:szCs w:val="18"/>
          <w:lang w:eastAsia="en-US"/>
        </w:rPr>
        <w:t>,</w:t>
      </w:r>
      <w:r w:rsidR="00847A4E" w:rsidRPr="009949C3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das Benzin aus </w:t>
      </w:r>
      <w:r w:rsidR="008865F0">
        <w:rPr>
          <w:rFonts w:ascii="Peugeot New Light" w:eastAsiaTheme="minorHAnsi" w:hAnsi="Peugeot New Light" w:cstheme="minorBidi"/>
          <w:sz w:val="18"/>
          <w:szCs w:val="18"/>
          <w:lang w:eastAsia="en-US"/>
        </w:rPr>
        <w:t>der Schwimmerkammer des</w:t>
      </w:r>
      <w:r w:rsidR="008865F0" w:rsidRPr="009949C3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</w:t>
      </w:r>
      <w:r w:rsidR="00847A4E" w:rsidRPr="009949C3">
        <w:rPr>
          <w:rFonts w:ascii="Peugeot New Light" w:eastAsiaTheme="minorHAnsi" w:hAnsi="Peugeot New Light" w:cstheme="minorBidi"/>
          <w:sz w:val="18"/>
          <w:szCs w:val="18"/>
          <w:lang w:eastAsia="en-US"/>
        </w:rPr>
        <w:t>Vergaser</w:t>
      </w:r>
      <w:r w:rsidR="008865F0">
        <w:rPr>
          <w:rFonts w:ascii="Peugeot New Light" w:eastAsiaTheme="minorHAnsi" w:hAnsi="Peugeot New Light" w:cstheme="minorBidi"/>
          <w:sz w:val="18"/>
          <w:szCs w:val="18"/>
          <w:lang w:eastAsia="en-US"/>
        </w:rPr>
        <w:t>s</w:t>
      </w:r>
      <w:r w:rsidR="00847A4E" w:rsidRPr="009949C3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abzulassen.</w:t>
      </w:r>
      <w:r w:rsidR="0064264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</w:t>
      </w:r>
      <w:r w:rsidR="00671C78">
        <w:rPr>
          <w:rFonts w:ascii="Peugeot New Light" w:eastAsiaTheme="minorHAnsi" w:hAnsi="Peugeot New Light" w:cstheme="minorBidi"/>
          <w:sz w:val="18"/>
          <w:szCs w:val="18"/>
          <w:lang w:eastAsia="en-US"/>
        </w:rPr>
        <w:t>Alter Kraftstoff</w:t>
      </w:r>
      <w:r w:rsidR="0064264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kann zu Startschwierigkeiten führen.</w:t>
      </w:r>
      <w:r w:rsidR="00847A4E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Zusätzlich kann sich altes Benzin </w:t>
      </w:r>
      <w:r w:rsidR="00711564">
        <w:rPr>
          <w:rFonts w:ascii="Peugeot New Light" w:eastAsiaTheme="minorHAnsi" w:hAnsi="Peugeot New Light" w:cstheme="minorBidi"/>
          <w:sz w:val="18"/>
          <w:szCs w:val="18"/>
          <w:lang w:eastAsia="en-US"/>
        </w:rPr>
        <w:t>in der Schwimmerkammer des</w:t>
      </w:r>
      <w:r w:rsidR="00711564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</w:t>
      </w:r>
      <w:r w:rsidR="00847A4E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>Vergaser</w:t>
      </w:r>
      <w:r w:rsidR="00711564">
        <w:rPr>
          <w:rFonts w:ascii="Peugeot New Light" w:eastAsiaTheme="minorHAnsi" w:hAnsi="Peugeot New Light" w:cstheme="minorBidi"/>
          <w:sz w:val="18"/>
          <w:szCs w:val="18"/>
          <w:lang w:eastAsia="en-US"/>
        </w:rPr>
        <w:t>s</w:t>
      </w:r>
      <w:r w:rsidR="00847A4E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ablagern und </w:t>
      </w:r>
      <w:r w:rsidR="00ED6A12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die </w:t>
      </w:r>
      <w:r w:rsidR="00847A4E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Düsen verstopfen. </w:t>
      </w:r>
      <w:r w:rsidR="00BE75E3">
        <w:rPr>
          <w:rFonts w:ascii="Peugeot New Light" w:eastAsiaTheme="minorHAnsi" w:hAnsi="Peugeot New Light" w:cstheme="minorBidi"/>
          <w:sz w:val="18"/>
          <w:szCs w:val="18"/>
          <w:lang w:eastAsia="en-US"/>
        </w:rPr>
        <w:t>Damit dies nicht passiert, wird es</w:t>
      </w:r>
      <w:r w:rsidR="004663CD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</w:t>
      </w:r>
      <w:r w:rsidR="00847A4E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>über die Ablassschraube an der Schwimmerkammer</w:t>
      </w:r>
      <w:r w:rsidR="004663CD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</w:t>
      </w:r>
      <w:r w:rsidR="004663CD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>in eine Schale ab</w:t>
      </w:r>
      <w:r w:rsidR="004663CD">
        <w:rPr>
          <w:rFonts w:ascii="Peugeot New Light" w:eastAsiaTheme="minorHAnsi" w:hAnsi="Peugeot New Light" w:cstheme="minorBidi"/>
          <w:sz w:val="18"/>
          <w:szCs w:val="18"/>
          <w:lang w:eastAsia="en-US"/>
        </w:rPr>
        <w:t>ge</w:t>
      </w:r>
      <w:r w:rsidR="004663CD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>lassen</w:t>
      </w:r>
      <w:r w:rsidR="00847A4E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>.</w:t>
      </w:r>
      <w:r w:rsidR="000C3486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Zudem </w:t>
      </w:r>
      <w:r w:rsidR="004663CD">
        <w:rPr>
          <w:rFonts w:ascii="Peugeot New Light" w:eastAsiaTheme="minorHAnsi" w:hAnsi="Peugeot New Light" w:cstheme="minorBidi"/>
          <w:sz w:val="18"/>
          <w:szCs w:val="18"/>
          <w:lang w:eastAsia="en-US"/>
        </w:rPr>
        <w:t>ist es sinnvoll,</w:t>
      </w:r>
      <w:r w:rsidR="00847A4E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de</w:t>
      </w:r>
      <w:r w:rsidR="004663CD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n </w:t>
      </w:r>
      <w:r w:rsidR="00847A4E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>Vergaser aus</w:t>
      </w:r>
      <w:r w:rsidR="004663CD">
        <w:rPr>
          <w:rFonts w:ascii="Peugeot New Light" w:eastAsiaTheme="minorHAnsi" w:hAnsi="Peugeot New Light" w:cstheme="minorBidi"/>
          <w:sz w:val="18"/>
          <w:szCs w:val="18"/>
          <w:lang w:eastAsia="en-US"/>
        </w:rPr>
        <w:t>zu</w:t>
      </w:r>
      <w:r w:rsidR="00847A4E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>bau</w:t>
      </w:r>
      <w:r w:rsidR="004663CD">
        <w:rPr>
          <w:rFonts w:ascii="Peugeot New Light" w:eastAsiaTheme="minorHAnsi" w:hAnsi="Peugeot New Light" w:cstheme="minorBidi"/>
          <w:sz w:val="18"/>
          <w:szCs w:val="18"/>
          <w:lang w:eastAsia="en-US"/>
        </w:rPr>
        <w:t>en</w:t>
      </w:r>
      <w:r w:rsidR="00847A4E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>,</w:t>
      </w:r>
      <w:r w:rsidR="004663CD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zu</w:t>
      </w:r>
      <w:r w:rsidR="00847A4E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leeren und</w:t>
      </w:r>
      <w:r w:rsidR="00114AEF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</w:t>
      </w:r>
      <w:r w:rsidR="004663CD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zu </w:t>
      </w:r>
      <w:r w:rsidR="00847A4E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reinigen. Viele Werkstätten bieten </w:t>
      </w:r>
      <w:r w:rsidR="004663CD">
        <w:rPr>
          <w:rFonts w:ascii="Peugeot New Light" w:eastAsiaTheme="minorHAnsi" w:hAnsi="Peugeot New Light" w:cstheme="minorBidi"/>
          <w:sz w:val="18"/>
          <w:szCs w:val="18"/>
          <w:lang w:eastAsia="en-US"/>
        </w:rPr>
        <w:t>alternativ eine Reinigung in einem Ultraschallbad</w:t>
      </w:r>
      <w:r w:rsidR="00847A4E" w:rsidRPr="00847A4E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an.</w:t>
      </w:r>
      <w:r w:rsidR="00672479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</w:t>
      </w:r>
    </w:p>
    <w:p w14:paraId="19974B01" w14:textId="4132318B" w:rsidR="00C44F34" w:rsidRPr="00C44F34" w:rsidRDefault="00B81820" w:rsidP="005F42F2">
      <w:pPr>
        <w:pStyle w:val="StandardWeb"/>
        <w:shd w:val="clear" w:color="auto" w:fill="FFFFFF"/>
        <w:rPr>
          <w:rFonts w:ascii="Peugeot New Light" w:eastAsiaTheme="minorHAnsi" w:hAnsi="Peugeot New Light" w:cstheme="minorBidi"/>
          <w:b/>
          <w:bCs/>
          <w:sz w:val="18"/>
          <w:szCs w:val="18"/>
          <w:lang w:eastAsia="en-US"/>
        </w:rPr>
      </w:pPr>
      <w:r>
        <w:rPr>
          <w:rFonts w:ascii="Peugeot New Light" w:eastAsiaTheme="minorHAnsi" w:hAnsi="Peugeot New Light" w:cstheme="minorBidi"/>
          <w:b/>
          <w:bCs/>
          <w:sz w:val="18"/>
          <w:szCs w:val="18"/>
          <w:lang w:eastAsia="en-US"/>
        </w:rPr>
        <w:t>Zünd</w:t>
      </w:r>
      <w:r w:rsidR="003A4650">
        <w:rPr>
          <w:rFonts w:ascii="Peugeot New Light" w:eastAsiaTheme="minorHAnsi" w:hAnsi="Peugeot New Light" w:cstheme="minorBidi"/>
          <w:b/>
          <w:bCs/>
          <w:sz w:val="18"/>
          <w:szCs w:val="18"/>
          <w:lang w:eastAsia="en-US"/>
        </w:rPr>
        <w:t>kerze</w:t>
      </w:r>
      <w:r>
        <w:rPr>
          <w:rFonts w:ascii="Peugeot New Light" w:eastAsiaTheme="minorHAnsi" w:hAnsi="Peugeot New Light" w:cstheme="minorBidi"/>
          <w:b/>
          <w:bCs/>
          <w:sz w:val="18"/>
          <w:szCs w:val="18"/>
          <w:lang w:eastAsia="en-US"/>
        </w:rPr>
        <w:t xml:space="preserve"> </w:t>
      </w:r>
      <w:r w:rsidR="00DD6F51">
        <w:rPr>
          <w:rFonts w:ascii="Peugeot New Light" w:eastAsiaTheme="minorHAnsi" w:hAnsi="Peugeot New Light" w:cstheme="minorBidi"/>
          <w:b/>
          <w:bCs/>
          <w:sz w:val="18"/>
          <w:szCs w:val="18"/>
          <w:lang w:eastAsia="en-US"/>
        </w:rPr>
        <w:t>überprüfen</w:t>
      </w:r>
    </w:p>
    <w:p w14:paraId="3E333FD0" w14:textId="1F2E2B8D" w:rsidR="00847A4E" w:rsidRPr="00847A4E" w:rsidRDefault="00847A4E" w:rsidP="00847A4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Peugeot New Light" w:eastAsiaTheme="minorHAnsi" w:hAnsi="Peugeot New Light" w:cstheme="minorBidi"/>
          <w:sz w:val="18"/>
          <w:szCs w:val="18"/>
          <w:lang w:eastAsia="en-US"/>
        </w:rPr>
      </w:pPr>
      <w:r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Ruckeln </w:t>
      </w:r>
      <w:r w:rsidR="002B2A4F">
        <w:rPr>
          <w:rFonts w:ascii="Peugeot New Light" w:eastAsiaTheme="minorHAnsi" w:hAnsi="Peugeot New Light" w:cstheme="minorBidi"/>
          <w:sz w:val="18"/>
          <w:szCs w:val="18"/>
          <w:lang w:eastAsia="en-US"/>
        </w:rPr>
        <w:t>oder</w:t>
      </w:r>
      <w:r w:rsidR="00C55598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Startschwierigkeiten </w:t>
      </w:r>
      <w:r w:rsidR="006978EE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beim </w:t>
      </w:r>
      <w:r w:rsidR="00C55598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>Roller</w:t>
      </w:r>
      <w:r w:rsidR="008336C6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können</w:t>
      </w:r>
      <w:r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</w:t>
      </w:r>
      <w:r w:rsidR="00C55598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häufig auf eine </w:t>
      </w:r>
      <w:r w:rsidR="00324F73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>defekte oder verdreckte</w:t>
      </w:r>
      <w:r w:rsidR="00C55598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Zündkerze zurückgeführt werden</w:t>
      </w:r>
      <w:r w:rsidR="00C65C7C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. </w:t>
      </w:r>
      <w:r w:rsidR="00D9070E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Ein Hinweis </w:t>
      </w:r>
      <w:r w:rsidR="008336C6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>darauf ist ein schwacher</w:t>
      </w:r>
      <w:r w:rsidR="00D9070E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</w:t>
      </w:r>
      <w:r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>Zündfunke</w:t>
      </w:r>
      <w:r w:rsidR="00D9070E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. </w:t>
      </w:r>
      <w:r w:rsidR="003A4650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Finden sich </w:t>
      </w:r>
      <w:r w:rsidR="00976ED1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auf der Zündkerze </w:t>
      </w:r>
      <w:r w:rsidR="003A4650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hartnäckige Ablagerungen, verbrannte Elektroden oder </w:t>
      </w:r>
      <w:r w:rsidR="008C1B3C">
        <w:rPr>
          <w:rFonts w:ascii="Peugeot New Light" w:eastAsiaTheme="minorHAnsi" w:hAnsi="Peugeot New Light" w:cstheme="minorBidi"/>
          <w:sz w:val="18"/>
          <w:szCs w:val="18"/>
          <w:lang w:eastAsia="en-US"/>
        </w:rPr>
        <w:t>Keramikbruch</w:t>
      </w:r>
      <w:r w:rsidR="003A4650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, </w:t>
      </w:r>
      <w:r w:rsidR="00976ED1">
        <w:rPr>
          <w:rFonts w:ascii="Peugeot New Light" w:eastAsiaTheme="minorHAnsi" w:hAnsi="Peugeot New Light" w:cstheme="minorBidi"/>
          <w:sz w:val="18"/>
          <w:szCs w:val="18"/>
          <w:lang w:eastAsia="en-US"/>
        </w:rPr>
        <w:t>sollte</w:t>
      </w:r>
      <w:r w:rsidR="003A4650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die Zündkerze ersetzt</w:t>
      </w:r>
      <w:r w:rsidR="00976ED1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werden</w:t>
      </w:r>
      <w:r w:rsidR="003A4650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. </w:t>
      </w:r>
      <w:r w:rsidR="00B149C4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>F</w:t>
      </w:r>
      <w:r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>alsche</w:t>
      </w:r>
      <w:r w:rsidR="00B149C4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>r</w:t>
      </w:r>
      <w:r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Einbau, verschmutzte Luftfilter</w:t>
      </w:r>
      <w:r w:rsidR="00F30A68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, </w:t>
      </w:r>
      <w:r w:rsidR="008C1B3C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alter </w:t>
      </w:r>
      <w:r w:rsidR="00F30A68">
        <w:rPr>
          <w:rFonts w:ascii="Peugeot New Light" w:eastAsiaTheme="minorHAnsi" w:hAnsi="Peugeot New Light" w:cstheme="minorBidi"/>
          <w:sz w:val="18"/>
          <w:szCs w:val="18"/>
          <w:lang w:eastAsia="en-US"/>
        </w:rPr>
        <w:t>Kraftstoff oder das ausschließliche Fahren auf Kurzstrecken</w:t>
      </w:r>
      <w:r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könn</w:t>
      </w:r>
      <w:r w:rsidR="00B149C4"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>en</w:t>
      </w:r>
      <w:r w:rsidR="0064264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weitere</w:t>
      </w:r>
      <w:r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Gr</w:t>
      </w:r>
      <w:r w:rsidR="0064264B">
        <w:rPr>
          <w:rFonts w:ascii="Peugeot New Light" w:eastAsiaTheme="minorHAnsi" w:hAnsi="Peugeot New Light" w:cstheme="minorBidi"/>
          <w:sz w:val="18"/>
          <w:szCs w:val="18"/>
          <w:lang w:eastAsia="en-US"/>
        </w:rPr>
        <w:t>ünde für einen Defekt</w:t>
      </w:r>
      <w:r w:rsidR="00BE76A2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an der Zündkerze</w:t>
      </w:r>
      <w:r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 xml:space="preserve"> </w:t>
      </w:r>
      <w:r w:rsidR="0064264B">
        <w:rPr>
          <w:rFonts w:ascii="Peugeot New Light" w:eastAsiaTheme="minorHAnsi" w:hAnsi="Peugeot New Light" w:cstheme="minorBidi"/>
          <w:sz w:val="18"/>
          <w:szCs w:val="18"/>
          <w:lang w:eastAsia="en-US"/>
        </w:rPr>
        <w:t>liefern</w:t>
      </w:r>
      <w:r w:rsidRPr="007B00CB">
        <w:rPr>
          <w:rFonts w:ascii="Peugeot New Light" w:eastAsiaTheme="minorHAnsi" w:hAnsi="Peugeot New Light" w:cstheme="minorBidi"/>
          <w:sz w:val="18"/>
          <w:szCs w:val="18"/>
          <w:lang w:eastAsia="en-US"/>
        </w:rPr>
        <w:t>.</w:t>
      </w:r>
    </w:p>
    <w:p w14:paraId="46199960" w14:textId="77777777" w:rsidR="00F40F29" w:rsidRDefault="00F40F29" w:rsidP="00967C6E">
      <w:pPr>
        <w:spacing w:after="0" w:line="240" w:lineRule="auto"/>
        <w:rPr>
          <w:rFonts w:ascii="Peugeot New Light" w:hAnsi="Peugeot New Light"/>
          <w:sz w:val="18"/>
          <w:szCs w:val="18"/>
        </w:rPr>
      </w:pPr>
    </w:p>
    <w:p w14:paraId="315C6CF8" w14:textId="4E30EDA4" w:rsidR="00486D85" w:rsidRPr="007075EC" w:rsidRDefault="00E840EB" w:rsidP="00967C6E">
      <w:pPr>
        <w:spacing w:after="0" w:line="240" w:lineRule="auto"/>
        <w:rPr>
          <w:rFonts w:ascii="Peugeot New Light" w:hAnsi="Peugeot New Light"/>
          <w:sz w:val="18"/>
          <w:szCs w:val="18"/>
        </w:rPr>
      </w:pPr>
      <w:r>
        <w:rPr>
          <w:rFonts w:ascii="Peugeot New Light" w:hAnsi="Peugeot New Light"/>
          <w:sz w:val="18"/>
          <w:szCs w:val="18"/>
        </w:rPr>
        <w:t>Robert Schön, Leiter Vertrieb &amp; Marketing: „Wenn diese Tipps nicht</w:t>
      </w:r>
      <w:r w:rsidR="00B57D83">
        <w:rPr>
          <w:rFonts w:ascii="Peugeot New Light" w:hAnsi="Peugeot New Light"/>
          <w:sz w:val="18"/>
          <w:szCs w:val="18"/>
        </w:rPr>
        <w:t xml:space="preserve"> weiterhelfen konnten, ist es ratsam, eine genauere Überprüfung durch Fachpersonal einer Werkstatt</w:t>
      </w:r>
      <w:r w:rsidR="0019328B">
        <w:rPr>
          <w:rFonts w:ascii="Peugeot New Light" w:hAnsi="Peugeot New Light"/>
          <w:sz w:val="18"/>
          <w:szCs w:val="18"/>
        </w:rPr>
        <w:t xml:space="preserve"> durchführen zu lassen.“</w:t>
      </w:r>
    </w:p>
    <w:p w14:paraId="5003A70B" w14:textId="196775FF" w:rsidR="0013034E" w:rsidRPr="00216856" w:rsidRDefault="00F77CDC" w:rsidP="00967C6E">
      <w:pPr>
        <w:tabs>
          <w:tab w:val="left" w:pos="7231"/>
        </w:tabs>
        <w:spacing w:line="240" w:lineRule="auto"/>
        <w:rPr>
          <w:rFonts w:ascii="Peugeot New Light" w:hAnsi="Peugeot New Light"/>
          <w:sz w:val="18"/>
          <w:szCs w:val="18"/>
        </w:rPr>
      </w:pPr>
      <w:r>
        <w:rPr>
          <w:rFonts w:ascii="Peugeot New Light" w:hAnsi="Peugeot New Light"/>
          <w:sz w:val="14"/>
          <w:szCs w:val="14"/>
        </w:rPr>
        <w:br/>
      </w:r>
      <w:r>
        <w:rPr>
          <w:rFonts w:ascii="Peugeot New Light" w:hAnsi="Peugeot New Light"/>
          <w:sz w:val="14"/>
          <w:szCs w:val="14"/>
        </w:rPr>
        <w:br/>
      </w:r>
      <w:r>
        <w:rPr>
          <w:rFonts w:ascii="Peugeot New Light" w:hAnsi="Peugeot New Light"/>
          <w:sz w:val="14"/>
          <w:szCs w:val="14"/>
        </w:rPr>
        <w:br/>
      </w:r>
      <w:r w:rsidR="00A06F84" w:rsidRPr="00216856">
        <w:rPr>
          <w:rFonts w:ascii="Peugeot New Light" w:hAnsi="Peugeot New Light"/>
          <w:sz w:val="14"/>
          <w:szCs w:val="14"/>
        </w:rPr>
        <w:t xml:space="preserve">Zeichenanzahl (inkl. Leerzeichen, ohne </w:t>
      </w:r>
      <w:r w:rsidR="00A06F84" w:rsidRPr="00B22730">
        <w:rPr>
          <w:rFonts w:ascii="Peugeot New Light" w:hAnsi="Peugeot New Light"/>
          <w:sz w:val="14"/>
          <w:szCs w:val="14"/>
        </w:rPr>
        <w:t>Headline</w:t>
      </w:r>
      <w:r w:rsidR="00A06F84" w:rsidRPr="006A7FCD">
        <w:rPr>
          <w:rFonts w:ascii="Peugeot New Light" w:hAnsi="Peugeot New Light"/>
          <w:sz w:val="14"/>
          <w:szCs w:val="14"/>
        </w:rPr>
        <w:t>):</w:t>
      </w:r>
      <w:r w:rsidR="002306CA" w:rsidRPr="006A7FCD">
        <w:rPr>
          <w:rFonts w:ascii="Peugeot New Light" w:hAnsi="Peugeot New Light"/>
          <w:sz w:val="14"/>
          <w:szCs w:val="14"/>
        </w:rPr>
        <w:t xml:space="preserve"> </w:t>
      </w:r>
      <w:r w:rsidR="00260EB6" w:rsidRPr="006A7FCD">
        <w:rPr>
          <w:rFonts w:ascii="Peugeot New Light" w:hAnsi="Peugeot New Light"/>
          <w:sz w:val="14"/>
          <w:szCs w:val="14"/>
        </w:rPr>
        <w:t>2.</w:t>
      </w:r>
      <w:r w:rsidR="006A7FCD" w:rsidRPr="006A7FCD">
        <w:rPr>
          <w:rFonts w:ascii="Peugeot New Light" w:hAnsi="Peugeot New Light"/>
          <w:sz w:val="14"/>
          <w:szCs w:val="14"/>
        </w:rPr>
        <w:t>189</w:t>
      </w:r>
      <w:r w:rsidR="00282C00" w:rsidRPr="006A7FCD">
        <w:rPr>
          <w:rFonts w:ascii="Peugeot New Light" w:hAnsi="Peugeot New Light"/>
          <w:sz w:val="14"/>
          <w:szCs w:val="14"/>
        </w:rPr>
        <w:t xml:space="preserve"> Zeichen</w:t>
      </w:r>
    </w:p>
    <w:p w14:paraId="53D033A3" w14:textId="2072F068" w:rsidR="00A06F84" w:rsidRPr="007075EC" w:rsidRDefault="00A06F84" w:rsidP="00967C6E">
      <w:pPr>
        <w:spacing w:line="240" w:lineRule="auto"/>
        <w:rPr>
          <w:rFonts w:ascii="Peugeot New Light" w:hAnsi="Peugeot New Light"/>
          <w:sz w:val="14"/>
          <w:szCs w:val="14"/>
        </w:rPr>
      </w:pPr>
      <w:r w:rsidRPr="007075EC">
        <w:rPr>
          <w:rFonts w:ascii="Peugeot New Light" w:hAnsi="Peugeot New Light"/>
          <w:sz w:val="14"/>
          <w:szCs w:val="14"/>
        </w:rPr>
        <w:t xml:space="preserve">Keywords: </w:t>
      </w:r>
      <w:r w:rsidR="00A1601A" w:rsidRPr="007075EC">
        <w:rPr>
          <w:rFonts w:ascii="Peugeot New Light" w:hAnsi="Peugeot New Light"/>
          <w:sz w:val="14"/>
          <w:szCs w:val="14"/>
        </w:rPr>
        <w:t>Rollerfahren</w:t>
      </w:r>
      <w:r w:rsidR="00953B07" w:rsidRPr="007075EC">
        <w:rPr>
          <w:rFonts w:ascii="Peugeot New Light" w:hAnsi="Peugeot New Light"/>
          <w:sz w:val="14"/>
          <w:szCs w:val="14"/>
        </w:rPr>
        <w:t xml:space="preserve">, Roller, Peugeot </w:t>
      </w:r>
      <w:proofErr w:type="spellStart"/>
      <w:r w:rsidR="00953B07" w:rsidRPr="007075EC">
        <w:rPr>
          <w:rFonts w:ascii="Peugeot New Light" w:hAnsi="Peugeot New Light"/>
          <w:sz w:val="14"/>
          <w:szCs w:val="14"/>
        </w:rPr>
        <w:t>Motocycles</w:t>
      </w:r>
      <w:proofErr w:type="spellEnd"/>
      <w:r w:rsidR="00953B07" w:rsidRPr="007075EC">
        <w:rPr>
          <w:rFonts w:ascii="Peugeot New Light" w:hAnsi="Peugeot New Light"/>
          <w:sz w:val="14"/>
          <w:szCs w:val="14"/>
        </w:rPr>
        <w:t xml:space="preserve">, Motorroller, </w:t>
      </w:r>
      <w:r w:rsidR="00425D19">
        <w:rPr>
          <w:rFonts w:ascii="Peugeot New Light" w:hAnsi="Peugeot New Light"/>
          <w:sz w:val="14"/>
          <w:szCs w:val="14"/>
        </w:rPr>
        <w:t>Sicherheit</w:t>
      </w:r>
      <w:r w:rsidR="00864384">
        <w:rPr>
          <w:rFonts w:ascii="Peugeot New Light" w:hAnsi="Peugeot New Light"/>
          <w:sz w:val="14"/>
          <w:szCs w:val="14"/>
        </w:rPr>
        <w:t>, Batterie, Zündkerze, Vergaser, Benzin</w:t>
      </w:r>
    </w:p>
    <w:p w14:paraId="7559CF8D" w14:textId="77777777" w:rsidR="00105454" w:rsidRPr="00216856" w:rsidRDefault="00105454" w:rsidP="00967C6E">
      <w:pPr>
        <w:spacing w:line="240" w:lineRule="auto"/>
        <w:rPr>
          <w:rFonts w:ascii="Peugeot New Light" w:hAnsi="Peugeot New Light"/>
          <w:b/>
          <w:bCs/>
          <w:sz w:val="18"/>
          <w:szCs w:val="18"/>
        </w:rPr>
      </w:pPr>
      <w:r w:rsidRPr="00216856">
        <w:rPr>
          <w:rFonts w:ascii="Peugeot New Light" w:hAnsi="Peugeot New Light"/>
          <w:sz w:val="18"/>
          <w:szCs w:val="18"/>
        </w:rPr>
        <w:t>Für weitere Informationen über unser</w:t>
      </w:r>
      <w:r w:rsidRPr="00216856">
        <w:rPr>
          <w:rFonts w:ascii="Peugeot New" w:hAnsi="Peugeot New"/>
          <w:sz w:val="18"/>
          <w:szCs w:val="18"/>
        </w:rPr>
        <w:t xml:space="preserve"> Produktportfolio, Neuigkeiten</w:t>
      </w:r>
      <w:r w:rsidRPr="00216856">
        <w:rPr>
          <w:rFonts w:ascii="Peugeot New Light" w:hAnsi="Peugeot New Light"/>
          <w:sz w:val="18"/>
          <w:szCs w:val="18"/>
        </w:rPr>
        <w:t xml:space="preserve"> oder für </w:t>
      </w:r>
      <w:r w:rsidRPr="00216856">
        <w:rPr>
          <w:rFonts w:ascii="Peugeot New" w:hAnsi="Peugeot New"/>
          <w:sz w:val="18"/>
          <w:szCs w:val="18"/>
        </w:rPr>
        <w:t>Fragen zu Testfahrzeugen</w:t>
      </w:r>
      <w:r w:rsidRPr="00216856">
        <w:rPr>
          <w:rFonts w:ascii="Peugeot New Light" w:hAnsi="Peugeot New Light"/>
          <w:sz w:val="18"/>
          <w:szCs w:val="18"/>
        </w:rPr>
        <w:t xml:space="preserve"> kontaktieren Sie uns gerne oder besuchen Sie unsere Website: </w:t>
      </w:r>
      <w:hyperlink r:id="rId14" w:history="1">
        <w:r w:rsidRPr="00216856">
          <w:rPr>
            <w:rStyle w:val="Hyperlink"/>
            <w:rFonts w:ascii="Peugeot New Light" w:hAnsi="Peugeot New Light"/>
            <w:sz w:val="18"/>
            <w:szCs w:val="18"/>
          </w:rPr>
          <w:t>www.peugeot-motocycles.de</w:t>
        </w:r>
      </w:hyperlink>
      <w:r w:rsidRPr="00216856">
        <w:rPr>
          <w:rFonts w:ascii="Peugeot New Light" w:hAnsi="Peugeot New Light"/>
          <w:sz w:val="18"/>
          <w:szCs w:val="18"/>
        </w:rPr>
        <w:t>.</w:t>
      </w:r>
    </w:p>
    <w:p w14:paraId="6669F1D4" w14:textId="0CFBFBB4" w:rsidR="00105454" w:rsidRPr="00216856" w:rsidRDefault="00DC75BB" w:rsidP="00967C6E">
      <w:pPr>
        <w:spacing w:line="240" w:lineRule="auto"/>
        <w:rPr>
          <w:rFonts w:ascii="Peugeot New" w:hAnsi="Peugeot New"/>
          <w:sz w:val="18"/>
          <w:szCs w:val="18"/>
        </w:rPr>
      </w:pPr>
      <w:r w:rsidRPr="00216856">
        <w:rPr>
          <w:rFonts w:ascii="Peugeot New" w:hAnsi="Peugeot New"/>
          <w:sz w:val="18"/>
          <w:szCs w:val="18"/>
        </w:rPr>
        <w:br/>
      </w:r>
      <w:r w:rsidR="00105454" w:rsidRPr="00216856">
        <w:rPr>
          <w:rFonts w:ascii="Peugeot New" w:hAnsi="Peugeot New"/>
          <w:sz w:val="18"/>
          <w:szCs w:val="18"/>
        </w:rPr>
        <w:t xml:space="preserve">Über Peugeot </w:t>
      </w:r>
      <w:proofErr w:type="spellStart"/>
      <w:r w:rsidR="00105454" w:rsidRPr="00216856">
        <w:rPr>
          <w:rFonts w:ascii="Peugeot New" w:hAnsi="Peugeot New"/>
          <w:sz w:val="18"/>
          <w:szCs w:val="18"/>
        </w:rPr>
        <w:t>Motocycles</w:t>
      </w:r>
      <w:proofErr w:type="spellEnd"/>
      <w:r w:rsidR="00105454" w:rsidRPr="00216856">
        <w:rPr>
          <w:rFonts w:ascii="Peugeot New" w:hAnsi="Peugeot New"/>
          <w:sz w:val="18"/>
          <w:szCs w:val="18"/>
        </w:rPr>
        <w:t xml:space="preserve"> </w:t>
      </w:r>
    </w:p>
    <w:p w14:paraId="096F35AD" w14:textId="77777777" w:rsidR="00105454" w:rsidRPr="00216856" w:rsidRDefault="00105454" w:rsidP="00967C6E">
      <w:pPr>
        <w:spacing w:line="240" w:lineRule="auto"/>
        <w:rPr>
          <w:rFonts w:ascii="Peugeot New Light" w:hAnsi="Peugeot New Light"/>
          <w:sz w:val="16"/>
          <w:szCs w:val="16"/>
        </w:rPr>
      </w:pPr>
      <w:r w:rsidRPr="00216856">
        <w:rPr>
          <w:rFonts w:ascii="Peugeot New Light" w:hAnsi="Peugeot New Light"/>
          <w:sz w:val="16"/>
          <w:szCs w:val="16"/>
        </w:rPr>
        <w:t xml:space="preserve">Gegründet im Jahr 1898, ist Peugeot </w:t>
      </w:r>
      <w:proofErr w:type="spellStart"/>
      <w:r w:rsidRPr="00216856">
        <w:rPr>
          <w:rFonts w:ascii="Peugeot New Light" w:hAnsi="Peugeot New Light"/>
          <w:sz w:val="16"/>
          <w:szCs w:val="16"/>
        </w:rPr>
        <w:t>Motocycles</w:t>
      </w:r>
      <w:proofErr w:type="spellEnd"/>
      <w:r w:rsidRPr="00216856">
        <w:rPr>
          <w:rFonts w:ascii="Peugeot New Light" w:hAnsi="Peugeot New Light"/>
          <w:sz w:val="16"/>
          <w:szCs w:val="16"/>
        </w:rPr>
        <w:t xml:space="preserve"> der weltweit älteste, noch aktive Hersteller von motorisierten Zwei- und Dreirädern. Das Produktportfolio besteht aus Premiumrollern, Elektromodellen und demnächst mittelgroßen Motorrädern. Alle Modelle verkörpern den urbanen Lebensstil und bieten ein hohes Maß an Flexibilität im städtischen Alltagsverkehr. Peugeot </w:t>
      </w:r>
      <w:proofErr w:type="spellStart"/>
      <w:r w:rsidRPr="00216856">
        <w:rPr>
          <w:rFonts w:ascii="Peugeot New Light" w:hAnsi="Peugeot New Light"/>
          <w:sz w:val="16"/>
          <w:szCs w:val="16"/>
        </w:rPr>
        <w:t>Motocycles</w:t>
      </w:r>
      <w:proofErr w:type="spellEnd"/>
      <w:r w:rsidRPr="00216856">
        <w:rPr>
          <w:rFonts w:ascii="Peugeot New Light" w:hAnsi="Peugeot New Light"/>
          <w:sz w:val="16"/>
          <w:szCs w:val="16"/>
        </w:rPr>
        <w:t xml:space="preserve"> ist in rund 70 Ländern mit über 3.000 Händlern vertreten, davon 282 Händler in Deutschland und 61 in Österreich.</w:t>
      </w:r>
    </w:p>
    <w:p w14:paraId="0A6AD14B" w14:textId="77777777" w:rsidR="00105454" w:rsidRPr="00216856" w:rsidRDefault="00105454" w:rsidP="00967C6E">
      <w:pPr>
        <w:pStyle w:val="Listenabsatz"/>
        <w:spacing w:before="100" w:beforeAutospacing="1" w:after="60" w:line="240" w:lineRule="auto"/>
        <w:ind w:left="0"/>
        <w:rPr>
          <w:rFonts w:ascii="Peugeot New" w:hAnsi="Peugeot New" w:cs="Arial"/>
          <w:sz w:val="18"/>
          <w:szCs w:val="18"/>
        </w:rPr>
      </w:pPr>
      <w:r w:rsidRPr="00216856">
        <w:rPr>
          <w:rFonts w:ascii="Peugeot New" w:hAnsi="Peugeot New" w:cs="Arial"/>
          <w:sz w:val="18"/>
          <w:szCs w:val="18"/>
        </w:rPr>
        <w:lastRenderedPageBreak/>
        <w:t xml:space="preserve">Peugeot </w:t>
      </w:r>
      <w:proofErr w:type="spellStart"/>
      <w:r w:rsidRPr="00216856">
        <w:rPr>
          <w:rFonts w:ascii="Peugeot New" w:hAnsi="Peugeot New" w:cs="Arial"/>
          <w:sz w:val="18"/>
          <w:szCs w:val="18"/>
        </w:rPr>
        <w:t>Motocycles</w:t>
      </w:r>
      <w:proofErr w:type="spellEnd"/>
      <w:r w:rsidRPr="00216856">
        <w:rPr>
          <w:rFonts w:ascii="Peugeot New" w:hAnsi="Peugeot New" w:cs="Arial"/>
          <w:sz w:val="18"/>
          <w:szCs w:val="18"/>
        </w:rPr>
        <w:t xml:space="preserve"> folgen</w:t>
      </w:r>
    </w:p>
    <w:p w14:paraId="3EEBDA80" w14:textId="77777777" w:rsidR="000426CA" w:rsidRPr="00216856" w:rsidRDefault="00105454" w:rsidP="00967C6E">
      <w:pPr>
        <w:spacing w:line="240" w:lineRule="auto"/>
        <w:rPr>
          <w:rFonts w:ascii="Peugeot New Light" w:hAnsi="Peugeot New Light"/>
          <w:sz w:val="18"/>
          <w:szCs w:val="18"/>
        </w:rPr>
      </w:pPr>
      <w:r w:rsidRPr="00216856">
        <w:rPr>
          <w:rFonts w:ascii="Peugeot New Light" w:hAnsi="Peugeot New Light" w:cs="Arial"/>
          <w:sz w:val="18"/>
          <w:szCs w:val="18"/>
        </w:rPr>
        <w:t xml:space="preserve">Instagram: </w:t>
      </w:r>
      <w:hyperlink r:id="rId15" w:history="1">
        <w:proofErr w:type="spellStart"/>
        <w:r w:rsidRPr="00216856">
          <w:rPr>
            <w:rStyle w:val="Hyperlink"/>
            <w:rFonts w:ascii="Peugeot New Light" w:hAnsi="Peugeot New Light" w:cs="Arial"/>
            <w:sz w:val="18"/>
            <w:szCs w:val="18"/>
          </w:rPr>
          <w:t>peugeotmotocycles</w:t>
        </w:r>
        <w:proofErr w:type="spellEnd"/>
      </w:hyperlink>
      <w:r w:rsidRPr="00216856">
        <w:rPr>
          <w:rStyle w:val="Hyperlink"/>
          <w:rFonts w:ascii="Peugeot New Light" w:hAnsi="Peugeot New Light" w:cs="Arial"/>
          <w:sz w:val="18"/>
          <w:szCs w:val="18"/>
        </w:rPr>
        <w:br/>
      </w:r>
      <w:hyperlink r:id="rId16" w:history="1">
        <w:r w:rsidRPr="00216856">
          <w:rPr>
            <w:rFonts w:ascii="Peugeot New Light" w:hAnsi="Peugeot New Light" w:cs="Arial"/>
            <w:sz w:val="18"/>
            <w:szCs w:val="18"/>
          </w:rPr>
          <w:t>Facebook</w:t>
        </w:r>
      </w:hyperlink>
      <w:r w:rsidRPr="00216856">
        <w:rPr>
          <w:rFonts w:ascii="Peugeot New Light" w:hAnsi="Peugeot New Light" w:cs="Arial"/>
          <w:sz w:val="18"/>
          <w:szCs w:val="18"/>
        </w:rPr>
        <w:t xml:space="preserve">: </w:t>
      </w:r>
      <w:hyperlink r:id="rId17" w:history="1">
        <w:proofErr w:type="spellStart"/>
        <w:r w:rsidRPr="00216856">
          <w:rPr>
            <w:rStyle w:val="Hyperlink"/>
            <w:rFonts w:ascii="Peugeot New Light" w:hAnsi="Peugeot New Light" w:cs="Arial"/>
            <w:sz w:val="18"/>
            <w:szCs w:val="18"/>
          </w:rPr>
          <w:t>PeugeotMotocyclesDeutschland</w:t>
        </w:r>
        <w:proofErr w:type="spellEnd"/>
      </w:hyperlink>
      <w:r w:rsidRPr="00216856">
        <w:rPr>
          <w:rStyle w:val="Hyperlink"/>
          <w:rFonts w:ascii="Peugeot New Light" w:hAnsi="Peugeot New Light" w:cs="Arial"/>
          <w:sz w:val="18"/>
          <w:szCs w:val="18"/>
        </w:rPr>
        <w:br/>
      </w:r>
      <w:hyperlink r:id="rId18" w:history="1">
        <w:r w:rsidRPr="00216856">
          <w:rPr>
            <w:rFonts w:ascii="Peugeot New Light" w:hAnsi="Peugeot New Light" w:cs="Arial"/>
            <w:sz w:val="18"/>
            <w:szCs w:val="18"/>
          </w:rPr>
          <w:t>YouTube</w:t>
        </w:r>
      </w:hyperlink>
      <w:r w:rsidRPr="00216856">
        <w:rPr>
          <w:rFonts w:ascii="Peugeot New Light" w:hAnsi="Peugeot New Light" w:cs="Arial"/>
          <w:sz w:val="18"/>
          <w:szCs w:val="18"/>
        </w:rPr>
        <w:t xml:space="preserve">: </w:t>
      </w:r>
      <w:hyperlink r:id="rId19" w:history="1">
        <w:r w:rsidRPr="00216856">
          <w:rPr>
            <w:rStyle w:val="Hyperlink"/>
            <w:rFonts w:ascii="Peugeot New Light" w:hAnsi="Peugeot New Light" w:cs="Arial"/>
            <w:sz w:val="18"/>
            <w:szCs w:val="18"/>
          </w:rPr>
          <w:t xml:space="preserve">Peugeot </w:t>
        </w:r>
        <w:proofErr w:type="spellStart"/>
        <w:r w:rsidRPr="00216856">
          <w:rPr>
            <w:rStyle w:val="Hyperlink"/>
            <w:rFonts w:ascii="Peugeot New Light" w:hAnsi="Peugeot New Light" w:cs="Arial"/>
            <w:sz w:val="18"/>
            <w:szCs w:val="18"/>
          </w:rPr>
          <w:t>Motocycles</w:t>
        </w:r>
        <w:proofErr w:type="spellEnd"/>
        <w:r w:rsidRPr="00216856">
          <w:rPr>
            <w:rStyle w:val="Hyperlink"/>
            <w:rFonts w:ascii="Peugeot New Light" w:hAnsi="Peugeot New Light" w:cs="Arial"/>
            <w:sz w:val="18"/>
            <w:szCs w:val="18"/>
          </w:rPr>
          <w:t xml:space="preserve"> Deutschland GmbH</w:t>
        </w:r>
      </w:hyperlink>
    </w:p>
    <w:sectPr w:rsidR="000426CA" w:rsidRPr="00216856" w:rsidSect="00692304">
      <w:headerReference w:type="default" r:id="rId20"/>
      <w:footerReference w:type="default" r:id="rId21"/>
      <w:pgSz w:w="11906" w:h="16838"/>
      <w:pgMar w:top="376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A829" w14:textId="77777777" w:rsidR="00D71D73" w:rsidRDefault="00D71D73" w:rsidP="005C6B7B">
      <w:pPr>
        <w:spacing w:after="0" w:line="240" w:lineRule="auto"/>
      </w:pPr>
      <w:r>
        <w:separator/>
      </w:r>
    </w:p>
  </w:endnote>
  <w:endnote w:type="continuationSeparator" w:id="0">
    <w:p w14:paraId="030F3855" w14:textId="77777777" w:rsidR="00D71D73" w:rsidRDefault="00D71D73" w:rsidP="005C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ugeot New Light">
    <w:altName w:val="Calibri"/>
    <w:panose1 w:val="00000000000000000000"/>
    <w:charset w:val="00"/>
    <w:family w:val="modern"/>
    <w:notTrueType/>
    <w:pitch w:val="variable"/>
    <w:sig w:usb0="8000002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ugeot New">
    <w:altName w:val="Calibri"/>
    <w:panose1 w:val="00000000000000000000"/>
    <w:charset w:val="00"/>
    <w:family w:val="modern"/>
    <w:notTrueType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ugeot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Peugeot Expanded Light">
    <w:altName w:val="Calibri"/>
    <w:charset w:val="00"/>
    <w:family w:val="auto"/>
    <w:pitch w:val="variable"/>
    <w:sig w:usb0="A00002A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98AE" w14:textId="6E24ECF0" w:rsidR="001F79F8" w:rsidRPr="00E25D64" w:rsidRDefault="001F79F8" w:rsidP="00E25D64">
    <w:pPr>
      <w:rPr>
        <w:rFonts w:ascii="Peugeot New" w:hAnsi="Peugeot New" w:cstheme="minorHAnsi"/>
        <w:sz w:val="14"/>
        <w:szCs w:val="14"/>
      </w:rPr>
    </w:pPr>
    <w:r w:rsidRPr="00E25D64">
      <w:rPr>
        <w:rFonts w:ascii="Peugeot New" w:hAnsi="Peugeot New" w:cstheme="minorHAnsi"/>
        <w:sz w:val="14"/>
        <w:szCs w:val="14"/>
      </w:rPr>
      <w:t xml:space="preserve">PEUGEOT </w:t>
    </w:r>
    <w:proofErr w:type="spellStart"/>
    <w:r w:rsidRPr="00E25D64">
      <w:rPr>
        <w:rFonts w:ascii="Peugeot New" w:hAnsi="Peugeot New" w:cstheme="minorHAnsi"/>
        <w:sz w:val="14"/>
        <w:szCs w:val="14"/>
      </w:rPr>
      <w:t>Motocycles</w:t>
    </w:r>
    <w:proofErr w:type="spellEnd"/>
    <w:r w:rsidRPr="00E25D64">
      <w:rPr>
        <w:rFonts w:ascii="Peugeot New" w:hAnsi="Peugeot New" w:cstheme="minorHAnsi"/>
        <w:sz w:val="14"/>
        <w:szCs w:val="14"/>
      </w:rPr>
      <w:t xml:space="preserve"> Deutschland GmbH, </w:t>
    </w:r>
    <w:r w:rsidR="00E25D64" w:rsidRPr="00E25D64">
      <w:rPr>
        <w:rFonts w:ascii="Peugeot New" w:hAnsi="Peugeot New" w:cstheme="minorHAnsi"/>
        <w:sz w:val="14"/>
        <w:szCs w:val="14"/>
      </w:rPr>
      <w:t>Grundweg 4, 65428 Rüsselsheim</w:t>
    </w:r>
    <w:r w:rsidRPr="00E25D64">
      <w:rPr>
        <w:rFonts w:ascii="Peugeot New" w:hAnsi="Peugeot New" w:cstheme="minorHAnsi"/>
        <w:sz w:val="14"/>
        <w:szCs w:val="14"/>
      </w:rPr>
      <w:tab/>
    </w:r>
    <w:r w:rsidR="00E25D64" w:rsidRPr="00E25D64">
      <w:rPr>
        <w:rFonts w:ascii="Peugeot New" w:hAnsi="Peugeot New" w:cstheme="minorHAnsi"/>
        <w:sz w:val="14"/>
        <w:szCs w:val="14"/>
      </w:rPr>
      <w:tab/>
    </w:r>
    <w:r w:rsidR="00E25D64" w:rsidRPr="00E25D64">
      <w:rPr>
        <w:rFonts w:ascii="Peugeot New" w:hAnsi="Peugeot New" w:cstheme="minorHAnsi"/>
        <w:sz w:val="14"/>
        <w:szCs w:val="14"/>
      </w:rPr>
      <w:tab/>
    </w:r>
    <w:r w:rsidRPr="00E25D64">
      <w:rPr>
        <w:rFonts w:ascii="Peugeot New" w:hAnsi="Peugeot New" w:cstheme="minorHAnsi"/>
        <w:sz w:val="14"/>
        <w:szCs w:val="14"/>
      </w:rPr>
      <w:tab/>
    </w:r>
    <w:r w:rsidR="007E5DDF" w:rsidRPr="00E25D64">
      <w:rPr>
        <w:rFonts w:ascii="Peugeot New" w:hAnsi="Peugeot New" w:cstheme="minorHAnsi"/>
        <w:sz w:val="14"/>
        <w:szCs w:val="14"/>
      </w:rPr>
      <w:fldChar w:fldCharType="begin"/>
    </w:r>
    <w:r w:rsidRPr="00E25D64">
      <w:rPr>
        <w:rFonts w:ascii="Peugeot New" w:hAnsi="Peugeot New" w:cstheme="minorHAnsi"/>
        <w:sz w:val="14"/>
        <w:szCs w:val="14"/>
      </w:rPr>
      <w:instrText>PAGE  \* Arabic  \* MERGEFORMAT</w:instrText>
    </w:r>
    <w:r w:rsidR="007E5DDF" w:rsidRPr="00E25D64">
      <w:rPr>
        <w:rFonts w:ascii="Peugeot New" w:hAnsi="Peugeot New" w:cstheme="minorHAnsi"/>
        <w:sz w:val="14"/>
        <w:szCs w:val="14"/>
      </w:rPr>
      <w:fldChar w:fldCharType="separate"/>
    </w:r>
    <w:r w:rsidR="00AC7DD9">
      <w:rPr>
        <w:rFonts w:ascii="Peugeot New" w:hAnsi="Peugeot New" w:cstheme="minorHAnsi"/>
        <w:noProof/>
        <w:sz w:val="14"/>
        <w:szCs w:val="14"/>
      </w:rPr>
      <w:t>1</w:t>
    </w:r>
    <w:r w:rsidR="007E5DDF" w:rsidRPr="00E25D64">
      <w:rPr>
        <w:rFonts w:ascii="Peugeot New" w:hAnsi="Peugeot New" w:cstheme="minorHAnsi"/>
        <w:sz w:val="14"/>
        <w:szCs w:val="14"/>
      </w:rPr>
      <w:fldChar w:fldCharType="end"/>
    </w:r>
    <w:r w:rsidRPr="00E25D64">
      <w:rPr>
        <w:rFonts w:ascii="Peugeot New" w:hAnsi="Peugeot New" w:cstheme="minorHAnsi"/>
        <w:sz w:val="14"/>
        <w:szCs w:val="14"/>
      </w:rPr>
      <w:t xml:space="preserve"> / </w:t>
    </w:r>
    <w:r w:rsidR="004D4260" w:rsidRPr="00E25D64">
      <w:rPr>
        <w:rFonts w:ascii="Peugeot New" w:hAnsi="Peugeot New"/>
        <w:sz w:val="14"/>
        <w:szCs w:val="14"/>
      </w:rPr>
      <w:fldChar w:fldCharType="begin"/>
    </w:r>
    <w:r w:rsidR="004D4260" w:rsidRPr="00E25D64">
      <w:rPr>
        <w:rFonts w:ascii="Peugeot New" w:hAnsi="Peugeot New"/>
        <w:sz w:val="14"/>
        <w:szCs w:val="14"/>
      </w:rPr>
      <w:instrText>NUMPAGES  \* Arabic  \* MERGEFORMAT</w:instrText>
    </w:r>
    <w:r w:rsidR="004D4260" w:rsidRPr="00E25D64">
      <w:rPr>
        <w:rFonts w:ascii="Peugeot New" w:hAnsi="Peugeot New"/>
        <w:sz w:val="14"/>
        <w:szCs w:val="14"/>
      </w:rPr>
      <w:fldChar w:fldCharType="separate"/>
    </w:r>
    <w:r w:rsidR="00AC7DD9" w:rsidRPr="00AC7DD9">
      <w:rPr>
        <w:rFonts w:ascii="Peugeot New" w:hAnsi="Peugeot New" w:cstheme="minorHAnsi"/>
        <w:noProof/>
        <w:sz w:val="14"/>
        <w:szCs w:val="14"/>
      </w:rPr>
      <w:t>2</w:t>
    </w:r>
    <w:r w:rsidR="004D4260" w:rsidRPr="00E25D64">
      <w:rPr>
        <w:rFonts w:ascii="Peugeot New" w:hAnsi="Peugeot New" w:cstheme="minorHAnsi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6F87" w14:textId="77777777" w:rsidR="00D71D73" w:rsidRDefault="00D71D73" w:rsidP="005C6B7B">
      <w:pPr>
        <w:spacing w:after="0" w:line="240" w:lineRule="auto"/>
      </w:pPr>
      <w:bookmarkStart w:id="0" w:name="_Hlk35265596"/>
      <w:bookmarkEnd w:id="0"/>
      <w:r>
        <w:separator/>
      </w:r>
    </w:p>
  </w:footnote>
  <w:footnote w:type="continuationSeparator" w:id="0">
    <w:p w14:paraId="49C84EAC" w14:textId="77777777" w:rsidR="00D71D73" w:rsidRDefault="00D71D73" w:rsidP="005C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DD92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  <w:r w:rsidRPr="002127C8">
      <w:rPr>
        <w:rFonts w:ascii="Peugeot" w:hAnsi="Peugeot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6E9E49D9" wp14:editId="07A6EC49">
          <wp:simplePos x="0" y="0"/>
          <wp:positionH relativeFrom="column">
            <wp:posOffset>4445</wp:posOffset>
          </wp:positionH>
          <wp:positionV relativeFrom="paragraph">
            <wp:posOffset>131445</wp:posOffset>
          </wp:positionV>
          <wp:extent cx="1228725" cy="1022350"/>
          <wp:effectExtent l="0" t="0" r="9525" b="635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2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BDC">
      <w:rPr>
        <w:rFonts w:ascii="Peugeot Expanded Light" w:hAnsi="Peugeot Expanded Light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CF9508" wp14:editId="7E954D96">
              <wp:simplePos x="0" y="0"/>
              <wp:positionH relativeFrom="column">
                <wp:posOffset>3400425</wp:posOffset>
              </wp:positionH>
              <wp:positionV relativeFrom="paragraph">
                <wp:posOffset>11430</wp:posOffset>
              </wp:positionV>
              <wp:extent cx="3175000" cy="109728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327658" w14:textId="77777777" w:rsidR="00036565" w:rsidRPr="008C25F8" w:rsidRDefault="00036565" w:rsidP="00036565">
                          <w:pPr>
                            <w:pStyle w:val="Kopfzeile"/>
                            <w:rPr>
                              <w:rFonts w:ascii="Peugeot New Light" w:hAnsi="Peugeot New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8C25F8">
                            <w:rPr>
                              <w:rFonts w:ascii="Peugeot New Light" w:hAnsi="Peugeot New Light"/>
                              <w:sz w:val="16"/>
                              <w:szCs w:val="16"/>
                              <w:lang w:val="en-US"/>
                            </w:rPr>
                            <w:t>KONTAKT</w:t>
                          </w:r>
                          <w:r w:rsidRPr="008C25F8">
                            <w:rPr>
                              <w:rFonts w:ascii="Peugeot New Light" w:hAnsi="Peugeot New Light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C25F8">
                            <w:rPr>
                              <w:rFonts w:ascii="Peugeot New Light" w:hAnsi="Peugeot New Light"/>
                              <w:sz w:val="16"/>
                              <w:szCs w:val="16"/>
                              <w:lang w:val="en-US"/>
                            </w:rPr>
                            <w:br/>
                            <w:t>Robert Schön</w:t>
                          </w:r>
                        </w:p>
                        <w:p w14:paraId="66F2F658" w14:textId="77777777" w:rsidR="00036565" w:rsidRPr="008C25F8" w:rsidRDefault="00036565" w:rsidP="00036565">
                          <w:pPr>
                            <w:pStyle w:val="Kopfzeile"/>
                            <w:rPr>
                              <w:rFonts w:ascii="Peugeot New Light" w:hAnsi="Peugeot New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8C25F8">
                            <w:rPr>
                              <w:rFonts w:ascii="Peugeot New Light" w:hAnsi="Peugeot New Light"/>
                              <w:sz w:val="16"/>
                              <w:szCs w:val="16"/>
                              <w:lang w:val="en-US"/>
                            </w:rPr>
                            <w:t>Head of Sales and Marketing</w:t>
                          </w:r>
                        </w:p>
                        <w:p w14:paraId="45E61756" w14:textId="44919792" w:rsidR="00280575" w:rsidRPr="00280575" w:rsidRDefault="00036565" w:rsidP="00280575">
                          <w:pPr>
                            <w:pStyle w:val="Kopfzeile"/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</w:pPr>
                          <w:r w:rsidRPr="00F40F29"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  <w:br/>
                          </w:r>
                          <w:r w:rsidR="00280575" w:rsidRPr="00280575"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  <w:t xml:space="preserve">Telefon: +49 6142 49797 0 </w:t>
                          </w:r>
                        </w:p>
                        <w:p w14:paraId="1ED1B971" w14:textId="77777777" w:rsidR="00AB1340" w:rsidRDefault="00280575" w:rsidP="002127C8">
                          <w:pPr>
                            <w:pStyle w:val="Kopfzeile"/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</w:pPr>
                          <w:r w:rsidRPr="00280575"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  <w:t>Fax: +49 6142 49797 90</w:t>
                          </w:r>
                        </w:p>
                        <w:p w14:paraId="3A775D7C" w14:textId="72EB31DE" w:rsidR="001F79F8" w:rsidRPr="008C25F8" w:rsidRDefault="00036565" w:rsidP="002127C8">
                          <w:pPr>
                            <w:pStyle w:val="Kopfzeile"/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</w:pPr>
                          <w:r w:rsidRPr="008C25F8"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0F5E54"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  <w:t>presse</w:t>
                          </w:r>
                          <w:r w:rsidRPr="008C25F8"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  <w:t>@peugeotmotocycles.com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CF950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267.75pt;margin-top:.9pt;width:250pt;height:86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" stroked="f">
              <v:textbox style="mso-fit-shape-to-text:t">
                <w:txbxContent>
                  <w:p w14:paraId="6C327658" w14:textId="77777777" w:rsidR="00036565" w:rsidRPr="008C25F8" w:rsidRDefault="00036565" w:rsidP="00036565">
                    <w:pPr>
                      <w:pStyle w:val="Kopfzeile"/>
                      <w:rPr>
                        <w:rFonts w:ascii="Peugeot New Light" w:hAnsi="Peugeot New Light"/>
                        <w:sz w:val="16"/>
                        <w:szCs w:val="16"/>
                        <w:lang w:val="en-US"/>
                      </w:rPr>
                    </w:pPr>
                    <w:r w:rsidRPr="008C25F8">
                      <w:rPr>
                        <w:rFonts w:ascii="Peugeot New Light" w:hAnsi="Peugeot New Light"/>
                        <w:sz w:val="16"/>
                        <w:szCs w:val="16"/>
                        <w:lang w:val="en-US"/>
                      </w:rPr>
                      <w:t>KONTAKT</w:t>
                    </w:r>
                    <w:r w:rsidRPr="008C25F8">
                      <w:rPr>
                        <w:rFonts w:ascii="Peugeot New Light" w:hAnsi="Peugeot New Light"/>
                        <w:sz w:val="16"/>
                        <w:szCs w:val="16"/>
                        <w:lang w:val="en-US"/>
                      </w:rPr>
                      <w:br/>
                    </w:r>
                    <w:r w:rsidRPr="008C25F8">
                      <w:rPr>
                        <w:rFonts w:ascii="Peugeot New Light" w:hAnsi="Peugeot New Light"/>
                        <w:sz w:val="16"/>
                        <w:szCs w:val="16"/>
                        <w:lang w:val="en-US"/>
                      </w:rPr>
                      <w:br/>
                      <w:t>Robert Schön</w:t>
                    </w:r>
                  </w:p>
                  <w:p w14:paraId="66F2F658" w14:textId="77777777" w:rsidR="00036565" w:rsidRPr="008C25F8" w:rsidRDefault="00036565" w:rsidP="00036565">
                    <w:pPr>
                      <w:pStyle w:val="Kopfzeile"/>
                      <w:rPr>
                        <w:rFonts w:ascii="Peugeot New Light" w:hAnsi="Peugeot New Light"/>
                        <w:sz w:val="16"/>
                        <w:szCs w:val="16"/>
                        <w:lang w:val="en-US"/>
                      </w:rPr>
                    </w:pPr>
                    <w:r w:rsidRPr="008C25F8">
                      <w:rPr>
                        <w:rFonts w:ascii="Peugeot New Light" w:hAnsi="Peugeot New Light"/>
                        <w:sz w:val="16"/>
                        <w:szCs w:val="16"/>
                        <w:lang w:val="en-US"/>
                      </w:rPr>
                      <w:t>Head of Sales and Marketing</w:t>
                    </w:r>
                  </w:p>
                  <w:p w14:paraId="45E61756" w14:textId="44919792" w:rsidR="00280575" w:rsidRPr="00280575" w:rsidRDefault="00036565" w:rsidP="00280575">
                    <w:pPr>
                      <w:pStyle w:val="Kopfzeile"/>
                      <w:rPr>
                        <w:rFonts w:ascii="Peugeot New Light" w:hAnsi="Peugeot New Light"/>
                        <w:sz w:val="16"/>
                        <w:szCs w:val="16"/>
                      </w:rPr>
                    </w:pPr>
                    <w:r w:rsidRPr="00F40F29">
                      <w:rPr>
                        <w:rFonts w:ascii="Peugeot New Light" w:hAnsi="Peugeot New Light"/>
                        <w:sz w:val="16"/>
                        <w:szCs w:val="16"/>
                      </w:rPr>
                      <w:br/>
                    </w:r>
                    <w:r w:rsidR="00280575" w:rsidRPr="00280575">
                      <w:rPr>
                        <w:rFonts w:ascii="Peugeot New Light" w:hAnsi="Peugeot New Light"/>
                        <w:sz w:val="16"/>
                        <w:szCs w:val="16"/>
                      </w:rPr>
                      <w:t xml:space="preserve">Telefon: +49 6142 49797 0 </w:t>
                    </w:r>
                  </w:p>
                  <w:p w14:paraId="1ED1B971" w14:textId="77777777" w:rsidR="00AB1340" w:rsidRDefault="00280575" w:rsidP="002127C8">
                    <w:pPr>
                      <w:pStyle w:val="Kopfzeile"/>
                      <w:rPr>
                        <w:rFonts w:ascii="Peugeot New Light" w:hAnsi="Peugeot New Light"/>
                        <w:sz w:val="16"/>
                        <w:szCs w:val="16"/>
                      </w:rPr>
                    </w:pPr>
                    <w:r w:rsidRPr="00280575">
                      <w:rPr>
                        <w:rFonts w:ascii="Peugeot New Light" w:hAnsi="Peugeot New Light"/>
                        <w:sz w:val="16"/>
                        <w:szCs w:val="16"/>
                      </w:rPr>
                      <w:t>Fax: +49 6142 49797 90</w:t>
                    </w:r>
                  </w:p>
                  <w:p w14:paraId="3A775D7C" w14:textId="72EB31DE" w:rsidR="001F79F8" w:rsidRPr="008C25F8" w:rsidRDefault="00036565" w:rsidP="002127C8">
                    <w:pPr>
                      <w:pStyle w:val="Kopfzeile"/>
                      <w:rPr>
                        <w:rFonts w:ascii="Peugeot New Light" w:hAnsi="Peugeot New Light"/>
                        <w:sz w:val="16"/>
                        <w:szCs w:val="16"/>
                      </w:rPr>
                    </w:pPr>
                    <w:r w:rsidRPr="008C25F8">
                      <w:rPr>
                        <w:rFonts w:ascii="Peugeot New Light" w:hAnsi="Peugeot New Light"/>
                        <w:sz w:val="16"/>
                        <w:szCs w:val="16"/>
                      </w:rPr>
                      <w:t xml:space="preserve">E-Mail: </w:t>
                    </w:r>
                    <w:r w:rsidR="000F5E54">
                      <w:rPr>
                        <w:rFonts w:ascii="Peugeot New Light" w:hAnsi="Peugeot New Light"/>
                        <w:sz w:val="16"/>
                        <w:szCs w:val="16"/>
                      </w:rPr>
                      <w:t>presse</w:t>
                    </w:r>
                    <w:r w:rsidRPr="008C25F8">
                      <w:rPr>
                        <w:rFonts w:ascii="Peugeot New Light" w:hAnsi="Peugeot New Light"/>
                        <w:sz w:val="16"/>
                        <w:szCs w:val="16"/>
                      </w:rPr>
                      <w:t>@peugeotmotocycles.com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5D624B2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634AA7D7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4215C184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57ADB9B2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3EB9CC36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78DC18B1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2EAC3FC7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21178A57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1F22E54D" w14:textId="77777777" w:rsidR="001F79F8" w:rsidRPr="0028773B" w:rsidRDefault="001F79F8" w:rsidP="002127C8">
    <w:pPr>
      <w:pStyle w:val="Kopfzeile"/>
      <w:tabs>
        <w:tab w:val="clear" w:pos="4536"/>
        <w:tab w:val="clear" w:pos="9072"/>
        <w:tab w:val="left" w:pos="1623"/>
      </w:tabs>
      <w:rPr>
        <w:rFonts w:ascii="Peugeot Expanded Light" w:hAnsi="Peugeot Expanded Light"/>
        <w:color w:val="0002A0"/>
        <w:sz w:val="32"/>
        <w:szCs w:val="32"/>
      </w:rPr>
    </w:pPr>
    <w:r>
      <w:rPr>
        <w:rFonts w:ascii="Peugeot Expanded Light" w:hAnsi="Peugeot Expanded Light"/>
        <w:sz w:val="32"/>
        <w:szCs w:val="32"/>
      </w:rPr>
      <w:tab/>
    </w:r>
  </w:p>
  <w:p w14:paraId="18C38F92" w14:textId="77777777" w:rsidR="001F79F8" w:rsidRPr="008C25F8" w:rsidRDefault="001F79F8" w:rsidP="0028773B">
    <w:pPr>
      <w:pStyle w:val="Kopfzeile"/>
      <w:rPr>
        <w:rFonts w:ascii="Peugeot New Light" w:hAnsi="Peugeot New Light"/>
        <w:sz w:val="32"/>
        <w:szCs w:val="32"/>
      </w:rPr>
    </w:pPr>
    <w:r w:rsidRPr="008C25F8">
      <w:rPr>
        <w:rFonts w:ascii="Peugeot New Light" w:hAnsi="Peugeot New Light"/>
        <w:sz w:val="32"/>
        <w:szCs w:val="32"/>
      </w:rPr>
      <w:t>PRESSEMELDUNG</w:t>
    </w:r>
  </w:p>
  <w:p w14:paraId="21678A4A" w14:textId="77777777" w:rsidR="001F79F8" w:rsidRPr="0028773B" w:rsidRDefault="001F79F8" w:rsidP="0028773B">
    <w:pPr>
      <w:pStyle w:val="Kopfzeile"/>
      <w:rPr>
        <w:rFonts w:ascii="Peugeot Expanded Light" w:hAnsi="Peugeot Expanded Light"/>
        <w:sz w:val="16"/>
        <w:szCs w:val="16"/>
      </w:rPr>
    </w:pPr>
    <w:r w:rsidRPr="0028773B">
      <w:rPr>
        <w:rFonts w:ascii="Peugeot Expanded Light" w:hAnsi="Peugeot Expanded Light"/>
        <w:sz w:val="16"/>
        <w:szCs w:val="16"/>
      </w:rPr>
      <w:t xml:space="preserve">   </w:t>
    </w:r>
    <w:r w:rsidRPr="0028773B">
      <w:rPr>
        <w:rFonts w:ascii="Peugeot Expanded Light" w:hAnsi="Peugeot Expanded Light"/>
        <w:sz w:val="16"/>
        <w:szCs w:val="16"/>
      </w:rPr>
      <w:tab/>
    </w:r>
    <w:r w:rsidRPr="0028773B">
      <w:rPr>
        <w:rFonts w:ascii="Peugeot Expanded Light" w:hAnsi="Peugeot Expanded Light"/>
        <w:sz w:val="16"/>
        <w:szCs w:val="16"/>
      </w:rPr>
      <w:tab/>
    </w:r>
  </w:p>
  <w:p w14:paraId="1C30FFD8" w14:textId="77777777" w:rsidR="001F79F8" w:rsidRPr="005C6B7B" w:rsidRDefault="001F79F8" w:rsidP="005C6B7B">
    <w:pPr>
      <w:pStyle w:val="Kopfzeile"/>
      <w:rPr>
        <w:rFonts w:ascii="Peugeot Expanded Light" w:hAnsi="Peugeot Expanded Light"/>
      </w:rPr>
    </w:pPr>
    <w:r>
      <w:rPr>
        <w:rFonts w:ascii="Peugeot Expanded Light" w:hAnsi="Peugeot Expanded Light"/>
      </w:rPr>
      <w:tab/>
    </w:r>
    <w:r>
      <w:rPr>
        <w:rFonts w:ascii="Peugeot Expanded Light" w:hAnsi="Peugeot Expanded Light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12B"/>
    <w:multiLevelType w:val="multilevel"/>
    <w:tmpl w:val="358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D1C8F"/>
    <w:multiLevelType w:val="hybridMultilevel"/>
    <w:tmpl w:val="C2CA4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532"/>
    <w:multiLevelType w:val="multilevel"/>
    <w:tmpl w:val="F1D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D1AB1"/>
    <w:multiLevelType w:val="multilevel"/>
    <w:tmpl w:val="46F6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540EF"/>
    <w:multiLevelType w:val="multilevel"/>
    <w:tmpl w:val="A7A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8060C"/>
    <w:multiLevelType w:val="hybridMultilevel"/>
    <w:tmpl w:val="47D0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544FC"/>
    <w:multiLevelType w:val="multilevel"/>
    <w:tmpl w:val="81B8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E4C75"/>
    <w:multiLevelType w:val="multilevel"/>
    <w:tmpl w:val="BBDC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A1350"/>
    <w:multiLevelType w:val="hybridMultilevel"/>
    <w:tmpl w:val="47562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756D3"/>
    <w:multiLevelType w:val="multilevel"/>
    <w:tmpl w:val="32BC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E0E5A"/>
    <w:multiLevelType w:val="hybridMultilevel"/>
    <w:tmpl w:val="944249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11FFE"/>
    <w:multiLevelType w:val="hybridMultilevel"/>
    <w:tmpl w:val="2724FF56"/>
    <w:lvl w:ilvl="0" w:tplc="1DAA4A34">
      <w:numFmt w:val="bullet"/>
      <w:lvlText w:val="-"/>
      <w:lvlJc w:val="left"/>
      <w:pPr>
        <w:ind w:left="720" w:hanging="360"/>
      </w:pPr>
      <w:rPr>
        <w:rFonts w:ascii="Peugeot New Light" w:eastAsiaTheme="minorHAnsi" w:hAnsi="Peugeot New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76303"/>
    <w:multiLevelType w:val="hybridMultilevel"/>
    <w:tmpl w:val="77021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253A3"/>
    <w:multiLevelType w:val="multilevel"/>
    <w:tmpl w:val="97BA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37E53"/>
    <w:multiLevelType w:val="hybridMultilevel"/>
    <w:tmpl w:val="38EAD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078965">
    <w:abstractNumId w:val="5"/>
  </w:num>
  <w:num w:numId="2" w16cid:durableId="133911298">
    <w:abstractNumId w:val="8"/>
  </w:num>
  <w:num w:numId="3" w16cid:durableId="30882848">
    <w:abstractNumId w:val="12"/>
  </w:num>
  <w:num w:numId="4" w16cid:durableId="1491556013">
    <w:abstractNumId w:val="14"/>
  </w:num>
  <w:num w:numId="5" w16cid:durableId="999626225">
    <w:abstractNumId w:val="10"/>
  </w:num>
  <w:num w:numId="6" w16cid:durableId="1231580787">
    <w:abstractNumId w:val="1"/>
  </w:num>
  <w:num w:numId="7" w16cid:durableId="1880319536">
    <w:abstractNumId w:val="4"/>
  </w:num>
  <w:num w:numId="8" w16cid:durableId="425150178">
    <w:abstractNumId w:val="11"/>
  </w:num>
  <w:num w:numId="9" w16cid:durableId="1038434393">
    <w:abstractNumId w:val="6"/>
  </w:num>
  <w:num w:numId="10" w16cid:durableId="1118183457">
    <w:abstractNumId w:val="2"/>
  </w:num>
  <w:num w:numId="11" w16cid:durableId="2143106961">
    <w:abstractNumId w:val="0"/>
  </w:num>
  <w:num w:numId="12" w16cid:durableId="496388177">
    <w:abstractNumId w:val="13"/>
  </w:num>
  <w:num w:numId="13" w16cid:durableId="1663585137">
    <w:abstractNumId w:val="3"/>
  </w:num>
  <w:num w:numId="14" w16cid:durableId="382220527">
    <w:abstractNumId w:val="9"/>
  </w:num>
  <w:num w:numId="15" w16cid:durableId="856504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QbMht1mV6u9lTA2vDEnCRRvxpP0C4b6PD71Y/JCivzvKujzM9UHOupdvSU5jkA+VIgIRT/ZrHIsBUc/J4Hjkw==" w:salt="Qil9fLfKd5cD+aExuHeT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B0"/>
    <w:rsid w:val="00000575"/>
    <w:rsid w:val="0000122D"/>
    <w:rsid w:val="00001437"/>
    <w:rsid w:val="0000284C"/>
    <w:rsid w:val="00002E68"/>
    <w:rsid w:val="0000340E"/>
    <w:rsid w:val="0000668D"/>
    <w:rsid w:val="000068FC"/>
    <w:rsid w:val="00006AAA"/>
    <w:rsid w:val="00007CCC"/>
    <w:rsid w:val="00007FE4"/>
    <w:rsid w:val="00011CB2"/>
    <w:rsid w:val="0001229A"/>
    <w:rsid w:val="00014B83"/>
    <w:rsid w:val="00015044"/>
    <w:rsid w:val="00015B40"/>
    <w:rsid w:val="0001607C"/>
    <w:rsid w:val="000166FA"/>
    <w:rsid w:val="000175FA"/>
    <w:rsid w:val="00020A3B"/>
    <w:rsid w:val="00020A46"/>
    <w:rsid w:val="000215C8"/>
    <w:rsid w:val="000225CE"/>
    <w:rsid w:val="00023FDE"/>
    <w:rsid w:val="00024470"/>
    <w:rsid w:val="00027480"/>
    <w:rsid w:val="00031C85"/>
    <w:rsid w:val="00033ABB"/>
    <w:rsid w:val="0003419A"/>
    <w:rsid w:val="00034684"/>
    <w:rsid w:val="00034ACE"/>
    <w:rsid w:val="00036565"/>
    <w:rsid w:val="00040D4B"/>
    <w:rsid w:val="00041927"/>
    <w:rsid w:val="000426CA"/>
    <w:rsid w:val="00044038"/>
    <w:rsid w:val="00044860"/>
    <w:rsid w:val="00044AC3"/>
    <w:rsid w:val="00045C6F"/>
    <w:rsid w:val="00045F5B"/>
    <w:rsid w:val="00047EB4"/>
    <w:rsid w:val="00050C4D"/>
    <w:rsid w:val="00052534"/>
    <w:rsid w:val="00052EBB"/>
    <w:rsid w:val="00053963"/>
    <w:rsid w:val="0005450F"/>
    <w:rsid w:val="000547EA"/>
    <w:rsid w:val="0005629E"/>
    <w:rsid w:val="00056F7C"/>
    <w:rsid w:val="0005730B"/>
    <w:rsid w:val="000577EA"/>
    <w:rsid w:val="00060E84"/>
    <w:rsid w:val="000640E9"/>
    <w:rsid w:val="00064B5C"/>
    <w:rsid w:val="00064BEA"/>
    <w:rsid w:val="000654BD"/>
    <w:rsid w:val="0006569D"/>
    <w:rsid w:val="00065DFC"/>
    <w:rsid w:val="00065EBC"/>
    <w:rsid w:val="00065F92"/>
    <w:rsid w:val="000672C4"/>
    <w:rsid w:val="0006766E"/>
    <w:rsid w:val="00070CBA"/>
    <w:rsid w:val="00070E43"/>
    <w:rsid w:val="00071308"/>
    <w:rsid w:val="00072952"/>
    <w:rsid w:val="00073CBF"/>
    <w:rsid w:val="00075ACF"/>
    <w:rsid w:val="00075D2B"/>
    <w:rsid w:val="000761EE"/>
    <w:rsid w:val="00081953"/>
    <w:rsid w:val="00081DC6"/>
    <w:rsid w:val="000826F3"/>
    <w:rsid w:val="00083C4B"/>
    <w:rsid w:val="00084567"/>
    <w:rsid w:val="00084679"/>
    <w:rsid w:val="00085869"/>
    <w:rsid w:val="00085AEE"/>
    <w:rsid w:val="00085BDB"/>
    <w:rsid w:val="000866A5"/>
    <w:rsid w:val="00091080"/>
    <w:rsid w:val="00091B5F"/>
    <w:rsid w:val="00092341"/>
    <w:rsid w:val="00094869"/>
    <w:rsid w:val="00094D78"/>
    <w:rsid w:val="00095A2F"/>
    <w:rsid w:val="00095C59"/>
    <w:rsid w:val="00095D9D"/>
    <w:rsid w:val="0009655C"/>
    <w:rsid w:val="00096AD9"/>
    <w:rsid w:val="00097A56"/>
    <w:rsid w:val="000A1C04"/>
    <w:rsid w:val="000A2046"/>
    <w:rsid w:val="000A2458"/>
    <w:rsid w:val="000A2971"/>
    <w:rsid w:val="000A37FC"/>
    <w:rsid w:val="000A3801"/>
    <w:rsid w:val="000A519B"/>
    <w:rsid w:val="000A6E6D"/>
    <w:rsid w:val="000A71C3"/>
    <w:rsid w:val="000A7598"/>
    <w:rsid w:val="000B12CE"/>
    <w:rsid w:val="000B1D40"/>
    <w:rsid w:val="000B2649"/>
    <w:rsid w:val="000B2F32"/>
    <w:rsid w:val="000B3DE0"/>
    <w:rsid w:val="000B45FC"/>
    <w:rsid w:val="000B4DBB"/>
    <w:rsid w:val="000B51BD"/>
    <w:rsid w:val="000B679E"/>
    <w:rsid w:val="000B7750"/>
    <w:rsid w:val="000C0257"/>
    <w:rsid w:val="000C0C90"/>
    <w:rsid w:val="000C105D"/>
    <w:rsid w:val="000C1FC3"/>
    <w:rsid w:val="000C226F"/>
    <w:rsid w:val="000C3486"/>
    <w:rsid w:val="000C5E8D"/>
    <w:rsid w:val="000C735D"/>
    <w:rsid w:val="000D00E7"/>
    <w:rsid w:val="000D0997"/>
    <w:rsid w:val="000D2151"/>
    <w:rsid w:val="000D3D03"/>
    <w:rsid w:val="000D45AE"/>
    <w:rsid w:val="000D6CA6"/>
    <w:rsid w:val="000D76A9"/>
    <w:rsid w:val="000E19D9"/>
    <w:rsid w:val="000E1D0B"/>
    <w:rsid w:val="000E1F61"/>
    <w:rsid w:val="000E4167"/>
    <w:rsid w:val="000E617B"/>
    <w:rsid w:val="000E68B8"/>
    <w:rsid w:val="000F3D6A"/>
    <w:rsid w:val="000F43A7"/>
    <w:rsid w:val="000F478C"/>
    <w:rsid w:val="000F556F"/>
    <w:rsid w:val="000F55F3"/>
    <w:rsid w:val="000F5E54"/>
    <w:rsid w:val="000F6932"/>
    <w:rsid w:val="000F6C63"/>
    <w:rsid w:val="00101099"/>
    <w:rsid w:val="001029AC"/>
    <w:rsid w:val="00105454"/>
    <w:rsid w:val="00106625"/>
    <w:rsid w:val="0010685B"/>
    <w:rsid w:val="0010792C"/>
    <w:rsid w:val="00107CBC"/>
    <w:rsid w:val="00111DC8"/>
    <w:rsid w:val="0011322C"/>
    <w:rsid w:val="001140EB"/>
    <w:rsid w:val="00114AEF"/>
    <w:rsid w:val="00117071"/>
    <w:rsid w:val="0011711B"/>
    <w:rsid w:val="00120C8C"/>
    <w:rsid w:val="00123097"/>
    <w:rsid w:val="00123147"/>
    <w:rsid w:val="00123417"/>
    <w:rsid w:val="001236D9"/>
    <w:rsid w:val="0012512F"/>
    <w:rsid w:val="00127458"/>
    <w:rsid w:val="00127966"/>
    <w:rsid w:val="0013034E"/>
    <w:rsid w:val="0013126A"/>
    <w:rsid w:val="001317FC"/>
    <w:rsid w:val="00131A4B"/>
    <w:rsid w:val="00132BF0"/>
    <w:rsid w:val="00134435"/>
    <w:rsid w:val="001357A0"/>
    <w:rsid w:val="001369D2"/>
    <w:rsid w:val="001377D9"/>
    <w:rsid w:val="001402D4"/>
    <w:rsid w:val="00141C0A"/>
    <w:rsid w:val="00142211"/>
    <w:rsid w:val="0014332F"/>
    <w:rsid w:val="00143A0F"/>
    <w:rsid w:val="00143D4B"/>
    <w:rsid w:val="0014467D"/>
    <w:rsid w:val="00144882"/>
    <w:rsid w:val="00144A6A"/>
    <w:rsid w:val="00144B9A"/>
    <w:rsid w:val="00147A87"/>
    <w:rsid w:val="00147AB8"/>
    <w:rsid w:val="00147FB2"/>
    <w:rsid w:val="0015075B"/>
    <w:rsid w:val="001511CF"/>
    <w:rsid w:val="00153AE1"/>
    <w:rsid w:val="0015495C"/>
    <w:rsid w:val="001559A4"/>
    <w:rsid w:val="00155B33"/>
    <w:rsid w:val="001611D9"/>
    <w:rsid w:val="001613EB"/>
    <w:rsid w:val="00162A63"/>
    <w:rsid w:val="00162E78"/>
    <w:rsid w:val="00162F50"/>
    <w:rsid w:val="001636BE"/>
    <w:rsid w:val="00165340"/>
    <w:rsid w:val="001653E9"/>
    <w:rsid w:val="00166DE3"/>
    <w:rsid w:val="0016756F"/>
    <w:rsid w:val="00167B1B"/>
    <w:rsid w:val="0017240F"/>
    <w:rsid w:val="0017265D"/>
    <w:rsid w:val="00173026"/>
    <w:rsid w:val="00174A28"/>
    <w:rsid w:val="00174A59"/>
    <w:rsid w:val="0017547C"/>
    <w:rsid w:val="001755CE"/>
    <w:rsid w:val="00177583"/>
    <w:rsid w:val="00180D85"/>
    <w:rsid w:val="001813F1"/>
    <w:rsid w:val="00182AA3"/>
    <w:rsid w:val="00182D68"/>
    <w:rsid w:val="001860A5"/>
    <w:rsid w:val="001868A1"/>
    <w:rsid w:val="001869B5"/>
    <w:rsid w:val="00190213"/>
    <w:rsid w:val="00192820"/>
    <w:rsid w:val="00193081"/>
    <w:rsid w:val="0019328B"/>
    <w:rsid w:val="00196181"/>
    <w:rsid w:val="00196B61"/>
    <w:rsid w:val="00197D59"/>
    <w:rsid w:val="00197F6E"/>
    <w:rsid w:val="001A0068"/>
    <w:rsid w:val="001A0956"/>
    <w:rsid w:val="001A1380"/>
    <w:rsid w:val="001A2B03"/>
    <w:rsid w:val="001A3EE0"/>
    <w:rsid w:val="001A40B5"/>
    <w:rsid w:val="001B215C"/>
    <w:rsid w:val="001B347C"/>
    <w:rsid w:val="001B369B"/>
    <w:rsid w:val="001B49A0"/>
    <w:rsid w:val="001B6261"/>
    <w:rsid w:val="001C15A8"/>
    <w:rsid w:val="001C2139"/>
    <w:rsid w:val="001C2A7B"/>
    <w:rsid w:val="001C3756"/>
    <w:rsid w:val="001C407D"/>
    <w:rsid w:val="001C44EA"/>
    <w:rsid w:val="001D03A9"/>
    <w:rsid w:val="001D0447"/>
    <w:rsid w:val="001D097A"/>
    <w:rsid w:val="001D2385"/>
    <w:rsid w:val="001D358F"/>
    <w:rsid w:val="001D37A2"/>
    <w:rsid w:val="001D605B"/>
    <w:rsid w:val="001D6A58"/>
    <w:rsid w:val="001D6F7A"/>
    <w:rsid w:val="001D77DF"/>
    <w:rsid w:val="001D7A39"/>
    <w:rsid w:val="001E17FD"/>
    <w:rsid w:val="001E22AF"/>
    <w:rsid w:val="001E2CE7"/>
    <w:rsid w:val="001E3699"/>
    <w:rsid w:val="001E3FFD"/>
    <w:rsid w:val="001E47E2"/>
    <w:rsid w:val="001E5464"/>
    <w:rsid w:val="001E5A1E"/>
    <w:rsid w:val="001E6775"/>
    <w:rsid w:val="001E750A"/>
    <w:rsid w:val="001F02FF"/>
    <w:rsid w:val="001F1D24"/>
    <w:rsid w:val="001F307F"/>
    <w:rsid w:val="001F36A3"/>
    <w:rsid w:val="001F36F6"/>
    <w:rsid w:val="001F3B7B"/>
    <w:rsid w:val="001F3BCE"/>
    <w:rsid w:val="001F5363"/>
    <w:rsid w:val="001F79F8"/>
    <w:rsid w:val="00201DA8"/>
    <w:rsid w:val="0020206B"/>
    <w:rsid w:val="00203FD6"/>
    <w:rsid w:val="002043D8"/>
    <w:rsid w:val="0020457B"/>
    <w:rsid w:val="00204A50"/>
    <w:rsid w:val="002058CE"/>
    <w:rsid w:val="00206484"/>
    <w:rsid w:val="002067D2"/>
    <w:rsid w:val="00207810"/>
    <w:rsid w:val="00210E5D"/>
    <w:rsid w:val="00211167"/>
    <w:rsid w:val="0021142A"/>
    <w:rsid w:val="00211AA8"/>
    <w:rsid w:val="002127C8"/>
    <w:rsid w:val="00213349"/>
    <w:rsid w:val="002153F7"/>
    <w:rsid w:val="0021543B"/>
    <w:rsid w:val="00215729"/>
    <w:rsid w:val="00216856"/>
    <w:rsid w:val="00217436"/>
    <w:rsid w:val="00217EBA"/>
    <w:rsid w:val="00217FC4"/>
    <w:rsid w:val="00220950"/>
    <w:rsid w:val="00220D90"/>
    <w:rsid w:val="0022109A"/>
    <w:rsid w:val="00221EDC"/>
    <w:rsid w:val="00222276"/>
    <w:rsid w:val="0022247D"/>
    <w:rsid w:val="0022393A"/>
    <w:rsid w:val="00224A12"/>
    <w:rsid w:val="002306CA"/>
    <w:rsid w:val="00230C47"/>
    <w:rsid w:val="00232D8E"/>
    <w:rsid w:val="00232FA0"/>
    <w:rsid w:val="00235700"/>
    <w:rsid w:val="00237FD9"/>
    <w:rsid w:val="00242071"/>
    <w:rsid w:val="00242C67"/>
    <w:rsid w:val="00243C21"/>
    <w:rsid w:val="00243E0B"/>
    <w:rsid w:val="002445E4"/>
    <w:rsid w:val="00244926"/>
    <w:rsid w:val="00250D4E"/>
    <w:rsid w:val="00251D3E"/>
    <w:rsid w:val="00253204"/>
    <w:rsid w:val="002572F7"/>
    <w:rsid w:val="00257A95"/>
    <w:rsid w:val="00257F4D"/>
    <w:rsid w:val="00260EB6"/>
    <w:rsid w:val="002617E6"/>
    <w:rsid w:val="00262670"/>
    <w:rsid w:val="0026377F"/>
    <w:rsid w:val="00264479"/>
    <w:rsid w:val="002649E9"/>
    <w:rsid w:val="002657CB"/>
    <w:rsid w:val="0026616E"/>
    <w:rsid w:val="0026657E"/>
    <w:rsid w:val="00266ECF"/>
    <w:rsid w:val="002673E5"/>
    <w:rsid w:val="002676A9"/>
    <w:rsid w:val="00271E1F"/>
    <w:rsid w:val="00273886"/>
    <w:rsid w:val="00274F46"/>
    <w:rsid w:val="00280017"/>
    <w:rsid w:val="00280575"/>
    <w:rsid w:val="00281069"/>
    <w:rsid w:val="00281C66"/>
    <w:rsid w:val="00282C00"/>
    <w:rsid w:val="00283539"/>
    <w:rsid w:val="00283BE9"/>
    <w:rsid w:val="002843D6"/>
    <w:rsid w:val="00285323"/>
    <w:rsid w:val="00286743"/>
    <w:rsid w:val="0028741D"/>
    <w:rsid w:val="0028773B"/>
    <w:rsid w:val="00287BBD"/>
    <w:rsid w:val="0029149C"/>
    <w:rsid w:val="0029170B"/>
    <w:rsid w:val="0029192E"/>
    <w:rsid w:val="00292290"/>
    <w:rsid w:val="002934AE"/>
    <w:rsid w:val="00293A80"/>
    <w:rsid w:val="0029623D"/>
    <w:rsid w:val="00296B7B"/>
    <w:rsid w:val="002970FD"/>
    <w:rsid w:val="002A07E8"/>
    <w:rsid w:val="002A0C32"/>
    <w:rsid w:val="002A13BF"/>
    <w:rsid w:val="002A24C9"/>
    <w:rsid w:val="002A2C78"/>
    <w:rsid w:val="002A39D6"/>
    <w:rsid w:val="002A5D38"/>
    <w:rsid w:val="002B24B1"/>
    <w:rsid w:val="002B2A4F"/>
    <w:rsid w:val="002B4263"/>
    <w:rsid w:val="002B463D"/>
    <w:rsid w:val="002B4B9F"/>
    <w:rsid w:val="002B4BF7"/>
    <w:rsid w:val="002B682C"/>
    <w:rsid w:val="002B68F9"/>
    <w:rsid w:val="002B7789"/>
    <w:rsid w:val="002C537C"/>
    <w:rsid w:val="002C674C"/>
    <w:rsid w:val="002C7668"/>
    <w:rsid w:val="002D14E1"/>
    <w:rsid w:val="002D1CA6"/>
    <w:rsid w:val="002D1ED6"/>
    <w:rsid w:val="002D22CC"/>
    <w:rsid w:val="002D298D"/>
    <w:rsid w:val="002D3AFC"/>
    <w:rsid w:val="002D3BA2"/>
    <w:rsid w:val="002D44C8"/>
    <w:rsid w:val="002D4AC7"/>
    <w:rsid w:val="002D7209"/>
    <w:rsid w:val="002D751B"/>
    <w:rsid w:val="002E01FE"/>
    <w:rsid w:val="002E1C68"/>
    <w:rsid w:val="002E2C10"/>
    <w:rsid w:val="002E4A88"/>
    <w:rsid w:val="002E5016"/>
    <w:rsid w:val="002E5A21"/>
    <w:rsid w:val="002E6A86"/>
    <w:rsid w:val="002E7548"/>
    <w:rsid w:val="002E7899"/>
    <w:rsid w:val="002E7A6E"/>
    <w:rsid w:val="002F0F92"/>
    <w:rsid w:val="002F15D8"/>
    <w:rsid w:val="002F2AB2"/>
    <w:rsid w:val="002F344F"/>
    <w:rsid w:val="002F4784"/>
    <w:rsid w:val="002F5195"/>
    <w:rsid w:val="002F54B5"/>
    <w:rsid w:val="002F71A4"/>
    <w:rsid w:val="00300061"/>
    <w:rsid w:val="003007DC"/>
    <w:rsid w:val="00302D0F"/>
    <w:rsid w:val="003030B4"/>
    <w:rsid w:val="00303221"/>
    <w:rsid w:val="00303974"/>
    <w:rsid w:val="00304AC2"/>
    <w:rsid w:val="0030503E"/>
    <w:rsid w:val="003058D7"/>
    <w:rsid w:val="00307395"/>
    <w:rsid w:val="0030797E"/>
    <w:rsid w:val="003101C3"/>
    <w:rsid w:val="00310A87"/>
    <w:rsid w:val="00310F89"/>
    <w:rsid w:val="00312D19"/>
    <w:rsid w:val="0031302D"/>
    <w:rsid w:val="0031533F"/>
    <w:rsid w:val="00316867"/>
    <w:rsid w:val="00316E8B"/>
    <w:rsid w:val="00320322"/>
    <w:rsid w:val="003218C8"/>
    <w:rsid w:val="00324577"/>
    <w:rsid w:val="00324F0B"/>
    <w:rsid w:val="00324F73"/>
    <w:rsid w:val="0032603E"/>
    <w:rsid w:val="0032657F"/>
    <w:rsid w:val="00326A94"/>
    <w:rsid w:val="0033187E"/>
    <w:rsid w:val="0033224E"/>
    <w:rsid w:val="00332669"/>
    <w:rsid w:val="00334031"/>
    <w:rsid w:val="0033464D"/>
    <w:rsid w:val="003350B7"/>
    <w:rsid w:val="0033636F"/>
    <w:rsid w:val="00336E39"/>
    <w:rsid w:val="00336FD1"/>
    <w:rsid w:val="003404B4"/>
    <w:rsid w:val="00341695"/>
    <w:rsid w:val="00341712"/>
    <w:rsid w:val="00341B67"/>
    <w:rsid w:val="003425A8"/>
    <w:rsid w:val="00347B4D"/>
    <w:rsid w:val="003502EF"/>
    <w:rsid w:val="00351D76"/>
    <w:rsid w:val="00352B3D"/>
    <w:rsid w:val="0035383D"/>
    <w:rsid w:val="0035458A"/>
    <w:rsid w:val="00354DF0"/>
    <w:rsid w:val="0035539B"/>
    <w:rsid w:val="003561DC"/>
    <w:rsid w:val="00356701"/>
    <w:rsid w:val="003571D6"/>
    <w:rsid w:val="00361BF0"/>
    <w:rsid w:val="00361DCA"/>
    <w:rsid w:val="003639D6"/>
    <w:rsid w:val="00364EB8"/>
    <w:rsid w:val="00365B85"/>
    <w:rsid w:val="00365F1A"/>
    <w:rsid w:val="00367025"/>
    <w:rsid w:val="003671CD"/>
    <w:rsid w:val="0037022F"/>
    <w:rsid w:val="0037092D"/>
    <w:rsid w:val="003740DF"/>
    <w:rsid w:val="00374252"/>
    <w:rsid w:val="00374711"/>
    <w:rsid w:val="003748EE"/>
    <w:rsid w:val="00380369"/>
    <w:rsid w:val="00380C9C"/>
    <w:rsid w:val="00380ED0"/>
    <w:rsid w:val="003821EE"/>
    <w:rsid w:val="003825D4"/>
    <w:rsid w:val="00382D3E"/>
    <w:rsid w:val="00383F95"/>
    <w:rsid w:val="00384622"/>
    <w:rsid w:val="003852BD"/>
    <w:rsid w:val="00385E57"/>
    <w:rsid w:val="003861B6"/>
    <w:rsid w:val="003864F7"/>
    <w:rsid w:val="0038671E"/>
    <w:rsid w:val="00386D6B"/>
    <w:rsid w:val="00390F0C"/>
    <w:rsid w:val="003912A5"/>
    <w:rsid w:val="003922D0"/>
    <w:rsid w:val="003935F0"/>
    <w:rsid w:val="00394AFF"/>
    <w:rsid w:val="00394F2A"/>
    <w:rsid w:val="00395463"/>
    <w:rsid w:val="00396A71"/>
    <w:rsid w:val="003A0D96"/>
    <w:rsid w:val="003A2147"/>
    <w:rsid w:val="003A275F"/>
    <w:rsid w:val="003A2E66"/>
    <w:rsid w:val="003A444F"/>
    <w:rsid w:val="003A4650"/>
    <w:rsid w:val="003A47EE"/>
    <w:rsid w:val="003A7490"/>
    <w:rsid w:val="003B3B2F"/>
    <w:rsid w:val="003B43BD"/>
    <w:rsid w:val="003B4810"/>
    <w:rsid w:val="003B5B08"/>
    <w:rsid w:val="003B66AB"/>
    <w:rsid w:val="003B76EC"/>
    <w:rsid w:val="003B77BE"/>
    <w:rsid w:val="003C07F9"/>
    <w:rsid w:val="003C11D4"/>
    <w:rsid w:val="003C21A7"/>
    <w:rsid w:val="003C5693"/>
    <w:rsid w:val="003C6F6D"/>
    <w:rsid w:val="003C6FB2"/>
    <w:rsid w:val="003C73D6"/>
    <w:rsid w:val="003D0212"/>
    <w:rsid w:val="003D05A2"/>
    <w:rsid w:val="003D0D14"/>
    <w:rsid w:val="003D0E37"/>
    <w:rsid w:val="003D2167"/>
    <w:rsid w:val="003D2304"/>
    <w:rsid w:val="003D3805"/>
    <w:rsid w:val="003D3B53"/>
    <w:rsid w:val="003D5ECB"/>
    <w:rsid w:val="003D6E63"/>
    <w:rsid w:val="003D7C03"/>
    <w:rsid w:val="003D7F20"/>
    <w:rsid w:val="003E033F"/>
    <w:rsid w:val="003E07EF"/>
    <w:rsid w:val="003E087C"/>
    <w:rsid w:val="003E152F"/>
    <w:rsid w:val="003E15D1"/>
    <w:rsid w:val="003E255E"/>
    <w:rsid w:val="003E29D2"/>
    <w:rsid w:val="003E376C"/>
    <w:rsid w:val="003E4EB1"/>
    <w:rsid w:val="003E69F3"/>
    <w:rsid w:val="003E6AE0"/>
    <w:rsid w:val="003E6D2A"/>
    <w:rsid w:val="003F1228"/>
    <w:rsid w:val="003F1F8A"/>
    <w:rsid w:val="003F245A"/>
    <w:rsid w:val="003F2DBF"/>
    <w:rsid w:val="003F30D8"/>
    <w:rsid w:val="003F4575"/>
    <w:rsid w:val="003F62B3"/>
    <w:rsid w:val="00400160"/>
    <w:rsid w:val="00402045"/>
    <w:rsid w:val="00404BD9"/>
    <w:rsid w:val="004050F3"/>
    <w:rsid w:val="004057F6"/>
    <w:rsid w:val="00406E46"/>
    <w:rsid w:val="00407230"/>
    <w:rsid w:val="0040730B"/>
    <w:rsid w:val="00407D0F"/>
    <w:rsid w:val="00410421"/>
    <w:rsid w:val="0041069D"/>
    <w:rsid w:val="004129E2"/>
    <w:rsid w:val="004129EA"/>
    <w:rsid w:val="004133F9"/>
    <w:rsid w:val="00413CA4"/>
    <w:rsid w:val="00416DE9"/>
    <w:rsid w:val="0041760A"/>
    <w:rsid w:val="0042049F"/>
    <w:rsid w:val="0042095D"/>
    <w:rsid w:val="004209B6"/>
    <w:rsid w:val="00422A71"/>
    <w:rsid w:val="00422C2B"/>
    <w:rsid w:val="00422F5D"/>
    <w:rsid w:val="00423DCE"/>
    <w:rsid w:val="00424B72"/>
    <w:rsid w:val="00425D19"/>
    <w:rsid w:val="00426BD3"/>
    <w:rsid w:val="00426FEB"/>
    <w:rsid w:val="0042780C"/>
    <w:rsid w:val="0042781D"/>
    <w:rsid w:val="00432770"/>
    <w:rsid w:val="004332C8"/>
    <w:rsid w:val="00433E9A"/>
    <w:rsid w:val="0043465F"/>
    <w:rsid w:val="004352D5"/>
    <w:rsid w:val="004364EE"/>
    <w:rsid w:val="00436678"/>
    <w:rsid w:val="00437F3D"/>
    <w:rsid w:val="00441809"/>
    <w:rsid w:val="0044463A"/>
    <w:rsid w:val="00444854"/>
    <w:rsid w:val="0044587A"/>
    <w:rsid w:val="004506CC"/>
    <w:rsid w:val="0045091F"/>
    <w:rsid w:val="00451DAC"/>
    <w:rsid w:val="0045201A"/>
    <w:rsid w:val="00454A7D"/>
    <w:rsid w:val="00462F4F"/>
    <w:rsid w:val="00465040"/>
    <w:rsid w:val="00465EE3"/>
    <w:rsid w:val="004663CD"/>
    <w:rsid w:val="00466901"/>
    <w:rsid w:val="0046794D"/>
    <w:rsid w:val="00470EB3"/>
    <w:rsid w:val="00471E19"/>
    <w:rsid w:val="00474672"/>
    <w:rsid w:val="00474967"/>
    <w:rsid w:val="004752D2"/>
    <w:rsid w:val="004756E1"/>
    <w:rsid w:val="00475D04"/>
    <w:rsid w:val="0047602F"/>
    <w:rsid w:val="00476EFA"/>
    <w:rsid w:val="004804B5"/>
    <w:rsid w:val="004805A3"/>
    <w:rsid w:val="00480C24"/>
    <w:rsid w:val="0048209F"/>
    <w:rsid w:val="004820CB"/>
    <w:rsid w:val="0048326B"/>
    <w:rsid w:val="004843BA"/>
    <w:rsid w:val="004858A1"/>
    <w:rsid w:val="00486D85"/>
    <w:rsid w:val="004878B5"/>
    <w:rsid w:val="00491785"/>
    <w:rsid w:val="004922CE"/>
    <w:rsid w:val="004928E5"/>
    <w:rsid w:val="00493504"/>
    <w:rsid w:val="00494102"/>
    <w:rsid w:val="004944BB"/>
    <w:rsid w:val="0049522E"/>
    <w:rsid w:val="004954FB"/>
    <w:rsid w:val="00495636"/>
    <w:rsid w:val="00497993"/>
    <w:rsid w:val="004A08BB"/>
    <w:rsid w:val="004A0D96"/>
    <w:rsid w:val="004A117A"/>
    <w:rsid w:val="004A14DB"/>
    <w:rsid w:val="004A53A6"/>
    <w:rsid w:val="004A784E"/>
    <w:rsid w:val="004B0156"/>
    <w:rsid w:val="004B019F"/>
    <w:rsid w:val="004B09E4"/>
    <w:rsid w:val="004B0FB8"/>
    <w:rsid w:val="004B1A21"/>
    <w:rsid w:val="004B1F28"/>
    <w:rsid w:val="004B25BB"/>
    <w:rsid w:val="004B4B0B"/>
    <w:rsid w:val="004B51D0"/>
    <w:rsid w:val="004B5659"/>
    <w:rsid w:val="004B7DCC"/>
    <w:rsid w:val="004C052C"/>
    <w:rsid w:val="004C0948"/>
    <w:rsid w:val="004C0B06"/>
    <w:rsid w:val="004C19CD"/>
    <w:rsid w:val="004C40D5"/>
    <w:rsid w:val="004C49BB"/>
    <w:rsid w:val="004C5CFC"/>
    <w:rsid w:val="004C6106"/>
    <w:rsid w:val="004C6C6A"/>
    <w:rsid w:val="004D332A"/>
    <w:rsid w:val="004D3589"/>
    <w:rsid w:val="004D4173"/>
    <w:rsid w:val="004D4260"/>
    <w:rsid w:val="004D47D9"/>
    <w:rsid w:val="004D4D54"/>
    <w:rsid w:val="004D50D6"/>
    <w:rsid w:val="004D525F"/>
    <w:rsid w:val="004D5499"/>
    <w:rsid w:val="004D7EB7"/>
    <w:rsid w:val="004E2A25"/>
    <w:rsid w:val="004E51CC"/>
    <w:rsid w:val="004E5616"/>
    <w:rsid w:val="004E5B9A"/>
    <w:rsid w:val="004E6F5B"/>
    <w:rsid w:val="004F2011"/>
    <w:rsid w:val="004F40B6"/>
    <w:rsid w:val="004F435E"/>
    <w:rsid w:val="004F5196"/>
    <w:rsid w:val="004F59DD"/>
    <w:rsid w:val="004F6004"/>
    <w:rsid w:val="004F67DC"/>
    <w:rsid w:val="0050069B"/>
    <w:rsid w:val="0050071F"/>
    <w:rsid w:val="00501D93"/>
    <w:rsid w:val="00503244"/>
    <w:rsid w:val="00503E5E"/>
    <w:rsid w:val="00511ACE"/>
    <w:rsid w:val="00511B71"/>
    <w:rsid w:val="00512923"/>
    <w:rsid w:val="00513974"/>
    <w:rsid w:val="00513B27"/>
    <w:rsid w:val="005140A0"/>
    <w:rsid w:val="005145DA"/>
    <w:rsid w:val="00514DC5"/>
    <w:rsid w:val="005207D1"/>
    <w:rsid w:val="0052131E"/>
    <w:rsid w:val="00523391"/>
    <w:rsid w:val="005244DB"/>
    <w:rsid w:val="005245F4"/>
    <w:rsid w:val="005246DD"/>
    <w:rsid w:val="00526F6D"/>
    <w:rsid w:val="00527B13"/>
    <w:rsid w:val="005301F5"/>
    <w:rsid w:val="0053043B"/>
    <w:rsid w:val="005325A8"/>
    <w:rsid w:val="00532A33"/>
    <w:rsid w:val="00532FC7"/>
    <w:rsid w:val="00534564"/>
    <w:rsid w:val="005345EA"/>
    <w:rsid w:val="00534E2F"/>
    <w:rsid w:val="00535487"/>
    <w:rsid w:val="00537AA3"/>
    <w:rsid w:val="00537F3E"/>
    <w:rsid w:val="00541658"/>
    <w:rsid w:val="00541746"/>
    <w:rsid w:val="00541EA6"/>
    <w:rsid w:val="00541F4A"/>
    <w:rsid w:val="0054265F"/>
    <w:rsid w:val="00543371"/>
    <w:rsid w:val="0054366F"/>
    <w:rsid w:val="00545AC1"/>
    <w:rsid w:val="00546107"/>
    <w:rsid w:val="005469E1"/>
    <w:rsid w:val="00546CAC"/>
    <w:rsid w:val="00547367"/>
    <w:rsid w:val="00550A9C"/>
    <w:rsid w:val="005536CE"/>
    <w:rsid w:val="00554384"/>
    <w:rsid w:val="005545ED"/>
    <w:rsid w:val="00554E21"/>
    <w:rsid w:val="005555A1"/>
    <w:rsid w:val="00555DC4"/>
    <w:rsid w:val="00556077"/>
    <w:rsid w:val="005561F6"/>
    <w:rsid w:val="00556864"/>
    <w:rsid w:val="005605F7"/>
    <w:rsid w:val="00561C44"/>
    <w:rsid w:val="00561D03"/>
    <w:rsid w:val="00563A8D"/>
    <w:rsid w:val="00564B54"/>
    <w:rsid w:val="005657ED"/>
    <w:rsid w:val="0056751B"/>
    <w:rsid w:val="00567E0A"/>
    <w:rsid w:val="00567F39"/>
    <w:rsid w:val="005711B5"/>
    <w:rsid w:val="005759A8"/>
    <w:rsid w:val="00576405"/>
    <w:rsid w:val="005767F9"/>
    <w:rsid w:val="00577F1A"/>
    <w:rsid w:val="005810F0"/>
    <w:rsid w:val="00582C90"/>
    <w:rsid w:val="005847C7"/>
    <w:rsid w:val="00584DB2"/>
    <w:rsid w:val="00586A19"/>
    <w:rsid w:val="005905F4"/>
    <w:rsid w:val="00590965"/>
    <w:rsid w:val="00590F12"/>
    <w:rsid w:val="00591691"/>
    <w:rsid w:val="00592213"/>
    <w:rsid w:val="00592DB3"/>
    <w:rsid w:val="00592DD2"/>
    <w:rsid w:val="005936B9"/>
    <w:rsid w:val="00594518"/>
    <w:rsid w:val="0059638C"/>
    <w:rsid w:val="00596F7D"/>
    <w:rsid w:val="00597533"/>
    <w:rsid w:val="00597786"/>
    <w:rsid w:val="005A0D57"/>
    <w:rsid w:val="005A2159"/>
    <w:rsid w:val="005A38B4"/>
    <w:rsid w:val="005A3B91"/>
    <w:rsid w:val="005A4675"/>
    <w:rsid w:val="005A4FEC"/>
    <w:rsid w:val="005A6AC9"/>
    <w:rsid w:val="005A78D2"/>
    <w:rsid w:val="005B16F9"/>
    <w:rsid w:val="005B2871"/>
    <w:rsid w:val="005B3952"/>
    <w:rsid w:val="005B4F73"/>
    <w:rsid w:val="005B6318"/>
    <w:rsid w:val="005B63D4"/>
    <w:rsid w:val="005B6BA1"/>
    <w:rsid w:val="005C07CC"/>
    <w:rsid w:val="005C0B0F"/>
    <w:rsid w:val="005C6B7B"/>
    <w:rsid w:val="005D0FC5"/>
    <w:rsid w:val="005D1334"/>
    <w:rsid w:val="005D1439"/>
    <w:rsid w:val="005D21CF"/>
    <w:rsid w:val="005D63E8"/>
    <w:rsid w:val="005D6BAB"/>
    <w:rsid w:val="005D6DD4"/>
    <w:rsid w:val="005D7A55"/>
    <w:rsid w:val="005E0D80"/>
    <w:rsid w:val="005E2713"/>
    <w:rsid w:val="005E5A67"/>
    <w:rsid w:val="005E6594"/>
    <w:rsid w:val="005E7441"/>
    <w:rsid w:val="005E78E3"/>
    <w:rsid w:val="005F0EBB"/>
    <w:rsid w:val="005F1014"/>
    <w:rsid w:val="005F11CA"/>
    <w:rsid w:val="005F132B"/>
    <w:rsid w:val="005F2418"/>
    <w:rsid w:val="005F2EA6"/>
    <w:rsid w:val="005F2F22"/>
    <w:rsid w:val="005F32CE"/>
    <w:rsid w:val="005F4241"/>
    <w:rsid w:val="005F42F2"/>
    <w:rsid w:val="005F636F"/>
    <w:rsid w:val="005F69A7"/>
    <w:rsid w:val="005F78C8"/>
    <w:rsid w:val="006007AF"/>
    <w:rsid w:val="00601E0C"/>
    <w:rsid w:val="00601F04"/>
    <w:rsid w:val="0060274D"/>
    <w:rsid w:val="006029B0"/>
    <w:rsid w:val="00603C6D"/>
    <w:rsid w:val="00604CF7"/>
    <w:rsid w:val="00604E0A"/>
    <w:rsid w:val="00605870"/>
    <w:rsid w:val="00605BA5"/>
    <w:rsid w:val="00605D69"/>
    <w:rsid w:val="0060601D"/>
    <w:rsid w:val="006103D5"/>
    <w:rsid w:val="0061124B"/>
    <w:rsid w:val="00611984"/>
    <w:rsid w:val="006122CB"/>
    <w:rsid w:val="00613460"/>
    <w:rsid w:val="006134EF"/>
    <w:rsid w:val="00613C98"/>
    <w:rsid w:val="0061540A"/>
    <w:rsid w:val="00617C8B"/>
    <w:rsid w:val="006218AE"/>
    <w:rsid w:val="00621EC5"/>
    <w:rsid w:val="00622198"/>
    <w:rsid w:val="00623476"/>
    <w:rsid w:val="00623ADE"/>
    <w:rsid w:val="00624D6B"/>
    <w:rsid w:val="00625056"/>
    <w:rsid w:val="00626ECF"/>
    <w:rsid w:val="00627022"/>
    <w:rsid w:val="00630A62"/>
    <w:rsid w:val="00631AEB"/>
    <w:rsid w:val="0063258F"/>
    <w:rsid w:val="00633043"/>
    <w:rsid w:val="00634A0B"/>
    <w:rsid w:val="00634B69"/>
    <w:rsid w:val="00635794"/>
    <w:rsid w:val="00637A7F"/>
    <w:rsid w:val="00640085"/>
    <w:rsid w:val="0064101F"/>
    <w:rsid w:val="006423D9"/>
    <w:rsid w:val="0064264B"/>
    <w:rsid w:val="006436A7"/>
    <w:rsid w:val="0064391F"/>
    <w:rsid w:val="006445F4"/>
    <w:rsid w:val="00646C7E"/>
    <w:rsid w:val="00647E57"/>
    <w:rsid w:val="00650291"/>
    <w:rsid w:val="00651AE2"/>
    <w:rsid w:val="00653892"/>
    <w:rsid w:val="006547C6"/>
    <w:rsid w:val="0065576F"/>
    <w:rsid w:val="00656AD2"/>
    <w:rsid w:val="0065785B"/>
    <w:rsid w:val="0066164A"/>
    <w:rsid w:val="0066368E"/>
    <w:rsid w:val="006638EE"/>
    <w:rsid w:val="00663D8E"/>
    <w:rsid w:val="0066575D"/>
    <w:rsid w:val="0067099F"/>
    <w:rsid w:val="00670D6E"/>
    <w:rsid w:val="00671C78"/>
    <w:rsid w:val="00671E49"/>
    <w:rsid w:val="00672479"/>
    <w:rsid w:val="00677F5C"/>
    <w:rsid w:val="0068035B"/>
    <w:rsid w:val="006813BE"/>
    <w:rsid w:val="00681EB3"/>
    <w:rsid w:val="00683178"/>
    <w:rsid w:val="00687002"/>
    <w:rsid w:val="00690203"/>
    <w:rsid w:val="006908C3"/>
    <w:rsid w:val="00691BAD"/>
    <w:rsid w:val="00692304"/>
    <w:rsid w:val="006924E9"/>
    <w:rsid w:val="006937EF"/>
    <w:rsid w:val="006939CD"/>
    <w:rsid w:val="00693CA7"/>
    <w:rsid w:val="00695B50"/>
    <w:rsid w:val="00696506"/>
    <w:rsid w:val="00696B07"/>
    <w:rsid w:val="00696B3E"/>
    <w:rsid w:val="006978EE"/>
    <w:rsid w:val="006A233F"/>
    <w:rsid w:val="006A2503"/>
    <w:rsid w:val="006A2956"/>
    <w:rsid w:val="006A482A"/>
    <w:rsid w:val="006A4EC8"/>
    <w:rsid w:val="006A4FBD"/>
    <w:rsid w:val="006A5028"/>
    <w:rsid w:val="006A5490"/>
    <w:rsid w:val="006A750E"/>
    <w:rsid w:val="006A7FCD"/>
    <w:rsid w:val="006B114E"/>
    <w:rsid w:val="006B1934"/>
    <w:rsid w:val="006B47AB"/>
    <w:rsid w:val="006B5004"/>
    <w:rsid w:val="006B55D1"/>
    <w:rsid w:val="006B59BD"/>
    <w:rsid w:val="006B7E44"/>
    <w:rsid w:val="006C06E0"/>
    <w:rsid w:val="006C0DB9"/>
    <w:rsid w:val="006C0F66"/>
    <w:rsid w:val="006C23B5"/>
    <w:rsid w:val="006C36D7"/>
    <w:rsid w:val="006C3B55"/>
    <w:rsid w:val="006C4F45"/>
    <w:rsid w:val="006C6347"/>
    <w:rsid w:val="006D045C"/>
    <w:rsid w:val="006D0675"/>
    <w:rsid w:val="006D11E2"/>
    <w:rsid w:val="006D1D1B"/>
    <w:rsid w:val="006D1DBD"/>
    <w:rsid w:val="006D2EB2"/>
    <w:rsid w:val="006D5927"/>
    <w:rsid w:val="006D59C9"/>
    <w:rsid w:val="006D5E80"/>
    <w:rsid w:val="006D65DC"/>
    <w:rsid w:val="006D669A"/>
    <w:rsid w:val="006D6C1C"/>
    <w:rsid w:val="006D7347"/>
    <w:rsid w:val="006E1F24"/>
    <w:rsid w:val="006E2197"/>
    <w:rsid w:val="006E5340"/>
    <w:rsid w:val="006E5F4C"/>
    <w:rsid w:val="006E731B"/>
    <w:rsid w:val="006F05CB"/>
    <w:rsid w:val="006F1841"/>
    <w:rsid w:val="006F2165"/>
    <w:rsid w:val="006F21A2"/>
    <w:rsid w:val="006F24A8"/>
    <w:rsid w:val="006F2EC0"/>
    <w:rsid w:val="006F40E2"/>
    <w:rsid w:val="006F6740"/>
    <w:rsid w:val="006F6896"/>
    <w:rsid w:val="0070015C"/>
    <w:rsid w:val="00701D02"/>
    <w:rsid w:val="00702F7C"/>
    <w:rsid w:val="00704328"/>
    <w:rsid w:val="00704D2D"/>
    <w:rsid w:val="007063F9"/>
    <w:rsid w:val="00706A24"/>
    <w:rsid w:val="00706A9F"/>
    <w:rsid w:val="007074C8"/>
    <w:rsid w:val="007075EC"/>
    <w:rsid w:val="00707FDF"/>
    <w:rsid w:val="00711564"/>
    <w:rsid w:val="00712407"/>
    <w:rsid w:val="007124AB"/>
    <w:rsid w:val="00715F1A"/>
    <w:rsid w:val="0071673F"/>
    <w:rsid w:val="00717D2D"/>
    <w:rsid w:val="00723BAE"/>
    <w:rsid w:val="007245DB"/>
    <w:rsid w:val="007250C4"/>
    <w:rsid w:val="00725727"/>
    <w:rsid w:val="0072606B"/>
    <w:rsid w:val="00727D68"/>
    <w:rsid w:val="00733957"/>
    <w:rsid w:val="00733D58"/>
    <w:rsid w:val="0073455D"/>
    <w:rsid w:val="00735699"/>
    <w:rsid w:val="00735A0A"/>
    <w:rsid w:val="00735B4A"/>
    <w:rsid w:val="00735D41"/>
    <w:rsid w:val="0073665C"/>
    <w:rsid w:val="00736745"/>
    <w:rsid w:val="00737519"/>
    <w:rsid w:val="00740B4E"/>
    <w:rsid w:val="00742100"/>
    <w:rsid w:val="007428DB"/>
    <w:rsid w:val="007460E3"/>
    <w:rsid w:val="00747B4B"/>
    <w:rsid w:val="00750677"/>
    <w:rsid w:val="00750AF7"/>
    <w:rsid w:val="00750FDE"/>
    <w:rsid w:val="00752B04"/>
    <w:rsid w:val="007533DB"/>
    <w:rsid w:val="00753630"/>
    <w:rsid w:val="00753D20"/>
    <w:rsid w:val="00755DA9"/>
    <w:rsid w:val="00756DD2"/>
    <w:rsid w:val="007615E7"/>
    <w:rsid w:val="0076167F"/>
    <w:rsid w:val="007618EF"/>
    <w:rsid w:val="007649CF"/>
    <w:rsid w:val="00770028"/>
    <w:rsid w:val="007713F4"/>
    <w:rsid w:val="0077151C"/>
    <w:rsid w:val="0077174C"/>
    <w:rsid w:val="007727AF"/>
    <w:rsid w:val="00772F8B"/>
    <w:rsid w:val="007737E9"/>
    <w:rsid w:val="00775F8C"/>
    <w:rsid w:val="00776106"/>
    <w:rsid w:val="00780133"/>
    <w:rsid w:val="00780181"/>
    <w:rsid w:val="00780790"/>
    <w:rsid w:val="007815F1"/>
    <w:rsid w:val="00783CFA"/>
    <w:rsid w:val="00784F0A"/>
    <w:rsid w:val="007853F4"/>
    <w:rsid w:val="007856AC"/>
    <w:rsid w:val="00785C58"/>
    <w:rsid w:val="00786246"/>
    <w:rsid w:val="007863D9"/>
    <w:rsid w:val="00787580"/>
    <w:rsid w:val="00790273"/>
    <w:rsid w:val="00790AE5"/>
    <w:rsid w:val="00792C03"/>
    <w:rsid w:val="007933AD"/>
    <w:rsid w:val="00794160"/>
    <w:rsid w:val="0079799D"/>
    <w:rsid w:val="007A06EE"/>
    <w:rsid w:val="007A24D9"/>
    <w:rsid w:val="007A2EE1"/>
    <w:rsid w:val="007A30B9"/>
    <w:rsid w:val="007A49B5"/>
    <w:rsid w:val="007A4D50"/>
    <w:rsid w:val="007A58A8"/>
    <w:rsid w:val="007A66ED"/>
    <w:rsid w:val="007A6AE4"/>
    <w:rsid w:val="007B00CB"/>
    <w:rsid w:val="007B1BD0"/>
    <w:rsid w:val="007B1DE6"/>
    <w:rsid w:val="007B3604"/>
    <w:rsid w:val="007B3960"/>
    <w:rsid w:val="007B598B"/>
    <w:rsid w:val="007B7B81"/>
    <w:rsid w:val="007B7FAA"/>
    <w:rsid w:val="007C0225"/>
    <w:rsid w:val="007C08DB"/>
    <w:rsid w:val="007C1373"/>
    <w:rsid w:val="007C1E73"/>
    <w:rsid w:val="007C2FFE"/>
    <w:rsid w:val="007C3D77"/>
    <w:rsid w:val="007C3DAD"/>
    <w:rsid w:val="007C44A6"/>
    <w:rsid w:val="007C4ECF"/>
    <w:rsid w:val="007C5507"/>
    <w:rsid w:val="007C5D80"/>
    <w:rsid w:val="007D021E"/>
    <w:rsid w:val="007D04FF"/>
    <w:rsid w:val="007D3954"/>
    <w:rsid w:val="007D3DC3"/>
    <w:rsid w:val="007D55F1"/>
    <w:rsid w:val="007D6A96"/>
    <w:rsid w:val="007D7667"/>
    <w:rsid w:val="007D7FE2"/>
    <w:rsid w:val="007E0B99"/>
    <w:rsid w:val="007E0DF0"/>
    <w:rsid w:val="007E20EF"/>
    <w:rsid w:val="007E2307"/>
    <w:rsid w:val="007E2541"/>
    <w:rsid w:val="007E3D38"/>
    <w:rsid w:val="007E5495"/>
    <w:rsid w:val="007E57AF"/>
    <w:rsid w:val="007E5A06"/>
    <w:rsid w:val="007E5A37"/>
    <w:rsid w:val="007E5DDF"/>
    <w:rsid w:val="007E5EB6"/>
    <w:rsid w:val="007E60AD"/>
    <w:rsid w:val="007E6BE3"/>
    <w:rsid w:val="007E7CE6"/>
    <w:rsid w:val="007F01C5"/>
    <w:rsid w:val="007F15CD"/>
    <w:rsid w:val="007F1976"/>
    <w:rsid w:val="007F55E4"/>
    <w:rsid w:val="007F5C3A"/>
    <w:rsid w:val="007F663C"/>
    <w:rsid w:val="007F67A9"/>
    <w:rsid w:val="00802978"/>
    <w:rsid w:val="00803D1C"/>
    <w:rsid w:val="0080620B"/>
    <w:rsid w:val="0080690E"/>
    <w:rsid w:val="008069A2"/>
    <w:rsid w:val="00806A33"/>
    <w:rsid w:val="008071EF"/>
    <w:rsid w:val="00810442"/>
    <w:rsid w:val="008108B0"/>
    <w:rsid w:val="00810BD9"/>
    <w:rsid w:val="00812272"/>
    <w:rsid w:val="008123BD"/>
    <w:rsid w:val="00812DAE"/>
    <w:rsid w:val="00813470"/>
    <w:rsid w:val="00813EA9"/>
    <w:rsid w:val="008145D7"/>
    <w:rsid w:val="00814FB3"/>
    <w:rsid w:val="008156B7"/>
    <w:rsid w:val="008159B0"/>
    <w:rsid w:val="00816223"/>
    <w:rsid w:val="008162A2"/>
    <w:rsid w:val="008166D7"/>
    <w:rsid w:val="00817BC8"/>
    <w:rsid w:val="00820CF6"/>
    <w:rsid w:val="0082295A"/>
    <w:rsid w:val="00824C3F"/>
    <w:rsid w:val="00825A0F"/>
    <w:rsid w:val="008300C3"/>
    <w:rsid w:val="00830D65"/>
    <w:rsid w:val="00831662"/>
    <w:rsid w:val="00832513"/>
    <w:rsid w:val="008336C6"/>
    <w:rsid w:val="00835CA5"/>
    <w:rsid w:val="0083624D"/>
    <w:rsid w:val="00837B0B"/>
    <w:rsid w:val="008408B4"/>
    <w:rsid w:val="00842A9F"/>
    <w:rsid w:val="00842E28"/>
    <w:rsid w:val="00842EF9"/>
    <w:rsid w:val="008434EE"/>
    <w:rsid w:val="00845ED8"/>
    <w:rsid w:val="00846B6A"/>
    <w:rsid w:val="008470E7"/>
    <w:rsid w:val="00847162"/>
    <w:rsid w:val="008473D1"/>
    <w:rsid w:val="00847411"/>
    <w:rsid w:val="0084797C"/>
    <w:rsid w:val="00847A4E"/>
    <w:rsid w:val="00850B32"/>
    <w:rsid w:val="00851207"/>
    <w:rsid w:val="008516A4"/>
    <w:rsid w:val="00851C26"/>
    <w:rsid w:val="00852445"/>
    <w:rsid w:val="008527EC"/>
    <w:rsid w:val="00853905"/>
    <w:rsid w:val="00853AD9"/>
    <w:rsid w:val="008544EE"/>
    <w:rsid w:val="00854DCD"/>
    <w:rsid w:val="00854FD8"/>
    <w:rsid w:val="0085699D"/>
    <w:rsid w:val="00860940"/>
    <w:rsid w:val="00861FE4"/>
    <w:rsid w:val="00864384"/>
    <w:rsid w:val="00864551"/>
    <w:rsid w:val="00864920"/>
    <w:rsid w:val="00865B18"/>
    <w:rsid w:val="00866CF8"/>
    <w:rsid w:val="00867618"/>
    <w:rsid w:val="008677C3"/>
    <w:rsid w:val="008706A1"/>
    <w:rsid w:val="008709FF"/>
    <w:rsid w:val="008715FD"/>
    <w:rsid w:val="0087254C"/>
    <w:rsid w:val="008733CD"/>
    <w:rsid w:val="00873BBA"/>
    <w:rsid w:val="00874C72"/>
    <w:rsid w:val="0087533A"/>
    <w:rsid w:val="008753B7"/>
    <w:rsid w:val="00875B11"/>
    <w:rsid w:val="00877DF5"/>
    <w:rsid w:val="008807A5"/>
    <w:rsid w:val="0088081F"/>
    <w:rsid w:val="00882A18"/>
    <w:rsid w:val="00882C05"/>
    <w:rsid w:val="00886099"/>
    <w:rsid w:val="008865F0"/>
    <w:rsid w:val="00886B37"/>
    <w:rsid w:val="00890B90"/>
    <w:rsid w:val="00890F01"/>
    <w:rsid w:val="0089172A"/>
    <w:rsid w:val="008927CE"/>
    <w:rsid w:val="0089385C"/>
    <w:rsid w:val="00893D05"/>
    <w:rsid w:val="00894522"/>
    <w:rsid w:val="008946D5"/>
    <w:rsid w:val="008950E6"/>
    <w:rsid w:val="00896A1D"/>
    <w:rsid w:val="00896D41"/>
    <w:rsid w:val="00897426"/>
    <w:rsid w:val="0089766B"/>
    <w:rsid w:val="00897B31"/>
    <w:rsid w:val="008A2FC0"/>
    <w:rsid w:val="008A38A1"/>
    <w:rsid w:val="008A3CCF"/>
    <w:rsid w:val="008A4F0D"/>
    <w:rsid w:val="008A4FAE"/>
    <w:rsid w:val="008A61CE"/>
    <w:rsid w:val="008A644A"/>
    <w:rsid w:val="008A6467"/>
    <w:rsid w:val="008A6C29"/>
    <w:rsid w:val="008B0191"/>
    <w:rsid w:val="008B0A44"/>
    <w:rsid w:val="008B0DE7"/>
    <w:rsid w:val="008B2952"/>
    <w:rsid w:val="008B3CAA"/>
    <w:rsid w:val="008B5811"/>
    <w:rsid w:val="008B72CA"/>
    <w:rsid w:val="008B7449"/>
    <w:rsid w:val="008C021B"/>
    <w:rsid w:val="008C0359"/>
    <w:rsid w:val="008C0DE7"/>
    <w:rsid w:val="008C1B3C"/>
    <w:rsid w:val="008C1EB0"/>
    <w:rsid w:val="008C25F8"/>
    <w:rsid w:val="008C34E5"/>
    <w:rsid w:val="008C4481"/>
    <w:rsid w:val="008C6A3C"/>
    <w:rsid w:val="008C79F9"/>
    <w:rsid w:val="008D02F8"/>
    <w:rsid w:val="008D1FF9"/>
    <w:rsid w:val="008D2400"/>
    <w:rsid w:val="008D2AC9"/>
    <w:rsid w:val="008D31B6"/>
    <w:rsid w:val="008D34C5"/>
    <w:rsid w:val="008D3949"/>
    <w:rsid w:val="008D4132"/>
    <w:rsid w:val="008D4885"/>
    <w:rsid w:val="008D76BE"/>
    <w:rsid w:val="008E0975"/>
    <w:rsid w:val="008E2364"/>
    <w:rsid w:val="008E2D4A"/>
    <w:rsid w:val="008E3B20"/>
    <w:rsid w:val="008E3D08"/>
    <w:rsid w:val="008E454E"/>
    <w:rsid w:val="008E4BA2"/>
    <w:rsid w:val="008E4D86"/>
    <w:rsid w:val="008E50F9"/>
    <w:rsid w:val="008E7AC2"/>
    <w:rsid w:val="008F069E"/>
    <w:rsid w:val="008F0DE3"/>
    <w:rsid w:val="008F1715"/>
    <w:rsid w:val="008F19EB"/>
    <w:rsid w:val="008F2C28"/>
    <w:rsid w:val="008F3F29"/>
    <w:rsid w:val="008F6985"/>
    <w:rsid w:val="008F6AAB"/>
    <w:rsid w:val="008F716A"/>
    <w:rsid w:val="008F7EE7"/>
    <w:rsid w:val="0090060F"/>
    <w:rsid w:val="0090116C"/>
    <w:rsid w:val="00901454"/>
    <w:rsid w:val="00902B41"/>
    <w:rsid w:val="00902D94"/>
    <w:rsid w:val="0090316D"/>
    <w:rsid w:val="009039B6"/>
    <w:rsid w:val="00904D1F"/>
    <w:rsid w:val="00905555"/>
    <w:rsid w:val="009069F5"/>
    <w:rsid w:val="00906F80"/>
    <w:rsid w:val="00910CA4"/>
    <w:rsid w:val="00912643"/>
    <w:rsid w:val="009151FA"/>
    <w:rsid w:val="0092092E"/>
    <w:rsid w:val="009217CB"/>
    <w:rsid w:val="00922EF3"/>
    <w:rsid w:val="00923472"/>
    <w:rsid w:val="00923C64"/>
    <w:rsid w:val="009249B1"/>
    <w:rsid w:val="00927DBB"/>
    <w:rsid w:val="00930125"/>
    <w:rsid w:val="00931824"/>
    <w:rsid w:val="00933095"/>
    <w:rsid w:val="0093466A"/>
    <w:rsid w:val="00934925"/>
    <w:rsid w:val="00937948"/>
    <w:rsid w:val="00940CED"/>
    <w:rsid w:val="00941729"/>
    <w:rsid w:val="00942769"/>
    <w:rsid w:val="00942DA5"/>
    <w:rsid w:val="009459C2"/>
    <w:rsid w:val="00946C51"/>
    <w:rsid w:val="00947FAD"/>
    <w:rsid w:val="0095032C"/>
    <w:rsid w:val="0095053F"/>
    <w:rsid w:val="00950C24"/>
    <w:rsid w:val="00952123"/>
    <w:rsid w:val="009539C0"/>
    <w:rsid w:val="009539F5"/>
    <w:rsid w:val="00953B07"/>
    <w:rsid w:val="00954F4B"/>
    <w:rsid w:val="0095628B"/>
    <w:rsid w:val="0095759C"/>
    <w:rsid w:val="00957A8B"/>
    <w:rsid w:val="00957B50"/>
    <w:rsid w:val="00961783"/>
    <w:rsid w:val="00963E98"/>
    <w:rsid w:val="00964573"/>
    <w:rsid w:val="009656D5"/>
    <w:rsid w:val="0096592D"/>
    <w:rsid w:val="00967C6E"/>
    <w:rsid w:val="00970698"/>
    <w:rsid w:val="00971970"/>
    <w:rsid w:val="00971A3A"/>
    <w:rsid w:val="00971E34"/>
    <w:rsid w:val="00972E51"/>
    <w:rsid w:val="00973706"/>
    <w:rsid w:val="00974E97"/>
    <w:rsid w:val="009755DC"/>
    <w:rsid w:val="009763BF"/>
    <w:rsid w:val="00976ED1"/>
    <w:rsid w:val="009771FA"/>
    <w:rsid w:val="00981153"/>
    <w:rsid w:val="00981770"/>
    <w:rsid w:val="0098285F"/>
    <w:rsid w:val="00982A09"/>
    <w:rsid w:val="009832D0"/>
    <w:rsid w:val="00984001"/>
    <w:rsid w:val="00984F68"/>
    <w:rsid w:val="00987343"/>
    <w:rsid w:val="00987414"/>
    <w:rsid w:val="0099072C"/>
    <w:rsid w:val="00990815"/>
    <w:rsid w:val="009908B9"/>
    <w:rsid w:val="009918B8"/>
    <w:rsid w:val="00992D6F"/>
    <w:rsid w:val="009930B9"/>
    <w:rsid w:val="009938E1"/>
    <w:rsid w:val="009949C3"/>
    <w:rsid w:val="009953C2"/>
    <w:rsid w:val="00996087"/>
    <w:rsid w:val="00996E8D"/>
    <w:rsid w:val="00997E59"/>
    <w:rsid w:val="00997F72"/>
    <w:rsid w:val="009A31AB"/>
    <w:rsid w:val="009A37E9"/>
    <w:rsid w:val="009A3EDA"/>
    <w:rsid w:val="009A44ED"/>
    <w:rsid w:val="009A5309"/>
    <w:rsid w:val="009A5430"/>
    <w:rsid w:val="009A5661"/>
    <w:rsid w:val="009A56F6"/>
    <w:rsid w:val="009A6A8B"/>
    <w:rsid w:val="009B03F4"/>
    <w:rsid w:val="009B19D4"/>
    <w:rsid w:val="009B1DD5"/>
    <w:rsid w:val="009B2579"/>
    <w:rsid w:val="009B36D4"/>
    <w:rsid w:val="009B4443"/>
    <w:rsid w:val="009B5F65"/>
    <w:rsid w:val="009B6169"/>
    <w:rsid w:val="009B6CB5"/>
    <w:rsid w:val="009B75FA"/>
    <w:rsid w:val="009C04C1"/>
    <w:rsid w:val="009C2E3D"/>
    <w:rsid w:val="009C305C"/>
    <w:rsid w:val="009C3F4E"/>
    <w:rsid w:val="009C42C3"/>
    <w:rsid w:val="009C4698"/>
    <w:rsid w:val="009C55E9"/>
    <w:rsid w:val="009C5886"/>
    <w:rsid w:val="009C5CFA"/>
    <w:rsid w:val="009C5EAF"/>
    <w:rsid w:val="009C6743"/>
    <w:rsid w:val="009C738D"/>
    <w:rsid w:val="009C7BBD"/>
    <w:rsid w:val="009D2804"/>
    <w:rsid w:val="009D329C"/>
    <w:rsid w:val="009D34DC"/>
    <w:rsid w:val="009D3B30"/>
    <w:rsid w:val="009D3DC5"/>
    <w:rsid w:val="009D41F1"/>
    <w:rsid w:val="009D5000"/>
    <w:rsid w:val="009D5269"/>
    <w:rsid w:val="009D7710"/>
    <w:rsid w:val="009E04D9"/>
    <w:rsid w:val="009E0C86"/>
    <w:rsid w:val="009E1B08"/>
    <w:rsid w:val="009E23B1"/>
    <w:rsid w:val="009E38E7"/>
    <w:rsid w:val="009E3985"/>
    <w:rsid w:val="009E3A12"/>
    <w:rsid w:val="009E520B"/>
    <w:rsid w:val="009E58FB"/>
    <w:rsid w:val="009E67A7"/>
    <w:rsid w:val="009E6E64"/>
    <w:rsid w:val="009F0C0C"/>
    <w:rsid w:val="009F1C15"/>
    <w:rsid w:val="009F2653"/>
    <w:rsid w:val="009F2DBE"/>
    <w:rsid w:val="009F3AFA"/>
    <w:rsid w:val="009F49EF"/>
    <w:rsid w:val="009F615C"/>
    <w:rsid w:val="009F626F"/>
    <w:rsid w:val="009F6B10"/>
    <w:rsid w:val="009F7419"/>
    <w:rsid w:val="00A0133A"/>
    <w:rsid w:val="00A017E1"/>
    <w:rsid w:val="00A01C90"/>
    <w:rsid w:val="00A01F9B"/>
    <w:rsid w:val="00A027EC"/>
    <w:rsid w:val="00A02899"/>
    <w:rsid w:val="00A03D65"/>
    <w:rsid w:val="00A05769"/>
    <w:rsid w:val="00A06E8F"/>
    <w:rsid w:val="00A06F84"/>
    <w:rsid w:val="00A11109"/>
    <w:rsid w:val="00A12577"/>
    <w:rsid w:val="00A125D6"/>
    <w:rsid w:val="00A12754"/>
    <w:rsid w:val="00A15F5A"/>
    <w:rsid w:val="00A1601A"/>
    <w:rsid w:val="00A16BC3"/>
    <w:rsid w:val="00A17078"/>
    <w:rsid w:val="00A17307"/>
    <w:rsid w:val="00A17658"/>
    <w:rsid w:val="00A17A7F"/>
    <w:rsid w:val="00A20021"/>
    <w:rsid w:val="00A20282"/>
    <w:rsid w:val="00A21F16"/>
    <w:rsid w:val="00A229DB"/>
    <w:rsid w:val="00A24123"/>
    <w:rsid w:val="00A26BEA"/>
    <w:rsid w:val="00A30193"/>
    <w:rsid w:val="00A31C0C"/>
    <w:rsid w:val="00A31D60"/>
    <w:rsid w:val="00A3237E"/>
    <w:rsid w:val="00A324FB"/>
    <w:rsid w:val="00A332D8"/>
    <w:rsid w:val="00A34442"/>
    <w:rsid w:val="00A34614"/>
    <w:rsid w:val="00A35913"/>
    <w:rsid w:val="00A35AB3"/>
    <w:rsid w:val="00A35B30"/>
    <w:rsid w:val="00A35ED5"/>
    <w:rsid w:val="00A369CB"/>
    <w:rsid w:val="00A409DF"/>
    <w:rsid w:val="00A4169F"/>
    <w:rsid w:val="00A51B38"/>
    <w:rsid w:val="00A52367"/>
    <w:rsid w:val="00A54066"/>
    <w:rsid w:val="00A5556B"/>
    <w:rsid w:val="00A57BC5"/>
    <w:rsid w:val="00A57C1E"/>
    <w:rsid w:val="00A601F8"/>
    <w:rsid w:val="00A604FC"/>
    <w:rsid w:val="00A61967"/>
    <w:rsid w:val="00A631C1"/>
    <w:rsid w:val="00A66722"/>
    <w:rsid w:val="00A667C2"/>
    <w:rsid w:val="00A70658"/>
    <w:rsid w:val="00A70E07"/>
    <w:rsid w:val="00A720C1"/>
    <w:rsid w:val="00A72FA0"/>
    <w:rsid w:val="00A73392"/>
    <w:rsid w:val="00A73CF3"/>
    <w:rsid w:val="00A75114"/>
    <w:rsid w:val="00A75B1D"/>
    <w:rsid w:val="00A761B6"/>
    <w:rsid w:val="00A7631D"/>
    <w:rsid w:val="00A7683F"/>
    <w:rsid w:val="00A76E6C"/>
    <w:rsid w:val="00A8013A"/>
    <w:rsid w:val="00A8219F"/>
    <w:rsid w:val="00A839B8"/>
    <w:rsid w:val="00A83B2D"/>
    <w:rsid w:val="00A83B33"/>
    <w:rsid w:val="00A83D20"/>
    <w:rsid w:val="00A8473A"/>
    <w:rsid w:val="00A85381"/>
    <w:rsid w:val="00A859D7"/>
    <w:rsid w:val="00A86691"/>
    <w:rsid w:val="00A871DE"/>
    <w:rsid w:val="00A8752B"/>
    <w:rsid w:val="00A90DE4"/>
    <w:rsid w:val="00A91181"/>
    <w:rsid w:val="00A91916"/>
    <w:rsid w:val="00A9228C"/>
    <w:rsid w:val="00A92A30"/>
    <w:rsid w:val="00A939DC"/>
    <w:rsid w:val="00A94A65"/>
    <w:rsid w:val="00A95262"/>
    <w:rsid w:val="00A953BC"/>
    <w:rsid w:val="00A95FE1"/>
    <w:rsid w:val="00A96281"/>
    <w:rsid w:val="00A96DA1"/>
    <w:rsid w:val="00AA0969"/>
    <w:rsid w:val="00AA22DB"/>
    <w:rsid w:val="00AA62B7"/>
    <w:rsid w:val="00AA677F"/>
    <w:rsid w:val="00AA69A5"/>
    <w:rsid w:val="00AA6C6F"/>
    <w:rsid w:val="00AA7142"/>
    <w:rsid w:val="00AA73A6"/>
    <w:rsid w:val="00AB0234"/>
    <w:rsid w:val="00AB1340"/>
    <w:rsid w:val="00AB2B44"/>
    <w:rsid w:val="00AB50CC"/>
    <w:rsid w:val="00AB559F"/>
    <w:rsid w:val="00AB6F20"/>
    <w:rsid w:val="00AB73AC"/>
    <w:rsid w:val="00AB7BF8"/>
    <w:rsid w:val="00AC01D8"/>
    <w:rsid w:val="00AC0EFD"/>
    <w:rsid w:val="00AC1E62"/>
    <w:rsid w:val="00AC3A76"/>
    <w:rsid w:val="00AC3A7A"/>
    <w:rsid w:val="00AC7015"/>
    <w:rsid w:val="00AC7DD9"/>
    <w:rsid w:val="00AD1E1C"/>
    <w:rsid w:val="00AD2140"/>
    <w:rsid w:val="00AD4868"/>
    <w:rsid w:val="00AD5B2E"/>
    <w:rsid w:val="00AD5E33"/>
    <w:rsid w:val="00AD7067"/>
    <w:rsid w:val="00AE1A8F"/>
    <w:rsid w:val="00AE1D67"/>
    <w:rsid w:val="00AE31A1"/>
    <w:rsid w:val="00AE4457"/>
    <w:rsid w:val="00AE4807"/>
    <w:rsid w:val="00AE50AD"/>
    <w:rsid w:val="00AE54E1"/>
    <w:rsid w:val="00AE5B6F"/>
    <w:rsid w:val="00AE646E"/>
    <w:rsid w:val="00AE6A1A"/>
    <w:rsid w:val="00AE76A8"/>
    <w:rsid w:val="00AF0B52"/>
    <w:rsid w:val="00AF160A"/>
    <w:rsid w:val="00AF1ACB"/>
    <w:rsid w:val="00AF2B62"/>
    <w:rsid w:val="00AF54C2"/>
    <w:rsid w:val="00AF5BDC"/>
    <w:rsid w:val="00B01D96"/>
    <w:rsid w:val="00B026C3"/>
    <w:rsid w:val="00B02F85"/>
    <w:rsid w:val="00B03674"/>
    <w:rsid w:val="00B04C39"/>
    <w:rsid w:val="00B05176"/>
    <w:rsid w:val="00B05528"/>
    <w:rsid w:val="00B066B8"/>
    <w:rsid w:val="00B114C0"/>
    <w:rsid w:val="00B11A8A"/>
    <w:rsid w:val="00B1209B"/>
    <w:rsid w:val="00B12F32"/>
    <w:rsid w:val="00B13284"/>
    <w:rsid w:val="00B134BB"/>
    <w:rsid w:val="00B1396A"/>
    <w:rsid w:val="00B139F9"/>
    <w:rsid w:val="00B13F20"/>
    <w:rsid w:val="00B149C4"/>
    <w:rsid w:val="00B15BF0"/>
    <w:rsid w:val="00B15C94"/>
    <w:rsid w:val="00B15D0F"/>
    <w:rsid w:val="00B15E14"/>
    <w:rsid w:val="00B16CB3"/>
    <w:rsid w:val="00B16CE5"/>
    <w:rsid w:val="00B1714D"/>
    <w:rsid w:val="00B17256"/>
    <w:rsid w:val="00B174A3"/>
    <w:rsid w:val="00B20AB4"/>
    <w:rsid w:val="00B20E6E"/>
    <w:rsid w:val="00B21236"/>
    <w:rsid w:val="00B2236A"/>
    <w:rsid w:val="00B22730"/>
    <w:rsid w:val="00B23DBF"/>
    <w:rsid w:val="00B24881"/>
    <w:rsid w:val="00B2607E"/>
    <w:rsid w:val="00B26AC8"/>
    <w:rsid w:val="00B30B32"/>
    <w:rsid w:val="00B32A24"/>
    <w:rsid w:val="00B33ED1"/>
    <w:rsid w:val="00B34126"/>
    <w:rsid w:val="00B36054"/>
    <w:rsid w:val="00B37734"/>
    <w:rsid w:val="00B404F4"/>
    <w:rsid w:val="00B42389"/>
    <w:rsid w:val="00B44E36"/>
    <w:rsid w:val="00B44E51"/>
    <w:rsid w:val="00B4516F"/>
    <w:rsid w:val="00B4629C"/>
    <w:rsid w:val="00B46B7E"/>
    <w:rsid w:val="00B5068E"/>
    <w:rsid w:val="00B53117"/>
    <w:rsid w:val="00B533CD"/>
    <w:rsid w:val="00B53521"/>
    <w:rsid w:val="00B55800"/>
    <w:rsid w:val="00B567D2"/>
    <w:rsid w:val="00B571B5"/>
    <w:rsid w:val="00B579FC"/>
    <w:rsid w:val="00B57D16"/>
    <w:rsid w:val="00B57D83"/>
    <w:rsid w:val="00B60CD3"/>
    <w:rsid w:val="00B613BA"/>
    <w:rsid w:val="00B62250"/>
    <w:rsid w:val="00B623B9"/>
    <w:rsid w:val="00B624D3"/>
    <w:rsid w:val="00B62BE3"/>
    <w:rsid w:val="00B63D2C"/>
    <w:rsid w:val="00B64A62"/>
    <w:rsid w:val="00B70EDD"/>
    <w:rsid w:val="00B70EF7"/>
    <w:rsid w:val="00B71150"/>
    <w:rsid w:val="00B72DBE"/>
    <w:rsid w:val="00B757E0"/>
    <w:rsid w:val="00B75EFC"/>
    <w:rsid w:val="00B805A9"/>
    <w:rsid w:val="00B807E5"/>
    <w:rsid w:val="00B809B5"/>
    <w:rsid w:val="00B80F9E"/>
    <w:rsid w:val="00B81820"/>
    <w:rsid w:val="00B83C28"/>
    <w:rsid w:val="00B85277"/>
    <w:rsid w:val="00B85304"/>
    <w:rsid w:val="00B907BE"/>
    <w:rsid w:val="00B91C43"/>
    <w:rsid w:val="00B91C79"/>
    <w:rsid w:val="00B9304C"/>
    <w:rsid w:val="00B94DE4"/>
    <w:rsid w:val="00B963B3"/>
    <w:rsid w:val="00B96643"/>
    <w:rsid w:val="00B96931"/>
    <w:rsid w:val="00BA0B87"/>
    <w:rsid w:val="00BA4587"/>
    <w:rsid w:val="00BA4CF9"/>
    <w:rsid w:val="00BA694B"/>
    <w:rsid w:val="00BA6BE1"/>
    <w:rsid w:val="00BB0413"/>
    <w:rsid w:val="00BB139B"/>
    <w:rsid w:val="00BB1611"/>
    <w:rsid w:val="00BB2451"/>
    <w:rsid w:val="00BB29E8"/>
    <w:rsid w:val="00BB4320"/>
    <w:rsid w:val="00BB46D0"/>
    <w:rsid w:val="00BB4DB4"/>
    <w:rsid w:val="00BB7C1D"/>
    <w:rsid w:val="00BB7E2F"/>
    <w:rsid w:val="00BC199A"/>
    <w:rsid w:val="00BC3506"/>
    <w:rsid w:val="00BC3971"/>
    <w:rsid w:val="00BC3E49"/>
    <w:rsid w:val="00BC4222"/>
    <w:rsid w:val="00BC4796"/>
    <w:rsid w:val="00BC4CB3"/>
    <w:rsid w:val="00BC4CC3"/>
    <w:rsid w:val="00BC5F6E"/>
    <w:rsid w:val="00BC604C"/>
    <w:rsid w:val="00BC6A23"/>
    <w:rsid w:val="00BC74A3"/>
    <w:rsid w:val="00BD0058"/>
    <w:rsid w:val="00BD1180"/>
    <w:rsid w:val="00BD2B5A"/>
    <w:rsid w:val="00BD2E51"/>
    <w:rsid w:val="00BD3459"/>
    <w:rsid w:val="00BD3B4A"/>
    <w:rsid w:val="00BD58E7"/>
    <w:rsid w:val="00BD6F60"/>
    <w:rsid w:val="00BD6F70"/>
    <w:rsid w:val="00BD77B6"/>
    <w:rsid w:val="00BD77F4"/>
    <w:rsid w:val="00BD7B08"/>
    <w:rsid w:val="00BE155A"/>
    <w:rsid w:val="00BE179B"/>
    <w:rsid w:val="00BE18F7"/>
    <w:rsid w:val="00BE1A09"/>
    <w:rsid w:val="00BE4C6A"/>
    <w:rsid w:val="00BE75E3"/>
    <w:rsid w:val="00BE76A2"/>
    <w:rsid w:val="00BF04A9"/>
    <w:rsid w:val="00BF0CBD"/>
    <w:rsid w:val="00BF112F"/>
    <w:rsid w:val="00BF228B"/>
    <w:rsid w:val="00BF3B73"/>
    <w:rsid w:val="00BF454B"/>
    <w:rsid w:val="00BF509E"/>
    <w:rsid w:val="00BF6708"/>
    <w:rsid w:val="00BF7660"/>
    <w:rsid w:val="00C00432"/>
    <w:rsid w:val="00C02B56"/>
    <w:rsid w:val="00C04252"/>
    <w:rsid w:val="00C0432D"/>
    <w:rsid w:val="00C0456A"/>
    <w:rsid w:val="00C05638"/>
    <w:rsid w:val="00C07A34"/>
    <w:rsid w:val="00C07D31"/>
    <w:rsid w:val="00C10E18"/>
    <w:rsid w:val="00C12693"/>
    <w:rsid w:val="00C16981"/>
    <w:rsid w:val="00C178E3"/>
    <w:rsid w:val="00C20783"/>
    <w:rsid w:val="00C2112F"/>
    <w:rsid w:val="00C227B0"/>
    <w:rsid w:val="00C25C0B"/>
    <w:rsid w:val="00C26B53"/>
    <w:rsid w:val="00C26F9C"/>
    <w:rsid w:val="00C313F6"/>
    <w:rsid w:val="00C31DEE"/>
    <w:rsid w:val="00C321F8"/>
    <w:rsid w:val="00C33A7C"/>
    <w:rsid w:val="00C344C8"/>
    <w:rsid w:val="00C344F3"/>
    <w:rsid w:val="00C364B1"/>
    <w:rsid w:val="00C36C0E"/>
    <w:rsid w:val="00C427A6"/>
    <w:rsid w:val="00C43FF6"/>
    <w:rsid w:val="00C4405B"/>
    <w:rsid w:val="00C44E65"/>
    <w:rsid w:val="00C44F34"/>
    <w:rsid w:val="00C45774"/>
    <w:rsid w:val="00C4660A"/>
    <w:rsid w:val="00C46666"/>
    <w:rsid w:val="00C47D57"/>
    <w:rsid w:val="00C50278"/>
    <w:rsid w:val="00C507C2"/>
    <w:rsid w:val="00C50C1E"/>
    <w:rsid w:val="00C50DBA"/>
    <w:rsid w:val="00C5251C"/>
    <w:rsid w:val="00C52F46"/>
    <w:rsid w:val="00C54520"/>
    <w:rsid w:val="00C55547"/>
    <w:rsid w:val="00C55598"/>
    <w:rsid w:val="00C5641B"/>
    <w:rsid w:val="00C571FA"/>
    <w:rsid w:val="00C62F14"/>
    <w:rsid w:val="00C63268"/>
    <w:rsid w:val="00C64067"/>
    <w:rsid w:val="00C659A3"/>
    <w:rsid w:val="00C65BA9"/>
    <w:rsid w:val="00C65C7C"/>
    <w:rsid w:val="00C66820"/>
    <w:rsid w:val="00C73178"/>
    <w:rsid w:val="00C73E54"/>
    <w:rsid w:val="00C74A54"/>
    <w:rsid w:val="00C770A6"/>
    <w:rsid w:val="00C774D9"/>
    <w:rsid w:val="00C779EB"/>
    <w:rsid w:val="00C77B3D"/>
    <w:rsid w:val="00C80812"/>
    <w:rsid w:val="00C8187D"/>
    <w:rsid w:val="00C825B3"/>
    <w:rsid w:val="00C82647"/>
    <w:rsid w:val="00C82D1B"/>
    <w:rsid w:val="00C83B32"/>
    <w:rsid w:val="00C84E68"/>
    <w:rsid w:val="00C867BB"/>
    <w:rsid w:val="00C86D37"/>
    <w:rsid w:val="00C874E2"/>
    <w:rsid w:val="00C87850"/>
    <w:rsid w:val="00C902F7"/>
    <w:rsid w:val="00C90A7A"/>
    <w:rsid w:val="00C9101A"/>
    <w:rsid w:val="00C91901"/>
    <w:rsid w:val="00C9338B"/>
    <w:rsid w:val="00C95F2E"/>
    <w:rsid w:val="00CA12FE"/>
    <w:rsid w:val="00CA1400"/>
    <w:rsid w:val="00CA4695"/>
    <w:rsid w:val="00CA6732"/>
    <w:rsid w:val="00CA7B30"/>
    <w:rsid w:val="00CB0D13"/>
    <w:rsid w:val="00CB106D"/>
    <w:rsid w:val="00CB33B0"/>
    <w:rsid w:val="00CB35E3"/>
    <w:rsid w:val="00CB393A"/>
    <w:rsid w:val="00CB4097"/>
    <w:rsid w:val="00CC277C"/>
    <w:rsid w:val="00CC3557"/>
    <w:rsid w:val="00CC564F"/>
    <w:rsid w:val="00CC5BF9"/>
    <w:rsid w:val="00CC5C21"/>
    <w:rsid w:val="00CC6E15"/>
    <w:rsid w:val="00CC7B29"/>
    <w:rsid w:val="00CD0D27"/>
    <w:rsid w:val="00CD114A"/>
    <w:rsid w:val="00CD3CAB"/>
    <w:rsid w:val="00CD46E2"/>
    <w:rsid w:val="00CD59B4"/>
    <w:rsid w:val="00CD5B76"/>
    <w:rsid w:val="00CE0059"/>
    <w:rsid w:val="00CE076F"/>
    <w:rsid w:val="00CE1678"/>
    <w:rsid w:val="00CE1E81"/>
    <w:rsid w:val="00CE2212"/>
    <w:rsid w:val="00CE2EEA"/>
    <w:rsid w:val="00CE46E7"/>
    <w:rsid w:val="00CE5007"/>
    <w:rsid w:val="00CE5B36"/>
    <w:rsid w:val="00CE5DB2"/>
    <w:rsid w:val="00CE6204"/>
    <w:rsid w:val="00CE644A"/>
    <w:rsid w:val="00CE6FAE"/>
    <w:rsid w:val="00CE70AB"/>
    <w:rsid w:val="00CE7815"/>
    <w:rsid w:val="00CE7D69"/>
    <w:rsid w:val="00CF501D"/>
    <w:rsid w:val="00CF53FB"/>
    <w:rsid w:val="00CF6052"/>
    <w:rsid w:val="00CF6557"/>
    <w:rsid w:val="00D0092D"/>
    <w:rsid w:val="00D01E3E"/>
    <w:rsid w:val="00D02A80"/>
    <w:rsid w:val="00D02AFA"/>
    <w:rsid w:val="00D02E4F"/>
    <w:rsid w:val="00D0375E"/>
    <w:rsid w:val="00D04A6F"/>
    <w:rsid w:val="00D06B94"/>
    <w:rsid w:val="00D07268"/>
    <w:rsid w:val="00D073EC"/>
    <w:rsid w:val="00D10BF4"/>
    <w:rsid w:val="00D113D7"/>
    <w:rsid w:val="00D1287E"/>
    <w:rsid w:val="00D12998"/>
    <w:rsid w:val="00D12DB6"/>
    <w:rsid w:val="00D1359B"/>
    <w:rsid w:val="00D13CA0"/>
    <w:rsid w:val="00D1442D"/>
    <w:rsid w:val="00D14995"/>
    <w:rsid w:val="00D1506A"/>
    <w:rsid w:val="00D1747C"/>
    <w:rsid w:val="00D1769F"/>
    <w:rsid w:val="00D17F4A"/>
    <w:rsid w:val="00D20C5E"/>
    <w:rsid w:val="00D23813"/>
    <w:rsid w:val="00D23ABC"/>
    <w:rsid w:val="00D2577E"/>
    <w:rsid w:val="00D2686A"/>
    <w:rsid w:val="00D31407"/>
    <w:rsid w:val="00D33242"/>
    <w:rsid w:val="00D359F1"/>
    <w:rsid w:val="00D37208"/>
    <w:rsid w:val="00D374C1"/>
    <w:rsid w:val="00D4415F"/>
    <w:rsid w:val="00D44B6F"/>
    <w:rsid w:val="00D47049"/>
    <w:rsid w:val="00D50629"/>
    <w:rsid w:val="00D51ACF"/>
    <w:rsid w:val="00D52152"/>
    <w:rsid w:val="00D54231"/>
    <w:rsid w:val="00D55B6E"/>
    <w:rsid w:val="00D56982"/>
    <w:rsid w:val="00D56D19"/>
    <w:rsid w:val="00D57362"/>
    <w:rsid w:val="00D57996"/>
    <w:rsid w:val="00D57FA8"/>
    <w:rsid w:val="00D60B49"/>
    <w:rsid w:val="00D60E70"/>
    <w:rsid w:val="00D621A8"/>
    <w:rsid w:val="00D625CC"/>
    <w:rsid w:val="00D65716"/>
    <w:rsid w:val="00D660E6"/>
    <w:rsid w:val="00D66C6A"/>
    <w:rsid w:val="00D70517"/>
    <w:rsid w:val="00D709BB"/>
    <w:rsid w:val="00D70B51"/>
    <w:rsid w:val="00D70B5C"/>
    <w:rsid w:val="00D71D73"/>
    <w:rsid w:val="00D73A28"/>
    <w:rsid w:val="00D73D26"/>
    <w:rsid w:val="00D74C81"/>
    <w:rsid w:val="00D75E98"/>
    <w:rsid w:val="00D762B6"/>
    <w:rsid w:val="00D77592"/>
    <w:rsid w:val="00D8007F"/>
    <w:rsid w:val="00D815D5"/>
    <w:rsid w:val="00D81BD4"/>
    <w:rsid w:val="00D82867"/>
    <w:rsid w:val="00D82F9B"/>
    <w:rsid w:val="00D84247"/>
    <w:rsid w:val="00D84C12"/>
    <w:rsid w:val="00D86627"/>
    <w:rsid w:val="00D868E2"/>
    <w:rsid w:val="00D87939"/>
    <w:rsid w:val="00D87A1F"/>
    <w:rsid w:val="00D9070E"/>
    <w:rsid w:val="00D90D2C"/>
    <w:rsid w:val="00D92FCD"/>
    <w:rsid w:val="00D9319A"/>
    <w:rsid w:val="00D9474A"/>
    <w:rsid w:val="00D94B76"/>
    <w:rsid w:val="00D9766A"/>
    <w:rsid w:val="00D97AD5"/>
    <w:rsid w:val="00DA0850"/>
    <w:rsid w:val="00DA125D"/>
    <w:rsid w:val="00DA1472"/>
    <w:rsid w:val="00DA2C1A"/>
    <w:rsid w:val="00DA3BF7"/>
    <w:rsid w:val="00DA4931"/>
    <w:rsid w:val="00DA738F"/>
    <w:rsid w:val="00DA784F"/>
    <w:rsid w:val="00DB0250"/>
    <w:rsid w:val="00DB0B52"/>
    <w:rsid w:val="00DB0FE7"/>
    <w:rsid w:val="00DB195C"/>
    <w:rsid w:val="00DB2B51"/>
    <w:rsid w:val="00DB2B55"/>
    <w:rsid w:val="00DB3701"/>
    <w:rsid w:val="00DB5D1C"/>
    <w:rsid w:val="00DB6375"/>
    <w:rsid w:val="00DB6F3F"/>
    <w:rsid w:val="00DB7C41"/>
    <w:rsid w:val="00DB7FE7"/>
    <w:rsid w:val="00DC285C"/>
    <w:rsid w:val="00DC43BA"/>
    <w:rsid w:val="00DC75BB"/>
    <w:rsid w:val="00DD0CCD"/>
    <w:rsid w:val="00DD1B68"/>
    <w:rsid w:val="00DD2399"/>
    <w:rsid w:val="00DD3424"/>
    <w:rsid w:val="00DD459B"/>
    <w:rsid w:val="00DD6F51"/>
    <w:rsid w:val="00DD7486"/>
    <w:rsid w:val="00DD7507"/>
    <w:rsid w:val="00DE100B"/>
    <w:rsid w:val="00DE24DA"/>
    <w:rsid w:val="00DE3CED"/>
    <w:rsid w:val="00DE6EE2"/>
    <w:rsid w:val="00DE729A"/>
    <w:rsid w:val="00DE7796"/>
    <w:rsid w:val="00DF1234"/>
    <w:rsid w:val="00DF2787"/>
    <w:rsid w:val="00DF2B4E"/>
    <w:rsid w:val="00DF4825"/>
    <w:rsid w:val="00DF5A82"/>
    <w:rsid w:val="00DF6510"/>
    <w:rsid w:val="00DF74A6"/>
    <w:rsid w:val="00DF76A2"/>
    <w:rsid w:val="00E00BC0"/>
    <w:rsid w:val="00E01119"/>
    <w:rsid w:val="00E015FF"/>
    <w:rsid w:val="00E03E18"/>
    <w:rsid w:val="00E0588F"/>
    <w:rsid w:val="00E0598A"/>
    <w:rsid w:val="00E070F6"/>
    <w:rsid w:val="00E07354"/>
    <w:rsid w:val="00E10507"/>
    <w:rsid w:val="00E123F8"/>
    <w:rsid w:val="00E134EA"/>
    <w:rsid w:val="00E13A70"/>
    <w:rsid w:val="00E13C22"/>
    <w:rsid w:val="00E15280"/>
    <w:rsid w:val="00E15A48"/>
    <w:rsid w:val="00E15B3A"/>
    <w:rsid w:val="00E16BC3"/>
    <w:rsid w:val="00E16E84"/>
    <w:rsid w:val="00E1766C"/>
    <w:rsid w:val="00E17BB2"/>
    <w:rsid w:val="00E21418"/>
    <w:rsid w:val="00E21CC0"/>
    <w:rsid w:val="00E21F88"/>
    <w:rsid w:val="00E24788"/>
    <w:rsid w:val="00E25023"/>
    <w:rsid w:val="00E25D64"/>
    <w:rsid w:val="00E26276"/>
    <w:rsid w:val="00E265BC"/>
    <w:rsid w:val="00E27A16"/>
    <w:rsid w:val="00E32FA5"/>
    <w:rsid w:val="00E35124"/>
    <w:rsid w:val="00E3680E"/>
    <w:rsid w:val="00E37528"/>
    <w:rsid w:val="00E37AC3"/>
    <w:rsid w:val="00E40C80"/>
    <w:rsid w:val="00E41D6F"/>
    <w:rsid w:val="00E4392B"/>
    <w:rsid w:val="00E452F1"/>
    <w:rsid w:val="00E50794"/>
    <w:rsid w:val="00E51CE9"/>
    <w:rsid w:val="00E51D9F"/>
    <w:rsid w:val="00E52477"/>
    <w:rsid w:val="00E5656D"/>
    <w:rsid w:val="00E5703B"/>
    <w:rsid w:val="00E571DF"/>
    <w:rsid w:val="00E57698"/>
    <w:rsid w:val="00E60EB5"/>
    <w:rsid w:val="00E60F2B"/>
    <w:rsid w:val="00E6121B"/>
    <w:rsid w:val="00E61F24"/>
    <w:rsid w:val="00E6278C"/>
    <w:rsid w:val="00E634B6"/>
    <w:rsid w:val="00E6363B"/>
    <w:rsid w:val="00E63976"/>
    <w:rsid w:val="00E655DD"/>
    <w:rsid w:val="00E7249C"/>
    <w:rsid w:val="00E73465"/>
    <w:rsid w:val="00E73C78"/>
    <w:rsid w:val="00E768C9"/>
    <w:rsid w:val="00E7714A"/>
    <w:rsid w:val="00E77461"/>
    <w:rsid w:val="00E77D56"/>
    <w:rsid w:val="00E77FA6"/>
    <w:rsid w:val="00E80881"/>
    <w:rsid w:val="00E80F07"/>
    <w:rsid w:val="00E8102A"/>
    <w:rsid w:val="00E81DA8"/>
    <w:rsid w:val="00E840EB"/>
    <w:rsid w:val="00E85744"/>
    <w:rsid w:val="00E86AA8"/>
    <w:rsid w:val="00E87CA0"/>
    <w:rsid w:val="00E87D65"/>
    <w:rsid w:val="00E9072F"/>
    <w:rsid w:val="00E91575"/>
    <w:rsid w:val="00E91981"/>
    <w:rsid w:val="00E92181"/>
    <w:rsid w:val="00E93E57"/>
    <w:rsid w:val="00E94A8B"/>
    <w:rsid w:val="00E95A7A"/>
    <w:rsid w:val="00E96429"/>
    <w:rsid w:val="00E9642F"/>
    <w:rsid w:val="00E968F4"/>
    <w:rsid w:val="00E96D7F"/>
    <w:rsid w:val="00E9779A"/>
    <w:rsid w:val="00EA1A15"/>
    <w:rsid w:val="00EA222F"/>
    <w:rsid w:val="00EA3F00"/>
    <w:rsid w:val="00EA63A9"/>
    <w:rsid w:val="00EA6AE1"/>
    <w:rsid w:val="00EB1333"/>
    <w:rsid w:val="00EB17C8"/>
    <w:rsid w:val="00EB1D11"/>
    <w:rsid w:val="00EB2743"/>
    <w:rsid w:val="00EB2C6F"/>
    <w:rsid w:val="00EB4FE7"/>
    <w:rsid w:val="00EB6DE4"/>
    <w:rsid w:val="00EB7CB5"/>
    <w:rsid w:val="00EB7D72"/>
    <w:rsid w:val="00EC0BB3"/>
    <w:rsid w:val="00EC2062"/>
    <w:rsid w:val="00EC21A7"/>
    <w:rsid w:val="00EC21F5"/>
    <w:rsid w:val="00EC254F"/>
    <w:rsid w:val="00EC25D0"/>
    <w:rsid w:val="00EC37BB"/>
    <w:rsid w:val="00EC39C2"/>
    <w:rsid w:val="00EC3D7C"/>
    <w:rsid w:val="00EC4873"/>
    <w:rsid w:val="00EC5653"/>
    <w:rsid w:val="00EC5708"/>
    <w:rsid w:val="00EC601E"/>
    <w:rsid w:val="00EC7095"/>
    <w:rsid w:val="00EC720E"/>
    <w:rsid w:val="00EC72DC"/>
    <w:rsid w:val="00EC7432"/>
    <w:rsid w:val="00ED0BBD"/>
    <w:rsid w:val="00ED25FC"/>
    <w:rsid w:val="00ED47B2"/>
    <w:rsid w:val="00ED4867"/>
    <w:rsid w:val="00ED5163"/>
    <w:rsid w:val="00ED6A12"/>
    <w:rsid w:val="00EE18DB"/>
    <w:rsid w:val="00EE21AC"/>
    <w:rsid w:val="00EE2C80"/>
    <w:rsid w:val="00EE31B0"/>
    <w:rsid w:val="00EE37C5"/>
    <w:rsid w:val="00EE3ED6"/>
    <w:rsid w:val="00EE4833"/>
    <w:rsid w:val="00EE5D05"/>
    <w:rsid w:val="00EE5FCF"/>
    <w:rsid w:val="00EE6606"/>
    <w:rsid w:val="00EE7AC7"/>
    <w:rsid w:val="00EE7FD2"/>
    <w:rsid w:val="00EF07ED"/>
    <w:rsid w:val="00EF09B7"/>
    <w:rsid w:val="00EF0DB9"/>
    <w:rsid w:val="00EF0ED0"/>
    <w:rsid w:val="00EF2688"/>
    <w:rsid w:val="00EF2735"/>
    <w:rsid w:val="00EF3B16"/>
    <w:rsid w:val="00EF3EA1"/>
    <w:rsid w:val="00EF45E0"/>
    <w:rsid w:val="00EF47BC"/>
    <w:rsid w:val="00EF4BFF"/>
    <w:rsid w:val="00EF508C"/>
    <w:rsid w:val="00EF50B0"/>
    <w:rsid w:val="00EF5EB7"/>
    <w:rsid w:val="00EF6305"/>
    <w:rsid w:val="00EF709D"/>
    <w:rsid w:val="00EF79EE"/>
    <w:rsid w:val="00EF7BA2"/>
    <w:rsid w:val="00F0022C"/>
    <w:rsid w:val="00F00BBB"/>
    <w:rsid w:val="00F00E53"/>
    <w:rsid w:val="00F01587"/>
    <w:rsid w:val="00F0406B"/>
    <w:rsid w:val="00F051E5"/>
    <w:rsid w:val="00F052B1"/>
    <w:rsid w:val="00F060E1"/>
    <w:rsid w:val="00F063CE"/>
    <w:rsid w:val="00F07F25"/>
    <w:rsid w:val="00F1092B"/>
    <w:rsid w:val="00F10B43"/>
    <w:rsid w:val="00F10BFB"/>
    <w:rsid w:val="00F118AA"/>
    <w:rsid w:val="00F12262"/>
    <w:rsid w:val="00F12CEA"/>
    <w:rsid w:val="00F141C8"/>
    <w:rsid w:val="00F157A9"/>
    <w:rsid w:val="00F15C46"/>
    <w:rsid w:val="00F16EF2"/>
    <w:rsid w:val="00F1703C"/>
    <w:rsid w:val="00F230B8"/>
    <w:rsid w:val="00F2478E"/>
    <w:rsid w:val="00F267FA"/>
    <w:rsid w:val="00F26CD7"/>
    <w:rsid w:val="00F276A7"/>
    <w:rsid w:val="00F308A7"/>
    <w:rsid w:val="00F30A68"/>
    <w:rsid w:val="00F30E27"/>
    <w:rsid w:val="00F31AA6"/>
    <w:rsid w:val="00F32E35"/>
    <w:rsid w:val="00F355DC"/>
    <w:rsid w:val="00F37FBD"/>
    <w:rsid w:val="00F40298"/>
    <w:rsid w:val="00F40824"/>
    <w:rsid w:val="00F40AD2"/>
    <w:rsid w:val="00F40F29"/>
    <w:rsid w:val="00F43469"/>
    <w:rsid w:val="00F43868"/>
    <w:rsid w:val="00F43A84"/>
    <w:rsid w:val="00F44105"/>
    <w:rsid w:val="00F4469F"/>
    <w:rsid w:val="00F4659E"/>
    <w:rsid w:val="00F46BFE"/>
    <w:rsid w:val="00F50BA8"/>
    <w:rsid w:val="00F51097"/>
    <w:rsid w:val="00F534D6"/>
    <w:rsid w:val="00F55312"/>
    <w:rsid w:val="00F61E65"/>
    <w:rsid w:val="00F6219A"/>
    <w:rsid w:val="00F62791"/>
    <w:rsid w:val="00F63863"/>
    <w:rsid w:val="00F64F1E"/>
    <w:rsid w:val="00F65DE6"/>
    <w:rsid w:val="00F666D0"/>
    <w:rsid w:val="00F6698A"/>
    <w:rsid w:val="00F70EA7"/>
    <w:rsid w:val="00F72135"/>
    <w:rsid w:val="00F72209"/>
    <w:rsid w:val="00F73E36"/>
    <w:rsid w:val="00F740D1"/>
    <w:rsid w:val="00F742BC"/>
    <w:rsid w:val="00F7591C"/>
    <w:rsid w:val="00F76582"/>
    <w:rsid w:val="00F77C03"/>
    <w:rsid w:val="00F77CDC"/>
    <w:rsid w:val="00F800DD"/>
    <w:rsid w:val="00F80C67"/>
    <w:rsid w:val="00F8187C"/>
    <w:rsid w:val="00F82BC9"/>
    <w:rsid w:val="00F8351E"/>
    <w:rsid w:val="00F841B7"/>
    <w:rsid w:val="00F842B5"/>
    <w:rsid w:val="00F84978"/>
    <w:rsid w:val="00F85690"/>
    <w:rsid w:val="00F86952"/>
    <w:rsid w:val="00F86A29"/>
    <w:rsid w:val="00F903C0"/>
    <w:rsid w:val="00F90749"/>
    <w:rsid w:val="00F909DE"/>
    <w:rsid w:val="00F9137C"/>
    <w:rsid w:val="00F9313E"/>
    <w:rsid w:val="00F934A0"/>
    <w:rsid w:val="00F940BC"/>
    <w:rsid w:val="00F94F8F"/>
    <w:rsid w:val="00F9738B"/>
    <w:rsid w:val="00F97AFC"/>
    <w:rsid w:val="00FA1B32"/>
    <w:rsid w:val="00FA2E37"/>
    <w:rsid w:val="00FA357C"/>
    <w:rsid w:val="00FA4803"/>
    <w:rsid w:val="00FA4FB0"/>
    <w:rsid w:val="00FA5993"/>
    <w:rsid w:val="00FA5A8E"/>
    <w:rsid w:val="00FA6542"/>
    <w:rsid w:val="00FA67DF"/>
    <w:rsid w:val="00FA6A48"/>
    <w:rsid w:val="00FA7DB6"/>
    <w:rsid w:val="00FB0B7B"/>
    <w:rsid w:val="00FB0DB6"/>
    <w:rsid w:val="00FB22A2"/>
    <w:rsid w:val="00FB3088"/>
    <w:rsid w:val="00FB38D5"/>
    <w:rsid w:val="00FB3DCF"/>
    <w:rsid w:val="00FB44CD"/>
    <w:rsid w:val="00FC0295"/>
    <w:rsid w:val="00FC10B9"/>
    <w:rsid w:val="00FC1A2D"/>
    <w:rsid w:val="00FC2879"/>
    <w:rsid w:val="00FC45C1"/>
    <w:rsid w:val="00FC4866"/>
    <w:rsid w:val="00FC4DB1"/>
    <w:rsid w:val="00FC5385"/>
    <w:rsid w:val="00FC6D2F"/>
    <w:rsid w:val="00FC6FD3"/>
    <w:rsid w:val="00FC7493"/>
    <w:rsid w:val="00FC7F5E"/>
    <w:rsid w:val="00FD2A24"/>
    <w:rsid w:val="00FD326C"/>
    <w:rsid w:val="00FD5A68"/>
    <w:rsid w:val="00FE08F9"/>
    <w:rsid w:val="00FE2265"/>
    <w:rsid w:val="00FE2913"/>
    <w:rsid w:val="00FE3586"/>
    <w:rsid w:val="00FE4089"/>
    <w:rsid w:val="00FE4773"/>
    <w:rsid w:val="00FE55E1"/>
    <w:rsid w:val="00FE5A21"/>
    <w:rsid w:val="00FE6DF8"/>
    <w:rsid w:val="00FF0776"/>
    <w:rsid w:val="00FF0B6C"/>
    <w:rsid w:val="00FF2108"/>
    <w:rsid w:val="00FF2C46"/>
    <w:rsid w:val="00FF2E47"/>
    <w:rsid w:val="00FF4436"/>
    <w:rsid w:val="00FF472C"/>
    <w:rsid w:val="00FF4A1E"/>
    <w:rsid w:val="00FF60DB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D20750"/>
  <w15:docId w15:val="{A50A542D-36EE-488F-9B28-BA4B0789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92C"/>
  </w:style>
  <w:style w:type="paragraph" w:styleId="berschrift3">
    <w:name w:val="heading 3"/>
    <w:basedOn w:val="Standard"/>
    <w:link w:val="berschrift3Zchn"/>
    <w:uiPriority w:val="9"/>
    <w:unhideWhenUsed/>
    <w:qFormat/>
    <w:rsid w:val="00942DA5"/>
    <w:pPr>
      <w:widowControl w:val="0"/>
      <w:autoSpaceDE w:val="0"/>
      <w:autoSpaceDN w:val="0"/>
      <w:spacing w:before="100" w:after="0" w:line="240" w:lineRule="auto"/>
      <w:ind w:left="246"/>
      <w:outlineLvl w:val="2"/>
    </w:pPr>
    <w:rPr>
      <w:rFonts w:ascii="Courier New" w:eastAsia="Courier New" w:hAnsi="Courier New" w:cs="Courier New"/>
      <w:b/>
      <w:bCs/>
      <w:sz w:val="23"/>
      <w:szCs w:val="23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6B7B"/>
  </w:style>
  <w:style w:type="paragraph" w:styleId="Fuzeile">
    <w:name w:val="footer"/>
    <w:basedOn w:val="Standard"/>
    <w:link w:val="FuzeileZchn"/>
    <w:uiPriority w:val="99"/>
    <w:unhideWhenUsed/>
    <w:rsid w:val="005C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6B7B"/>
  </w:style>
  <w:style w:type="character" w:styleId="Hyperlink">
    <w:name w:val="Hyperlink"/>
    <w:basedOn w:val="Absatz-Standardschriftart"/>
    <w:uiPriority w:val="99"/>
    <w:unhideWhenUsed/>
    <w:rsid w:val="00A0576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0576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0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uiPriority w:val="99"/>
    <w:rsid w:val="00A0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CE221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8408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22E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2E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E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2E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EF3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12407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1180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7631D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106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2DA5"/>
    <w:rPr>
      <w:rFonts w:ascii="Courier New" w:eastAsia="Courier New" w:hAnsi="Courier New" w:cs="Courier New"/>
      <w:b/>
      <w:bCs/>
      <w:sz w:val="23"/>
      <w:szCs w:val="23"/>
      <w:lang w:val="es-ES"/>
    </w:rPr>
  </w:style>
  <w:style w:type="paragraph" w:styleId="StandardWeb">
    <w:name w:val="Normal (Web)"/>
    <w:basedOn w:val="Standard"/>
    <w:uiPriority w:val="99"/>
    <w:unhideWhenUsed/>
    <w:rsid w:val="0088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654BD"/>
    <w:rPr>
      <w:b/>
      <w:bCs/>
    </w:rPr>
  </w:style>
  <w:style w:type="paragraph" w:styleId="berarbeitung">
    <w:name w:val="Revision"/>
    <w:hidden/>
    <w:uiPriority w:val="99"/>
    <w:semiHidden/>
    <w:rsid w:val="00864920"/>
    <w:pPr>
      <w:spacing w:after="0" w:line="240" w:lineRule="auto"/>
    </w:pPr>
  </w:style>
  <w:style w:type="character" w:customStyle="1" w:styleId="c-linktext">
    <w:name w:val="c-link__text"/>
    <w:basedOn w:val="Absatz-Standardschriftart"/>
    <w:rsid w:val="00FE3586"/>
  </w:style>
  <w:style w:type="paragraph" w:customStyle="1" w:styleId="Textbody">
    <w:name w:val="Text body"/>
    <w:basedOn w:val="Standard"/>
    <w:rsid w:val="008F0DE3"/>
    <w:pPr>
      <w:widowControl w:val="0"/>
      <w:suppressAutoHyphens/>
      <w:autoSpaceDN w:val="0"/>
      <w:spacing w:after="120" w:line="240" w:lineRule="auto"/>
      <w:textAlignment w:val="baseline"/>
    </w:pPr>
    <w:rPr>
      <w:rFonts w:ascii="Peugeot New" w:eastAsia="Peugeot New" w:hAnsi="Peugeot New" w:cs="Peugeot New"/>
      <w:kern w:val="3"/>
      <w:lang w:val="fr-FR"/>
    </w:rPr>
  </w:style>
  <w:style w:type="paragraph" w:customStyle="1" w:styleId="font-sans">
    <w:name w:val="font-sans"/>
    <w:basedOn w:val="Standard"/>
    <w:rsid w:val="00A1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c-ojmzf">
    <w:name w:val="sc-ojmzf"/>
    <w:basedOn w:val="Absatz-Standardschriftart"/>
    <w:rsid w:val="006103D5"/>
  </w:style>
  <w:style w:type="character" w:styleId="NichtaufgelsteErwhnung">
    <w:name w:val="Unresolved Mention"/>
    <w:basedOn w:val="Absatz-Standardschriftart"/>
    <w:uiPriority w:val="99"/>
    <w:semiHidden/>
    <w:unhideWhenUsed/>
    <w:rsid w:val="00EC2062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17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17240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channel/UCRdSIrf_UtL2oPb9Mke8fSA/featured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PeugeotMotocyclesDeutschlan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eugeotMotocyclesDeutschlan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nstagram.com/peugeotmotocycles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channel/UCRdSIrf_UtL2oPb9Mke8fSA/feature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eugeot-motocycles.d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975fb-ef49-41a2-a16c-36a15985fb6b">
      <Terms xmlns="http://schemas.microsoft.com/office/infopath/2007/PartnerControls"/>
    </lcf76f155ced4ddcb4097134ff3c332f>
    <TaxCatchAll xmlns="1fddecb8-d7af-4798-83fb-e562930c0be0" xsi:nil="true"/>
    <_dlc_DocId xmlns="1fddecb8-d7af-4798-83fb-e562930c0be0">M6NRVNPNQUUX-217859084-85667</_dlc_DocId>
    <_dlc_DocIdUrl xmlns="1fddecb8-d7af-4798-83fb-e562930c0be0">
      <Url>https://pmtconline.sharepoint.com/sites/PMD/_layouts/15/DocIdRedir.aspx?ID=M6NRVNPNQUUX-217859084-85667</Url>
      <Description>M6NRVNPNQUUX-217859084-85667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B50F01BEB0944A8D9DA1A4C647667" ma:contentTypeVersion="15" ma:contentTypeDescription="Crée un document." ma:contentTypeScope="" ma:versionID="d829fa84be1d89842afab625cb823316">
  <xsd:schema xmlns:xsd="http://www.w3.org/2001/XMLSchema" xmlns:xs="http://www.w3.org/2001/XMLSchema" xmlns:p="http://schemas.microsoft.com/office/2006/metadata/properties" xmlns:ns2="1fddecb8-d7af-4798-83fb-e562930c0be0" xmlns:ns3="5c7975fb-ef49-41a2-a16c-36a15985fb6b" targetNamespace="http://schemas.microsoft.com/office/2006/metadata/properties" ma:root="true" ma:fieldsID="f2f10af8be15c2b3d823bdfc8a89ab09" ns2:_="" ns3:_="">
    <xsd:import namespace="1fddecb8-d7af-4798-83fb-e562930c0be0"/>
    <xsd:import namespace="5c7975fb-ef49-41a2-a16c-36a15985fb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decb8-d7af-4798-83fb-e562930c0b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06473f28-d38b-4b58-a540-00b40f8b5812}" ma:internalName="TaxCatchAll" ma:showField="CatchAllData" ma:web="1fddecb8-d7af-4798-83fb-e562930c0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75fb-ef49-41a2-a16c-36a15985f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1adcad45-62d0-40f0-bfae-54e09ee809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3559B9-E32F-49CD-A70C-D0B414CBB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4A6EB-2BC8-457C-9B49-33728FC79D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C6F1E-011C-4906-9299-BF0013BB51C2}">
  <ds:schemaRefs>
    <ds:schemaRef ds:uri="http://purl.org/dc/elements/1.1/"/>
    <ds:schemaRef ds:uri="1fddecb8-d7af-4798-83fb-e562930c0be0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c7975fb-ef49-41a2-a16c-36a15985fb6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CD023B-04F4-4921-899D-203847B8E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decb8-d7af-4798-83fb-e562930c0be0"/>
    <ds:schemaRef ds:uri="5c7975fb-ef49-41a2-a16c-36a15985f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C970D7-FDD8-4E4B-A9CB-9E855F523F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3208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Liese | agentur05</dc:creator>
  <cp:lastModifiedBy>Evelyn Messel | agentur05</cp:lastModifiedBy>
  <cp:revision>7</cp:revision>
  <cp:lastPrinted>2022-10-25T10:39:00Z</cp:lastPrinted>
  <dcterms:created xsi:type="dcterms:W3CDTF">2022-10-24T13:42:00Z</dcterms:created>
  <dcterms:modified xsi:type="dcterms:W3CDTF">2022-10-25T10:41:00Z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0x0101007BAB50F01BEB0944A8D9DA1A4C647667</vt:lpwstr>
  </property>
  <property fmtid="{D5CDD505-2E9C-101B-9397-08002B2CF9AE}" pid="3" name="_dlc_DocIdItemGuid">
    <vt:lpwstr>ef70abf2-e61e-4c01-9704-2d2ec5b83fa6</vt:lpwstr>
  </property>
  <property fmtid="{D5CDD505-2E9C-101B-9397-08002B2CF9AE}" pid="4" name="MediaServiceImageTags">
    <vt:lpwstr/>
  </property>
</Properties>
</file>