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5856C8" w14:textId="77777777" w:rsidR="001677F4" w:rsidRPr="005A1882" w:rsidRDefault="001677F4" w:rsidP="005A1882">
      <w:pPr>
        <w:pStyle w:val="berschrift1"/>
        <w:spacing w:line="320" w:lineRule="atLeast"/>
        <w:rPr>
          <w:rFonts w:ascii="Gotham Bold" w:eastAsia="Times New Roman" w:hAnsi="Gotham Bold"/>
          <w:b w:val="0"/>
          <w:lang w:val="it-IT"/>
        </w:rPr>
      </w:pPr>
      <w:r w:rsidRPr="005A1882">
        <w:rPr>
          <w:rFonts w:ascii="Gotham Bold" w:eastAsia="Times New Roman" w:hAnsi="Gotham Bold"/>
          <w:b w:val="0"/>
          <w:lang w:val="it-IT"/>
        </w:rPr>
        <w:t>P R E S S E I N F O R M A T I O N</w:t>
      </w:r>
    </w:p>
    <w:p w14:paraId="7C06270C" w14:textId="77777777" w:rsidR="003C1D59" w:rsidRPr="0049272B" w:rsidRDefault="003C1D59" w:rsidP="0089515B">
      <w:pPr>
        <w:widowControl w:val="0"/>
        <w:autoSpaceDE w:val="0"/>
        <w:autoSpaceDN w:val="0"/>
        <w:adjustRightInd w:val="0"/>
        <w:spacing w:line="312" w:lineRule="auto"/>
        <w:jc w:val="both"/>
        <w:rPr>
          <w:rFonts w:ascii="Arial" w:hAnsi="Arial" w:cs="Arial"/>
          <w:sz w:val="22"/>
          <w:szCs w:val="22"/>
          <w:lang w:val="en-US"/>
        </w:rPr>
      </w:pPr>
    </w:p>
    <w:p w14:paraId="1314E2E2" w14:textId="44A8DCD5" w:rsidR="0036082D" w:rsidRPr="00F129BB" w:rsidRDefault="005F1612" w:rsidP="000B7C98">
      <w:pPr>
        <w:widowControl w:val="0"/>
        <w:autoSpaceDE w:val="0"/>
        <w:autoSpaceDN w:val="0"/>
        <w:adjustRightInd w:val="0"/>
        <w:spacing w:line="320" w:lineRule="atLeast"/>
        <w:jc w:val="both"/>
        <w:rPr>
          <w:rFonts w:ascii="Arial" w:hAnsi="Arial" w:cs="Arial"/>
          <w:sz w:val="22"/>
          <w:szCs w:val="22"/>
          <w:u w:val="single"/>
        </w:rPr>
      </w:pPr>
      <w:r>
        <w:rPr>
          <w:rFonts w:ascii="Gotham Book" w:hAnsi="Gotham Book"/>
          <w:sz w:val="22"/>
          <w:u w:val="single"/>
        </w:rPr>
        <w:t xml:space="preserve">CEWE Fototipps: </w:t>
      </w:r>
      <w:r w:rsidR="00971030">
        <w:rPr>
          <w:rFonts w:ascii="Gotham Book" w:hAnsi="Gotham Book"/>
          <w:sz w:val="22"/>
          <w:u w:val="single"/>
        </w:rPr>
        <w:t>So kommt der Winter groß heraus</w:t>
      </w:r>
    </w:p>
    <w:p w14:paraId="7121A7DF" w14:textId="77777777" w:rsidR="008E3299" w:rsidRDefault="008E3299" w:rsidP="006E27BA">
      <w:pPr>
        <w:widowControl w:val="0"/>
        <w:autoSpaceDE w:val="0"/>
        <w:autoSpaceDN w:val="0"/>
        <w:adjustRightInd w:val="0"/>
        <w:spacing w:line="320" w:lineRule="atLeast"/>
        <w:rPr>
          <w:rFonts w:ascii="Gotham Bold" w:hAnsi="Gotham Bold"/>
        </w:rPr>
      </w:pPr>
    </w:p>
    <w:p w14:paraId="2350C4C1" w14:textId="19FB399E" w:rsidR="00323F6E" w:rsidRDefault="00E6462E" w:rsidP="006E27BA">
      <w:pPr>
        <w:widowControl w:val="0"/>
        <w:autoSpaceDE w:val="0"/>
        <w:autoSpaceDN w:val="0"/>
        <w:adjustRightInd w:val="0"/>
        <w:spacing w:line="320" w:lineRule="atLeast"/>
        <w:rPr>
          <w:rFonts w:ascii="Gotham Bold" w:hAnsi="Gotham Bold"/>
        </w:rPr>
      </w:pPr>
      <w:r>
        <w:rPr>
          <w:rFonts w:ascii="Gotham Bold" w:hAnsi="Gotham Bold"/>
        </w:rPr>
        <w:t>E</w:t>
      </w:r>
      <w:r w:rsidR="00971030">
        <w:rPr>
          <w:rFonts w:ascii="Gotham Bold" w:hAnsi="Gotham Bold"/>
        </w:rPr>
        <w:t>iskalte Schönheiten</w:t>
      </w:r>
    </w:p>
    <w:p w14:paraId="42AE8357" w14:textId="6D19888C" w:rsidR="00BB255D" w:rsidRDefault="00BB255D" w:rsidP="00971030">
      <w:pPr>
        <w:widowControl w:val="0"/>
        <w:autoSpaceDE w:val="0"/>
        <w:autoSpaceDN w:val="0"/>
        <w:adjustRightInd w:val="0"/>
        <w:spacing w:line="320" w:lineRule="atLeast"/>
        <w:jc w:val="both"/>
        <w:rPr>
          <w:rFonts w:ascii="Gotham Book" w:hAnsi="Gotham Book"/>
          <w:spacing w:val="-4"/>
          <w:sz w:val="22"/>
          <w:szCs w:val="22"/>
        </w:rPr>
      </w:pPr>
    </w:p>
    <w:p w14:paraId="3BF179B2" w14:textId="2232C09B" w:rsidR="00BB255D" w:rsidRDefault="00E6462E" w:rsidP="00BB255D">
      <w:pPr>
        <w:widowControl w:val="0"/>
        <w:numPr>
          <w:ilvl w:val="0"/>
          <w:numId w:val="6"/>
        </w:numPr>
        <w:autoSpaceDE w:val="0"/>
        <w:autoSpaceDN w:val="0"/>
        <w:adjustRightInd w:val="0"/>
        <w:spacing w:line="320" w:lineRule="atLeast"/>
        <w:jc w:val="both"/>
        <w:rPr>
          <w:rFonts w:ascii="Gotham Book" w:hAnsi="Gotham Book"/>
          <w:spacing w:val="-4"/>
          <w:sz w:val="22"/>
          <w:szCs w:val="22"/>
        </w:rPr>
      </w:pPr>
      <w:r>
        <w:rPr>
          <w:rFonts w:ascii="Gotham Book" w:hAnsi="Gotham Book"/>
          <w:spacing w:val="-4"/>
          <w:sz w:val="22"/>
          <w:szCs w:val="22"/>
        </w:rPr>
        <w:t xml:space="preserve">Die Faszination von </w:t>
      </w:r>
      <w:r w:rsidR="00971030">
        <w:rPr>
          <w:rFonts w:ascii="Gotham Book" w:hAnsi="Gotham Book"/>
          <w:spacing w:val="-4"/>
          <w:sz w:val="22"/>
          <w:szCs w:val="22"/>
        </w:rPr>
        <w:t xml:space="preserve">Eis und Schnee </w:t>
      </w:r>
      <w:r>
        <w:rPr>
          <w:rFonts w:ascii="Gotham Book" w:hAnsi="Gotham Book"/>
          <w:spacing w:val="-4"/>
          <w:sz w:val="22"/>
          <w:szCs w:val="22"/>
        </w:rPr>
        <w:t>in einem Foto</w:t>
      </w:r>
      <w:r w:rsidR="00971030">
        <w:rPr>
          <w:rFonts w:ascii="Gotham Book" w:hAnsi="Gotham Book"/>
          <w:spacing w:val="-4"/>
          <w:sz w:val="22"/>
          <w:szCs w:val="22"/>
        </w:rPr>
        <w:t xml:space="preserve"> festhalten</w:t>
      </w:r>
    </w:p>
    <w:p w14:paraId="39D67A61" w14:textId="75202432" w:rsidR="00785E2B" w:rsidRDefault="00971030" w:rsidP="00BB255D">
      <w:pPr>
        <w:widowControl w:val="0"/>
        <w:numPr>
          <w:ilvl w:val="0"/>
          <w:numId w:val="6"/>
        </w:numPr>
        <w:autoSpaceDE w:val="0"/>
        <w:autoSpaceDN w:val="0"/>
        <w:adjustRightInd w:val="0"/>
        <w:spacing w:line="320" w:lineRule="atLeast"/>
        <w:jc w:val="both"/>
        <w:rPr>
          <w:rFonts w:ascii="Gotham Book" w:hAnsi="Gotham Book"/>
          <w:spacing w:val="-4"/>
          <w:sz w:val="22"/>
          <w:szCs w:val="22"/>
        </w:rPr>
      </w:pPr>
      <w:r>
        <w:rPr>
          <w:rFonts w:ascii="Gotham Book" w:hAnsi="Gotham Book"/>
          <w:spacing w:val="-4"/>
          <w:sz w:val="22"/>
          <w:szCs w:val="22"/>
        </w:rPr>
        <w:t>Klirrende Kälte als Titelmotiv für den CEWE KALENDER 2018</w:t>
      </w:r>
    </w:p>
    <w:p w14:paraId="7421B779" w14:textId="1013C10B" w:rsidR="005F1612" w:rsidRPr="00971030" w:rsidRDefault="00971030" w:rsidP="005F1612">
      <w:pPr>
        <w:widowControl w:val="0"/>
        <w:numPr>
          <w:ilvl w:val="0"/>
          <w:numId w:val="6"/>
        </w:numPr>
        <w:autoSpaceDE w:val="0"/>
        <w:autoSpaceDN w:val="0"/>
        <w:adjustRightInd w:val="0"/>
        <w:spacing w:line="320" w:lineRule="atLeast"/>
        <w:jc w:val="both"/>
        <w:rPr>
          <w:rFonts w:ascii="Gotham Book" w:hAnsi="Gotham Book"/>
          <w:spacing w:val="-4"/>
          <w:sz w:val="22"/>
          <w:szCs w:val="22"/>
        </w:rPr>
      </w:pPr>
      <w:r>
        <w:rPr>
          <w:rFonts w:ascii="Gotham Book" w:hAnsi="Gotham Book"/>
          <w:spacing w:val="-4"/>
          <w:sz w:val="22"/>
          <w:szCs w:val="22"/>
        </w:rPr>
        <w:t>Frostige Kunstwerke</w:t>
      </w:r>
      <w:r w:rsidR="00E6462E">
        <w:rPr>
          <w:rFonts w:ascii="Gotham Book" w:hAnsi="Gotham Book"/>
          <w:spacing w:val="-4"/>
          <w:sz w:val="22"/>
          <w:szCs w:val="22"/>
        </w:rPr>
        <w:t>: CEWE WANDBILDER</w:t>
      </w:r>
      <w:r>
        <w:rPr>
          <w:rFonts w:ascii="Gotham Book" w:hAnsi="Gotham Book"/>
          <w:spacing w:val="-4"/>
          <w:sz w:val="22"/>
          <w:szCs w:val="22"/>
        </w:rPr>
        <w:t xml:space="preserve"> für ein schönes Zuhause</w:t>
      </w:r>
    </w:p>
    <w:p w14:paraId="4C888DCC" w14:textId="77777777" w:rsidR="00C978EC" w:rsidRPr="0089515B" w:rsidRDefault="00C978EC" w:rsidP="0089515B">
      <w:pPr>
        <w:widowControl w:val="0"/>
        <w:autoSpaceDE w:val="0"/>
        <w:autoSpaceDN w:val="0"/>
        <w:adjustRightInd w:val="0"/>
        <w:spacing w:line="312" w:lineRule="auto"/>
        <w:jc w:val="both"/>
        <w:rPr>
          <w:rFonts w:ascii="Arial" w:hAnsi="Arial" w:cs="Arial"/>
          <w:i/>
          <w:sz w:val="22"/>
          <w:szCs w:val="22"/>
        </w:rPr>
      </w:pPr>
    </w:p>
    <w:p w14:paraId="2DB4BA3B" w14:textId="626FE55F" w:rsidR="008D4BFC" w:rsidRDefault="005709FC" w:rsidP="00B657C9">
      <w:pPr>
        <w:widowControl w:val="0"/>
        <w:autoSpaceDE w:val="0"/>
        <w:autoSpaceDN w:val="0"/>
        <w:adjustRightInd w:val="0"/>
        <w:spacing w:line="300" w:lineRule="atLeast"/>
        <w:jc w:val="both"/>
        <w:rPr>
          <w:rFonts w:ascii="Gotham Book" w:hAnsi="Gotham Book"/>
          <w:i/>
          <w:sz w:val="22"/>
        </w:rPr>
      </w:pPr>
      <w:r w:rsidRPr="008F7CA1">
        <w:rPr>
          <w:rFonts w:ascii="Gotham Book" w:hAnsi="Gotham Book"/>
          <w:i/>
          <w:sz w:val="22"/>
        </w:rPr>
        <w:t xml:space="preserve">Oldenburg, </w:t>
      </w:r>
      <w:r w:rsidR="009B35E3">
        <w:rPr>
          <w:rFonts w:ascii="Gotham Book" w:hAnsi="Gotham Book"/>
          <w:i/>
          <w:sz w:val="22"/>
        </w:rPr>
        <w:t>29. November</w:t>
      </w:r>
      <w:r w:rsidRPr="008F7CA1">
        <w:rPr>
          <w:rFonts w:ascii="Gotham Book" w:hAnsi="Gotham Book"/>
          <w:i/>
          <w:sz w:val="22"/>
        </w:rPr>
        <w:t xml:space="preserve"> 201</w:t>
      </w:r>
      <w:r w:rsidR="00640127" w:rsidRPr="008F7CA1">
        <w:rPr>
          <w:rFonts w:ascii="Gotham Book" w:hAnsi="Gotham Book"/>
          <w:i/>
          <w:sz w:val="22"/>
        </w:rPr>
        <w:t>7</w:t>
      </w:r>
      <w:r w:rsidR="00A233AA" w:rsidRPr="008F7CA1">
        <w:rPr>
          <w:rFonts w:ascii="Gotham Book" w:hAnsi="Gotham Book"/>
          <w:i/>
          <w:sz w:val="22"/>
        </w:rPr>
        <w:t>.</w:t>
      </w:r>
      <w:r w:rsidR="00906FB0" w:rsidRPr="008F7CA1">
        <w:rPr>
          <w:rFonts w:ascii="Gotham Book" w:hAnsi="Gotham Book"/>
          <w:i/>
          <w:sz w:val="22"/>
        </w:rPr>
        <w:t xml:space="preserve"> </w:t>
      </w:r>
      <w:r w:rsidR="00DC4EB3">
        <w:rPr>
          <w:rFonts w:ascii="Gotham Book" w:hAnsi="Gotham Book"/>
          <w:i/>
          <w:sz w:val="22"/>
        </w:rPr>
        <w:t>Wenn die Temperaturen unter Null Grad sinken</w:t>
      </w:r>
      <w:r w:rsidR="00E6462E">
        <w:rPr>
          <w:rFonts w:ascii="Gotham Book" w:hAnsi="Gotham Book"/>
          <w:i/>
          <w:sz w:val="22"/>
        </w:rPr>
        <w:t xml:space="preserve"> beginnt für Naturfreunde und Fotografen eine spannende Zeit. Mit Schnee und Eis überzogen, bietet die Natur im Winter einzigartige Schauspiele.</w:t>
      </w:r>
      <w:r w:rsidR="00351E53">
        <w:rPr>
          <w:rFonts w:ascii="Gotham Book" w:hAnsi="Gotham Book"/>
          <w:i/>
          <w:sz w:val="22"/>
        </w:rPr>
        <w:t xml:space="preserve"> </w:t>
      </w:r>
      <w:r w:rsidR="00DE35A2" w:rsidRPr="00DE35A2">
        <w:rPr>
          <w:rFonts w:ascii="Gotham Book" w:hAnsi="Gotham Book"/>
          <w:sz w:val="22"/>
        </w:rPr>
        <w:t>CEWE</w:t>
      </w:r>
      <w:r w:rsidR="00DE35A2">
        <w:rPr>
          <w:rFonts w:ascii="Gotham Book" w:hAnsi="Gotham Book"/>
          <w:i/>
          <w:sz w:val="22"/>
        </w:rPr>
        <w:t xml:space="preserve"> gibt Tipps</w:t>
      </w:r>
      <w:r w:rsidR="00E6462E">
        <w:rPr>
          <w:rFonts w:ascii="Gotham Book" w:hAnsi="Gotham Book"/>
          <w:i/>
          <w:sz w:val="22"/>
        </w:rPr>
        <w:t>, wie man die eiska</w:t>
      </w:r>
      <w:r w:rsidR="00362198">
        <w:rPr>
          <w:rFonts w:ascii="Gotham Book" w:hAnsi="Gotham Book"/>
          <w:i/>
          <w:sz w:val="22"/>
        </w:rPr>
        <w:t>lten Schönheiten auf einem Foto</w:t>
      </w:r>
      <w:r w:rsidR="000B7C98">
        <w:rPr>
          <w:rFonts w:ascii="Gotham Book" w:hAnsi="Gotham Book"/>
          <w:i/>
          <w:sz w:val="22"/>
        </w:rPr>
        <w:t xml:space="preserve"> </w:t>
      </w:r>
      <w:r w:rsidR="00E6462E">
        <w:rPr>
          <w:rFonts w:ascii="Gotham Book" w:hAnsi="Gotham Book"/>
          <w:i/>
          <w:sz w:val="22"/>
        </w:rPr>
        <w:t xml:space="preserve">inszeniert und eine Auswahl inspirierender Motive erhält, die sich zu wunderschönen Fotoprodukten gestalten lassen. </w:t>
      </w:r>
    </w:p>
    <w:p w14:paraId="09592B39" w14:textId="77777777" w:rsidR="005F1612" w:rsidRDefault="005F1612" w:rsidP="003B5D56">
      <w:pPr>
        <w:widowControl w:val="0"/>
        <w:autoSpaceDE w:val="0"/>
        <w:autoSpaceDN w:val="0"/>
        <w:adjustRightInd w:val="0"/>
        <w:spacing w:line="320" w:lineRule="atLeast"/>
        <w:jc w:val="both"/>
        <w:rPr>
          <w:rFonts w:ascii="Gotham Book" w:hAnsi="Gotham Book"/>
          <w:sz w:val="22"/>
        </w:rPr>
      </w:pPr>
    </w:p>
    <w:p w14:paraId="3CDBEF9E" w14:textId="73AF1EF0" w:rsidR="00A66032" w:rsidRPr="00A66032" w:rsidRDefault="00F20B74" w:rsidP="003B5D56">
      <w:pPr>
        <w:widowControl w:val="0"/>
        <w:autoSpaceDE w:val="0"/>
        <w:autoSpaceDN w:val="0"/>
        <w:adjustRightInd w:val="0"/>
        <w:spacing w:line="320" w:lineRule="atLeast"/>
        <w:jc w:val="both"/>
        <w:rPr>
          <w:rFonts w:ascii="Gotham Bold" w:hAnsi="Gotham Bold"/>
          <w:sz w:val="22"/>
        </w:rPr>
      </w:pPr>
      <w:r>
        <w:rPr>
          <w:rFonts w:ascii="Gotham Bold" w:hAnsi="Gotham Bold"/>
          <w:sz w:val="22"/>
        </w:rPr>
        <w:t>Dem Winter</w:t>
      </w:r>
      <w:r w:rsidR="007922F1">
        <w:rPr>
          <w:rFonts w:ascii="Gotham Bold" w:hAnsi="Gotham Bold"/>
          <w:sz w:val="22"/>
        </w:rPr>
        <w:t xml:space="preserve"> auf der Spur</w:t>
      </w:r>
      <w:r w:rsidR="008D4BFC">
        <w:rPr>
          <w:rFonts w:ascii="Gotham Bold" w:hAnsi="Gotham Bold"/>
          <w:sz w:val="22"/>
        </w:rPr>
        <w:t xml:space="preserve"> – Tipps für </w:t>
      </w:r>
      <w:r w:rsidR="007922F1">
        <w:rPr>
          <w:rFonts w:ascii="Gotham Bold" w:hAnsi="Gotham Bold"/>
          <w:sz w:val="22"/>
        </w:rPr>
        <w:t>faszinierende Fotos</w:t>
      </w:r>
    </w:p>
    <w:p w14:paraId="43308ACC" w14:textId="07675641" w:rsidR="00AE72FD" w:rsidRDefault="007922F1" w:rsidP="00080EB1">
      <w:pPr>
        <w:pStyle w:val="UMPR-Text"/>
        <w:jc w:val="both"/>
        <w:rPr>
          <w:rFonts w:ascii="Gotham Book" w:hAnsi="Gotham Book"/>
          <w:sz w:val="22"/>
        </w:rPr>
      </w:pPr>
      <w:r>
        <w:rPr>
          <w:rFonts w:ascii="Gotham Book" w:hAnsi="Gotham Book"/>
          <w:sz w:val="22"/>
        </w:rPr>
        <w:t>Während eines S</w:t>
      </w:r>
      <w:r w:rsidRPr="00CB3272">
        <w:rPr>
          <w:rFonts w:ascii="Gotham Book" w:hAnsi="Gotham Book"/>
          <w:sz w:val="22"/>
        </w:rPr>
        <w:t xml:space="preserve">paziergangs </w:t>
      </w:r>
      <w:r>
        <w:rPr>
          <w:rFonts w:ascii="Gotham Book" w:hAnsi="Gotham Book"/>
          <w:sz w:val="22"/>
        </w:rPr>
        <w:t>durch die</w:t>
      </w:r>
      <w:r w:rsidRPr="00CB3272">
        <w:rPr>
          <w:rFonts w:ascii="Gotham Book" w:hAnsi="Gotham Book"/>
          <w:sz w:val="22"/>
        </w:rPr>
        <w:t xml:space="preserve"> imposante Winterwelt </w:t>
      </w:r>
      <w:r>
        <w:rPr>
          <w:rFonts w:ascii="Gotham Book" w:hAnsi="Gotham Book"/>
          <w:sz w:val="22"/>
        </w:rPr>
        <w:t xml:space="preserve">lassen sich </w:t>
      </w:r>
      <w:r w:rsidR="00EB26B2">
        <w:rPr>
          <w:rFonts w:ascii="Gotham Book" w:hAnsi="Gotham Book"/>
          <w:sz w:val="22"/>
        </w:rPr>
        <w:t>große und kleine</w:t>
      </w:r>
      <w:r>
        <w:rPr>
          <w:rFonts w:ascii="Gotham Book" w:hAnsi="Gotham Book"/>
          <w:sz w:val="22"/>
        </w:rPr>
        <w:t xml:space="preserve"> Naturschönheiten entdecken</w:t>
      </w:r>
      <w:r w:rsidR="008328FB">
        <w:rPr>
          <w:rFonts w:ascii="Gotham Book" w:hAnsi="Gotham Book"/>
          <w:sz w:val="22"/>
        </w:rPr>
        <w:t>. Von</w:t>
      </w:r>
      <w:r w:rsidRPr="00CB3272">
        <w:rPr>
          <w:rFonts w:ascii="Gotham Book" w:hAnsi="Gotham Book"/>
          <w:sz w:val="22"/>
        </w:rPr>
        <w:t xml:space="preserve"> </w:t>
      </w:r>
      <w:r w:rsidR="00CE7D9B">
        <w:rPr>
          <w:rFonts w:ascii="Gotham Book" w:hAnsi="Gotham Book"/>
          <w:sz w:val="22"/>
        </w:rPr>
        <w:t>imposanten</w:t>
      </w:r>
      <w:r w:rsidR="00EB26B2">
        <w:rPr>
          <w:rFonts w:ascii="Gotham Book" w:hAnsi="Gotham Book"/>
          <w:sz w:val="22"/>
        </w:rPr>
        <w:t xml:space="preserve"> Schnee</w:t>
      </w:r>
      <w:r w:rsidR="00EB26B2">
        <w:rPr>
          <w:rFonts w:ascii="Gotham Book" w:hAnsi="Gotham Book"/>
          <w:sz w:val="22"/>
        </w:rPr>
        <w:softHyphen/>
        <w:t xml:space="preserve">landschaften </w:t>
      </w:r>
      <w:r w:rsidR="008328FB">
        <w:rPr>
          <w:rFonts w:ascii="Gotham Book" w:hAnsi="Gotham Book"/>
          <w:sz w:val="22"/>
        </w:rPr>
        <w:t>bis</w:t>
      </w:r>
      <w:r w:rsidR="00EB26B2">
        <w:rPr>
          <w:rFonts w:ascii="Gotham Book" w:hAnsi="Gotham Book"/>
          <w:sz w:val="22"/>
        </w:rPr>
        <w:t xml:space="preserve"> zarte</w:t>
      </w:r>
      <w:r w:rsidR="008328FB">
        <w:rPr>
          <w:rFonts w:ascii="Gotham Book" w:hAnsi="Gotham Book"/>
          <w:sz w:val="22"/>
        </w:rPr>
        <w:t>n</w:t>
      </w:r>
      <w:r w:rsidR="00EB26B2">
        <w:rPr>
          <w:rFonts w:ascii="Gotham Book" w:hAnsi="Gotham Book"/>
          <w:sz w:val="22"/>
        </w:rPr>
        <w:t xml:space="preserve"> </w:t>
      </w:r>
      <w:r w:rsidR="0077376E">
        <w:rPr>
          <w:rFonts w:ascii="Gotham Book" w:hAnsi="Gotham Book"/>
          <w:sz w:val="22"/>
        </w:rPr>
        <w:t>Pflanzen, die</w:t>
      </w:r>
      <w:r w:rsidR="00EB26B2">
        <w:rPr>
          <w:rFonts w:ascii="Gotham Book" w:hAnsi="Gotham Book"/>
          <w:sz w:val="22"/>
        </w:rPr>
        <w:t xml:space="preserve"> von </w:t>
      </w:r>
      <w:r w:rsidR="0062346B">
        <w:rPr>
          <w:rFonts w:ascii="Gotham Book" w:hAnsi="Gotham Book"/>
          <w:sz w:val="22"/>
        </w:rPr>
        <w:t xml:space="preserve">Eis </w:t>
      </w:r>
      <w:r w:rsidR="00EB26B2">
        <w:rPr>
          <w:rFonts w:ascii="Gotham Book" w:hAnsi="Gotham Book"/>
          <w:sz w:val="22"/>
        </w:rPr>
        <w:t xml:space="preserve">und Schnee </w:t>
      </w:r>
      <w:bookmarkStart w:id="0" w:name="_GoBack"/>
      <w:bookmarkEnd w:id="0"/>
      <w:r w:rsidR="00080EB1">
        <w:rPr>
          <w:rFonts w:ascii="Gotham Book" w:hAnsi="Gotham Book"/>
          <w:sz w:val="22"/>
        </w:rPr>
        <w:t>ummantelt</w:t>
      </w:r>
      <w:r w:rsidR="0062346B">
        <w:rPr>
          <w:rFonts w:ascii="Gotham Book" w:hAnsi="Gotham Book"/>
          <w:sz w:val="22"/>
        </w:rPr>
        <w:t xml:space="preserve"> </w:t>
      </w:r>
      <w:r w:rsidR="00080EB1">
        <w:rPr>
          <w:rFonts w:ascii="Gotham Book" w:hAnsi="Gotham Book"/>
          <w:sz w:val="22"/>
        </w:rPr>
        <w:t>sind,</w:t>
      </w:r>
      <w:r w:rsidR="00EB26B2">
        <w:rPr>
          <w:rFonts w:ascii="Gotham Book" w:hAnsi="Gotham Book"/>
          <w:sz w:val="22"/>
        </w:rPr>
        <w:t xml:space="preserve"> </w:t>
      </w:r>
      <w:r w:rsidR="008328FB">
        <w:rPr>
          <w:rFonts w:ascii="Gotham Book" w:hAnsi="Gotham Book"/>
          <w:sz w:val="22"/>
        </w:rPr>
        <w:t xml:space="preserve">bieten sich dem Betrachter eisige Motive, die das Herz erwärmen. Wie man die Schönheiten auf einem Foto </w:t>
      </w:r>
      <w:r w:rsidR="00080EB1">
        <w:rPr>
          <w:rFonts w:ascii="Gotham Book" w:hAnsi="Gotham Book"/>
          <w:sz w:val="22"/>
        </w:rPr>
        <w:t xml:space="preserve">gekonnt </w:t>
      </w:r>
      <w:r w:rsidR="008328FB">
        <w:rPr>
          <w:rFonts w:ascii="Gotham Book" w:hAnsi="Gotham Book"/>
          <w:sz w:val="22"/>
        </w:rPr>
        <w:t xml:space="preserve">dokumentieren kann, weiß </w:t>
      </w:r>
      <w:r w:rsidR="00223D14">
        <w:rPr>
          <w:rFonts w:ascii="Gotham Book" w:hAnsi="Gotham Book"/>
          <w:sz w:val="22"/>
        </w:rPr>
        <w:t xml:space="preserve">CEWE </w:t>
      </w:r>
      <w:r w:rsidR="0049272B" w:rsidRPr="00176DC7">
        <w:rPr>
          <w:rFonts w:ascii="Gotham Book" w:hAnsi="Gotham Book"/>
          <w:sz w:val="22"/>
        </w:rPr>
        <w:t>Foto-</w:t>
      </w:r>
      <w:r w:rsidR="00223D14" w:rsidRPr="00176DC7">
        <w:rPr>
          <w:rFonts w:ascii="Gotham Book" w:hAnsi="Gotham Book"/>
          <w:sz w:val="22"/>
        </w:rPr>
        <w:t>Experte</w:t>
      </w:r>
      <w:r w:rsidR="00223D14" w:rsidRPr="00E93D5F">
        <w:rPr>
          <w:rFonts w:ascii="Gotham Book" w:hAnsi="Gotham Book"/>
          <w:color w:val="FF0000"/>
          <w:sz w:val="22"/>
        </w:rPr>
        <w:t xml:space="preserve"> </w:t>
      </w:r>
      <w:r w:rsidR="008328FB">
        <w:rPr>
          <w:rFonts w:ascii="Gotham Book" w:hAnsi="Gotham Book"/>
          <w:sz w:val="22"/>
        </w:rPr>
        <w:t xml:space="preserve">Robert Geipel. </w:t>
      </w:r>
      <w:r w:rsidR="00080EB1">
        <w:rPr>
          <w:rFonts w:ascii="Gotham Book" w:hAnsi="Gotham Book"/>
          <w:sz w:val="22"/>
        </w:rPr>
        <w:t>So spielt neben der Wetterlage auch die Tageszeit eine entscheidende Roll</w:t>
      </w:r>
      <w:r w:rsidR="00F20B74">
        <w:rPr>
          <w:rFonts w:ascii="Gotham Book" w:hAnsi="Gotham Book"/>
          <w:sz w:val="22"/>
        </w:rPr>
        <w:t>e</w:t>
      </w:r>
      <w:r w:rsidR="00080EB1">
        <w:rPr>
          <w:rFonts w:ascii="Gotham Book" w:hAnsi="Gotham Book"/>
          <w:sz w:val="22"/>
        </w:rPr>
        <w:t xml:space="preserve"> für das</w:t>
      </w:r>
      <w:r w:rsidR="00F20B74">
        <w:rPr>
          <w:rFonts w:ascii="Gotham Book" w:hAnsi="Gotham Book"/>
          <w:sz w:val="22"/>
        </w:rPr>
        <w:t xml:space="preserve"> Gelingen von guten Aufnahmen. </w:t>
      </w:r>
      <w:r w:rsidR="00080EB1">
        <w:rPr>
          <w:rFonts w:ascii="Gotham Book" w:hAnsi="Gotham Book"/>
          <w:sz w:val="22"/>
        </w:rPr>
        <w:t>M</w:t>
      </w:r>
      <w:r w:rsidR="00F20B74">
        <w:rPr>
          <w:rFonts w:ascii="Gotham Book" w:hAnsi="Gotham Book"/>
          <w:sz w:val="22"/>
        </w:rPr>
        <w:t xml:space="preserve">orgens </w:t>
      </w:r>
      <w:r w:rsidR="008328FB" w:rsidRPr="008328FB">
        <w:rPr>
          <w:rFonts w:ascii="Gotham Book" w:hAnsi="Gotham Book"/>
          <w:sz w:val="22"/>
        </w:rPr>
        <w:t xml:space="preserve">oder </w:t>
      </w:r>
      <w:r w:rsidR="008328FB">
        <w:rPr>
          <w:rFonts w:ascii="Gotham Book" w:hAnsi="Gotham Book"/>
          <w:sz w:val="22"/>
        </w:rPr>
        <w:t xml:space="preserve">am </w:t>
      </w:r>
      <w:r w:rsidR="008328FB" w:rsidRPr="008328FB">
        <w:rPr>
          <w:rFonts w:ascii="Gotham Book" w:hAnsi="Gotham Book"/>
          <w:sz w:val="22"/>
        </w:rPr>
        <w:t xml:space="preserve">späten Nachmittag </w:t>
      </w:r>
      <w:r w:rsidR="0073776A">
        <w:rPr>
          <w:rFonts w:ascii="Gotham Book" w:hAnsi="Gotham Book"/>
          <w:sz w:val="22"/>
        </w:rPr>
        <w:t>betont</w:t>
      </w:r>
      <w:r w:rsidR="00080EB1">
        <w:rPr>
          <w:rFonts w:ascii="Gotham Book" w:hAnsi="Gotham Book"/>
          <w:sz w:val="22"/>
        </w:rPr>
        <w:t xml:space="preserve"> das zu diesen Zeiten</w:t>
      </w:r>
      <w:r w:rsidR="008328FB">
        <w:rPr>
          <w:rFonts w:ascii="Gotham Book" w:hAnsi="Gotham Book"/>
          <w:sz w:val="22"/>
        </w:rPr>
        <w:t xml:space="preserve"> flacher</w:t>
      </w:r>
      <w:r w:rsidR="00080EB1">
        <w:rPr>
          <w:rFonts w:ascii="Gotham Book" w:hAnsi="Gotham Book"/>
          <w:sz w:val="22"/>
        </w:rPr>
        <w:t xml:space="preserve">e Licht </w:t>
      </w:r>
      <w:r w:rsidR="0073776A">
        <w:rPr>
          <w:rFonts w:ascii="Gotham Book" w:hAnsi="Gotham Book"/>
          <w:sz w:val="22"/>
        </w:rPr>
        <w:t xml:space="preserve">Formen und </w:t>
      </w:r>
      <w:r w:rsidR="00080EB1">
        <w:rPr>
          <w:rFonts w:ascii="Gotham Book" w:hAnsi="Gotham Book"/>
          <w:sz w:val="22"/>
        </w:rPr>
        <w:t>Strukturen</w:t>
      </w:r>
      <w:r w:rsidR="008328FB">
        <w:rPr>
          <w:rFonts w:ascii="Gotham Book" w:hAnsi="Gotham Book"/>
          <w:sz w:val="22"/>
        </w:rPr>
        <w:t xml:space="preserve">. </w:t>
      </w:r>
      <w:r w:rsidR="00080EB1">
        <w:rPr>
          <w:rFonts w:ascii="Gotham Book" w:hAnsi="Gotham Book"/>
          <w:sz w:val="22"/>
        </w:rPr>
        <w:t xml:space="preserve">Wer also mit einer stimmungsvollen Landschaftsaufnahme liebäugelt sollte diesen Tipp bei seiner Tagesplanung berücksichtigen. </w:t>
      </w:r>
    </w:p>
    <w:p w14:paraId="6BD08625" w14:textId="77777777" w:rsidR="00F20B74" w:rsidRDefault="00F20B74" w:rsidP="00080EB1">
      <w:pPr>
        <w:pStyle w:val="UMPR-Text"/>
        <w:jc w:val="both"/>
        <w:rPr>
          <w:rFonts w:ascii="Gotham Book" w:hAnsi="Gotham Book"/>
          <w:sz w:val="22"/>
        </w:rPr>
      </w:pPr>
    </w:p>
    <w:p w14:paraId="39B73513" w14:textId="0469F601" w:rsidR="00F20B74" w:rsidRPr="00F46A91" w:rsidRDefault="00F20B74" w:rsidP="00F46A91">
      <w:pPr>
        <w:widowControl w:val="0"/>
        <w:autoSpaceDE w:val="0"/>
        <w:autoSpaceDN w:val="0"/>
        <w:adjustRightInd w:val="0"/>
        <w:spacing w:line="320" w:lineRule="atLeast"/>
        <w:jc w:val="both"/>
        <w:rPr>
          <w:rFonts w:ascii="Gotham Bold" w:hAnsi="Gotham Bold"/>
          <w:sz w:val="22"/>
        </w:rPr>
      </w:pPr>
      <w:r w:rsidRPr="00F46A91">
        <w:rPr>
          <w:rFonts w:ascii="Gotham Bold" w:hAnsi="Gotham Bold"/>
          <w:sz w:val="22"/>
        </w:rPr>
        <w:t xml:space="preserve">Kleine Kostbarkeiten </w:t>
      </w:r>
      <w:r w:rsidR="002E7747">
        <w:rPr>
          <w:rFonts w:ascii="Gotham Bold" w:hAnsi="Gotham Bold"/>
          <w:sz w:val="22"/>
        </w:rPr>
        <w:t>groß herausbringen</w:t>
      </w:r>
    </w:p>
    <w:p w14:paraId="71126397" w14:textId="55D695F9" w:rsidR="000011F4" w:rsidRPr="00176DC7" w:rsidRDefault="00E020DD" w:rsidP="000011F4">
      <w:pPr>
        <w:widowControl w:val="0"/>
        <w:autoSpaceDE w:val="0"/>
        <w:autoSpaceDN w:val="0"/>
        <w:adjustRightInd w:val="0"/>
        <w:spacing w:line="320" w:lineRule="atLeast"/>
        <w:jc w:val="both"/>
        <w:rPr>
          <w:rFonts w:ascii="Gotham Book" w:hAnsi="Gotham Book"/>
          <w:sz w:val="22"/>
        </w:rPr>
      </w:pPr>
      <w:r>
        <w:rPr>
          <w:rFonts w:ascii="Gotham Book" w:hAnsi="Gotham Book"/>
          <w:sz w:val="22"/>
        </w:rPr>
        <w:t>Die</w:t>
      </w:r>
      <w:r w:rsidR="00F46A91">
        <w:rPr>
          <w:rFonts w:ascii="Gotham Book" w:hAnsi="Gotham Book"/>
          <w:sz w:val="22"/>
        </w:rPr>
        <w:t xml:space="preserve"> Motivsu</w:t>
      </w:r>
      <w:r>
        <w:rPr>
          <w:rFonts w:ascii="Gotham Book" w:hAnsi="Gotham Book"/>
          <w:sz w:val="22"/>
        </w:rPr>
        <w:t>che durch die Winterlandschaft</w:t>
      </w:r>
      <w:r w:rsidR="00F46A91">
        <w:rPr>
          <w:rFonts w:ascii="Gotham Book" w:hAnsi="Gotham Book"/>
          <w:sz w:val="22"/>
        </w:rPr>
        <w:t xml:space="preserve"> wird mit besonderen Momentaufnahmen belohnt. </w:t>
      </w:r>
      <w:r w:rsidR="007A5D68">
        <w:rPr>
          <w:rFonts w:ascii="Gotham Book" w:hAnsi="Gotham Book"/>
          <w:sz w:val="22"/>
        </w:rPr>
        <w:t xml:space="preserve">Ist die Natur </w:t>
      </w:r>
      <w:r w:rsidR="00F46A91">
        <w:rPr>
          <w:rFonts w:ascii="Gotham Book" w:hAnsi="Gotham Book"/>
          <w:sz w:val="22"/>
        </w:rPr>
        <w:t xml:space="preserve">im Winter von einer Schneedecke überzogen, blitzt einem aufmerksamen Auge </w:t>
      </w:r>
      <w:r w:rsidR="007A5D68">
        <w:rPr>
          <w:rFonts w:ascii="Gotham Book" w:hAnsi="Gotham Book"/>
          <w:sz w:val="22"/>
        </w:rPr>
        <w:t xml:space="preserve">dennoch hier und da ihre Vielfalt </w:t>
      </w:r>
      <w:r w:rsidR="00F46A91">
        <w:rPr>
          <w:rFonts w:ascii="Gotham Book" w:hAnsi="Gotham Book"/>
          <w:sz w:val="22"/>
        </w:rPr>
        <w:t>entgegen. Detailaufnahmen, beispielsweise mit einer Makrolinse fotografiert</w:t>
      </w:r>
      <w:r w:rsidR="00DC6D0F">
        <w:rPr>
          <w:rFonts w:ascii="Gotham Book" w:hAnsi="Gotham Book"/>
          <w:sz w:val="22"/>
        </w:rPr>
        <w:t>,</w:t>
      </w:r>
      <w:r w:rsidR="00F46A91">
        <w:rPr>
          <w:rFonts w:ascii="Gotham Book" w:hAnsi="Gotham Book"/>
          <w:sz w:val="22"/>
        </w:rPr>
        <w:t xml:space="preserve"> bringen das Glitzern von </w:t>
      </w:r>
      <w:r w:rsidR="00006975">
        <w:rPr>
          <w:rFonts w:ascii="Gotham Book" w:hAnsi="Gotham Book"/>
          <w:sz w:val="22"/>
        </w:rPr>
        <w:t>Schnee und Eis groß heraus. Besonders schön sind dabei Farbakzente, die durch rote Beeren oder einzelne Blätter gesetzt werden.</w:t>
      </w:r>
      <w:r w:rsidR="001D7008">
        <w:rPr>
          <w:rFonts w:ascii="Gotham Book" w:hAnsi="Gotham Book"/>
          <w:sz w:val="22"/>
        </w:rPr>
        <w:t xml:space="preserve"> </w:t>
      </w:r>
      <w:r w:rsidR="001D7008" w:rsidRPr="00176DC7">
        <w:rPr>
          <w:rFonts w:ascii="Gotham Book" w:hAnsi="Gotham Book"/>
          <w:sz w:val="22"/>
        </w:rPr>
        <w:t>Diese</w:t>
      </w:r>
      <w:r w:rsidR="00E606C5">
        <w:rPr>
          <w:rFonts w:ascii="Gotham Book" w:hAnsi="Gotham Book"/>
          <w:sz w:val="22"/>
        </w:rPr>
        <w:t xml:space="preserve"> kommen durch CEWE WANDBILDER als</w:t>
      </w:r>
      <w:r w:rsidR="001D7008" w:rsidRPr="00176DC7">
        <w:rPr>
          <w:rFonts w:ascii="Gotham Book" w:hAnsi="Gotham Book"/>
          <w:sz w:val="22"/>
        </w:rPr>
        <w:t xml:space="preserve"> Gallery Print besonders gut zur Geltung. Der Direktdruck hinter Acrylglas, der anschließend mit einer Alu-Dibondplatte versiegelt wird, hebt starke Farbkontraste und glänzende Bildelemente optimal hervor. </w:t>
      </w:r>
      <w:r w:rsidR="00A469A2" w:rsidRPr="00176DC7">
        <w:rPr>
          <w:rFonts w:ascii="Gotham Book" w:hAnsi="Gotham Book"/>
          <w:sz w:val="22"/>
        </w:rPr>
        <w:t xml:space="preserve">Mystisch </w:t>
      </w:r>
      <w:r w:rsidR="00A469A2" w:rsidRPr="00176DC7">
        <w:rPr>
          <w:rFonts w:ascii="Gotham Book" w:hAnsi="Gotham Book"/>
          <w:sz w:val="22"/>
        </w:rPr>
        <w:lastRenderedPageBreak/>
        <w:t xml:space="preserve">anmutende Landschaften hingegen </w:t>
      </w:r>
      <w:r w:rsidR="00CC3032" w:rsidRPr="00176DC7">
        <w:rPr>
          <w:rFonts w:ascii="Gotham Book" w:hAnsi="Gotham Book"/>
          <w:sz w:val="22"/>
        </w:rPr>
        <w:t>entfalten</w:t>
      </w:r>
      <w:r w:rsidR="00A469A2" w:rsidRPr="00176DC7">
        <w:rPr>
          <w:rFonts w:ascii="Gotham Book" w:hAnsi="Gotham Book"/>
          <w:sz w:val="22"/>
        </w:rPr>
        <w:t xml:space="preserve"> direkt auf Alu-Dibond gedruckt </w:t>
      </w:r>
      <w:r w:rsidR="00CC3032" w:rsidRPr="00176DC7">
        <w:rPr>
          <w:rFonts w:ascii="Gotham Book" w:hAnsi="Gotham Book"/>
          <w:sz w:val="22"/>
        </w:rPr>
        <w:t>eine edle Wirkung</w:t>
      </w:r>
      <w:r w:rsidR="00A469A2" w:rsidRPr="00176DC7">
        <w:rPr>
          <w:rFonts w:ascii="Gotham Book" w:hAnsi="Gotham Book"/>
          <w:sz w:val="22"/>
        </w:rPr>
        <w:t>.</w:t>
      </w:r>
      <w:r w:rsidR="001D7008" w:rsidRPr="00176DC7">
        <w:rPr>
          <w:rFonts w:ascii="Gotham Book" w:hAnsi="Gotham Book"/>
          <w:sz w:val="22"/>
        </w:rPr>
        <w:t xml:space="preserve"> </w:t>
      </w:r>
      <w:r w:rsidR="00CC3032" w:rsidRPr="00176DC7">
        <w:rPr>
          <w:rFonts w:ascii="Gotham Book" w:hAnsi="Gotham Book"/>
          <w:sz w:val="22"/>
        </w:rPr>
        <w:t>So lässt sich durch verschiedene Materialien der CEWE WANDBILDER – ob als Premium Poster oder auf Holz, Hartschaum, Fotoleinwand, Alu-Dibond oder hinter Acrylglas gedruckt – die Wirkung des jeweiligen Motivs entscheidend mitbestimmen</w:t>
      </w:r>
      <w:r w:rsidR="000011F4" w:rsidRPr="00176DC7">
        <w:rPr>
          <w:rFonts w:ascii="Gotham Book" w:hAnsi="Gotham Book"/>
          <w:sz w:val="22"/>
        </w:rPr>
        <w:t>.</w:t>
      </w:r>
    </w:p>
    <w:p w14:paraId="2042D560" w14:textId="77777777" w:rsidR="00F20B74" w:rsidRPr="00176DC7" w:rsidRDefault="00F20B74" w:rsidP="00080EB1">
      <w:pPr>
        <w:pStyle w:val="UMPR-Text"/>
        <w:jc w:val="both"/>
        <w:rPr>
          <w:rFonts w:ascii="Gotham Book" w:hAnsi="Gotham Book"/>
          <w:sz w:val="22"/>
        </w:rPr>
      </w:pPr>
    </w:p>
    <w:p w14:paraId="57DBE5AA" w14:textId="2A06904A" w:rsidR="0062346B" w:rsidRPr="00D942E6" w:rsidRDefault="0062346B" w:rsidP="00EC5F79">
      <w:pPr>
        <w:widowControl w:val="0"/>
        <w:autoSpaceDE w:val="0"/>
        <w:autoSpaceDN w:val="0"/>
        <w:adjustRightInd w:val="0"/>
        <w:spacing w:line="320" w:lineRule="atLeast"/>
        <w:jc w:val="both"/>
        <w:rPr>
          <w:rFonts w:ascii="Gotham Bold" w:hAnsi="Gotham Bold"/>
          <w:sz w:val="22"/>
        </w:rPr>
      </w:pPr>
      <w:r w:rsidRPr="00D942E6">
        <w:rPr>
          <w:rFonts w:ascii="Gotham Bold" w:hAnsi="Gotham Bold"/>
          <w:sz w:val="22"/>
        </w:rPr>
        <w:t>Mit Handschuhen, Mütze und Reserve-Akku unterwegs</w:t>
      </w:r>
    </w:p>
    <w:p w14:paraId="05058CCD" w14:textId="6FB50D1E" w:rsidR="003C5FEE" w:rsidRDefault="004B464E" w:rsidP="003C5FEE">
      <w:pPr>
        <w:widowControl w:val="0"/>
        <w:autoSpaceDE w:val="0"/>
        <w:autoSpaceDN w:val="0"/>
        <w:adjustRightInd w:val="0"/>
        <w:spacing w:line="320" w:lineRule="atLeast"/>
        <w:jc w:val="both"/>
        <w:rPr>
          <w:rFonts w:ascii="Gotham Book" w:hAnsi="Gotham Book"/>
          <w:sz w:val="22"/>
        </w:rPr>
      </w:pPr>
      <w:r>
        <w:rPr>
          <w:rFonts w:ascii="Gotham Book" w:hAnsi="Gotham Book"/>
          <w:sz w:val="22"/>
        </w:rPr>
        <w:t xml:space="preserve">Dick eingepackt geht es durch den </w:t>
      </w:r>
      <w:r w:rsidR="00223D14">
        <w:rPr>
          <w:rFonts w:ascii="Gotham Book" w:hAnsi="Gotham Book"/>
          <w:sz w:val="22"/>
        </w:rPr>
        <w:t xml:space="preserve">Winter </w:t>
      </w:r>
      <w:r w:rsidR="003F1DE7">
        <w:rPr>
          <w:rFonts w:ascii="Gotham Book" w:hAnsi="Gotham Book"/>
          <w:sz w:val="22"/>
        </w:rPr>
        <w:t>– w</w:t>
      </w:r>
      <w:r w:rsidR="009D1D91">
        <w:rPr>
          <w:rFonts w:ascii="Gotham Book" w:hAnsi="Gotham Book"/>
          <w:sz w:val="22"/>
        </w:rPr>
        <w:t>ichtig für ausdauernde Fo</w:t>
      </w:r>
      <w:r w:rsidR="003F1DE7">
        <w:rPr>
          <w:rFonts w:ascii="Gotham Book" w:hAnsi="Gotham Book"/>
          <w:sz w:val="22"/>
        </w:rPr>
        <w:t>tografen: d</w:t>
      </w:r>
      <w:r w:rsidR="009D1D91">
        <w:rPr>
          <w:rFonts w:ascii="Gotham Book" w:hAnsi="Gotham Book"/>
          <w:sz w:val="22"/>
        </w:rPr>
        <w:t>e</w:t>
      </w:r>
      <w:r w:rsidR="00D764FA">
        <w:rPr>
          <w:rFonts w:ascii="Gotham Book" w:hAnsi="Gotham Book"/>
          <w:sz w:val="22"/>
        </w:rPr>
        <w:t>n Reserve-Akku oder die Powerbank</w:t>
      </w:r>
      <w:r w:rsidR="009D1D91">
        <w:rPr>
          <w:rFonts w:ascii="Gotham Book" w:hAnsi="Gotham Book"/>
          <w:sz w:val="22"/>
        </w:rPr>
        <w:t xml:space="preserve"> nicht vergessen. In der Kälte ist d</w:t>
      </w:r>
      <w:r w:rsidR="00F63E6C">
        <w:rPr>
          <w:rFonts w:ascii="Gotham Book" w:hAnsi="Gotham Book"/>
          <w:sz w:val="22"/>
        </w:rPr>
        <w:t>ie Lei</w:t>
      </w:r>
      <w:r w:rsidR="003F1DE7">
        <w:rPr>
          <w:rFonts w:ascii="Gotham Book" w:hAnsi="Gotham Book"/>
          <w:sz w:val="22"/>
        </w:rPr>
        <w:t>stung der Akkus geringer und dem Smartphone oder der Kamera geht buchstäblich der Saft aus</w:t>
      </w:r>
      <w:r w:rsidR="00F63E6C">
        <w:rPr>
          <w:rFonts w:ascii="Gotham Book" w:hAnsi="Gotham Book"/>
          <w:sz w:val="22"/>
        </w:rPr>
        <w:t xml:space="preserve">. </w:t>
      </w:r>
      <w:r w:rsidR="00223D14">
        <w:rPr>
          <w:rFonts w:ascii="Gotham Book" w:hAnsi="Gotham Book"/>
          <w:sz w:val="22"/>
        </w:rPr>
        <w:t>Praktischer Tipp von</w:t>
      </w:r>
      <w:r w:rsidR="008500DB">
        <w:rPr>
          <w:rFonts w:ascii="Gotham Book" w:hAnsi="Gotham Book"/>
          <w:sz w:val="22"/>
        </w:rPr>
        <w:t xml:space="preserve"> Robert Geipel: </w:t>
      </w:r>
      <w:r w:rsidR="003F1DE7">
        <w:rPr>
          <w:rFonts w:ascii="Gotham Book" w:hAnsi="Gotham Book"/>
          <w:sz w:val="22"/>
        </w:rPr>
        <w:t>Wirksam</w:t>
      </w:r>
      <w:r w:rsidR="00F63E6C">
        <w:rPr>
          <w:rFonts w:ascii="Gotham Book" w:hAnsi="Gotham Book"/>
          <w:sz w:val="22"/>
        </w:rPr>
        <w:t xml:space="preserve"> ist es, die </w:t>
      </w:r>
      <w:r w:rsidR="003F1DE7">
        <w:rPr>
          <w:rFonts w:ascii="Gotham Book" w:hAnsi="Gotham Book"/>
          <w:sz w:val="22"/>
        </w:rPr>
        <w:t>Geräte</w:t>
      </w:r>
      <w:r w:rsidR="00F63E6C">
        <w:rPr>
          <w:rFonts w:ascii="Gotham Book" w:hAnsi="Gotham Book"/>
          <w:sz w:val="22"/>
        </w:rPr>
        <w:t xml:space="preserve"> direkt am Körper a</w:t>
      </w:r>
      <w:r w:rsidR="003F1DE7">
        <w:rPr>
          <w:rFonts w:ascii="Gotham Book" w:hAnsi="Gotham Book"/>
          <w:sz w:val="22"/>
        </w:rPr>
        <w:t>ufzubewahren, um die Wärme für eine längere Akku-Laufzeit zu nutzen.</w:t>
      </w:r>
      <w:r w:rsidR="00F63E6C">
        <w:rPr>
          <w:rFonts w:ascii="Gotham Book" w:hAnsi="Gotham Book"/>
          <w:sz w:val="22"/>
        </w:rPr>
        <w:t xml:space="preserve"> </w:t>
      </w:r>
    </w:p>
    <w:p w14:paraId="78575765" w14:textId="12092CBA" w:rsidR="00592B6F" w:rsidRDefault="00592B6F" w:rsidP="00EC5F79">
      <w:pPr>
        <w:widowControl w:val="0"/>
        <w:autoSpaceDE w:val="0"/>
        <w:autoSpaceDN w:val="0"/>
        <w:adjustRightInd w:val="0"/>
        <w:spacing w:line="320" w:lineRule="atLeast"/>
        <w:jc w:val="both"/>
        <w:rPr>
          <w:rFonts w:ascii="Gotham Book" w:hAnsi="Gotham Book"/>
          <w:sz w:val="22"/>
        </w:rPr>
      </w:pPr>
    </w:p>
    <w:p w14:paraId="028C8894" w14:textId="3E042897" w:rsidR="000B7C98" w:rsidRPr="000B7C98" w:rsidRDefault="0029602B" w:rsidP="003B5D56">
      <w:pPr>
        <w:widowControl w:val="0"/>
        <w:autoSpaceDE w:val="0"/>
        <w:autoSpaceDN w:val="0"/>
        <w:adjustRightInd w:val="0"/>
        <w:spacing w:line="320" w:lineRule="atLeast"/>
        <w:jc w:val="both"/>
        <w:rPr>
          <w:rFonts w:ascii="Gotham Bold" w:hAnsi="Gotham Bold"/>
          <w:sz w:val="22"/>
        </w:rPr>
      </w:pPr>
      <w:r>
        <w:rPr>
          <w:rFonts w:ascii="Gotham Bold" w:hAnsi="Gotham Bold"/>
          <w:sz w:val="22"/>
        </w:rPr>
        <w:t>Aufs Eis gelegt – </w:t>
      </w:r>
      <w:r w:rsidR="002B0CA4">
        <w:rPr>
          <w:rFonts w:ascii="Gotham Bold" w:hAnsi="Gotham Bold"/>
          <w:sz w:val="22"/>
        </w:rPr>
        <w:t>mit</w:t>
      </w:r>
      <w:r w:rsidR="00BA5C99">
        <w:rPr>
          <w:rFonts w:ascii="Gotham Bold" w:hAnsi="Gotham Bold"/>
          <w:sz w:val="22"/>
        </w:rPr>
        <w:t xml:space="preserve"> Liebe zum Detail</w:t>
      </w:r>
    </w:p>
    <w:p w14:paraId="1AAB10DA" w14:textId="5FC4AB0D" w:rsidR="0091787B" w:rsidRPr="0091787B" w:rsidRDefault="0029602B" w:rsidP="0029602B">
      <w:pPr>
        <w:pStyle w:val="UMPR-Text"/>
        <w:jc w:val="both"/>
        <w:rPr>
          <w:rFonts w:ascii="Gotham Book" w:hAnsi="Gotham Book"/>
          <w:color w:val="FF0000"/>
          <w:sz w:val="22"/>
        </w:rPr>
      </w:pPr>
      <w:r>
        <w:rPr>
          <w:rFonts w:ascii="Gotham Book" w:hAnsi="Gotham Book"/>
          <w:sz w:val="22"/>
        </w:rPr>
        <w:t>Zugefrorene Gewässer laden</w:t>
      </w:r>
      <w:r w:rsidR="003C1723">
        <w:rPr>
          <w:rFonts w:ascii="Gotham Book" w:hAnsi="Gotham Book"/>
          <w:sz w:val="22"/>
        </w:rPr>
        <w:t xml:space="preserve"> zum Piro</w:t>
      </w:r>
      <w:r w:rsidRPr="00CB3272">
        <w:rPr>
          <w:rFonts w:ascii="Gotham Book" w:hAnsi="Gotham Book"/>
          <w:sz w:val="22"/>
        </w:rPr>
        <w:t>uettendrehen ein</w:t>
      </w:r>
      <w:r>
        <w:rPr>
          <w:rFonts w:ascii="Gotham Book" w:hAnsi="Gotham Book"/>
          <w:sz w:val="22"/>
        </w:rPr>
        <w:t xml:space="preserve"> </w:t>
      </w:r>
      <w:r>
        <w:rPr>
          <w:rFonts w:ascii="Gotham Book" w:hAnsi="Gotham Book"/>
          <w:sz w:val="22"/>
        </w:rPr>
        <w:softHyphen/>
      </w:r>
      <w:r>
        <w:rPr>
          <w:rFonts w:ascii="Gotham Book" w:hAnsi="Gotham Book"/>
          <w:sz w:val="22"/>
        </w:rPr>
        <w:softHyphen/>
        <w:t>– und zum Fotografieren</w:t>
      </w:r>
      <w:r w:rsidRPr="00CB3272">
        <w:rPr>
          <w:rFonts w:ascii="Gotham Book" w:hAnsi="Gotham Book"/>
          <w:sz w:val="22"/>
        </w:rPr>
        <w:t xml:space="preserve">. Um beim Schlittschuhfahren eine große Auswahl an </w:t>
      </w:r>
      <w:r>
        <w:rPr>
          <w:rFonts w:ascii="Gotham Book" w:hAnsi="Gotham Book"/>
          <w:sz w:val="22"/>
        </w:rPr>
        <w:t>Motiven zu erhalten, kann</w:t>
      </w:r>
      <w:r w:rsidRPr="00CB3272">
        <w:rPr>
          <w:rFonts w:ascii="Gotham Book" w:hAnsi="Gotham Book"/>
          <w:sz w:val="22"/>
        </w:rPr>
        <w:t xml:space="preserve"> mit unterschiedlichen Perspektiven </w:t>
      </w:r>
      <w:r>
        <w:rPr>
          <w:rFonts w:ascii="Gotham Book" w:hAnsi="Gotham Book"/>
          <w:sz w:val="22"/>
        </w:rPr>
        <w:t xml:space="preserve">und </w:t>
      </w:r>
      <w:r w:rsidRPr="00CB3272">
        <w:rPr>
          <w:rFonts w:ascii="Gotham Book" w:hAnsi="Gotham Book"/>
          <w:sz w:val="22"/>
        </w:rPr>
        <w:t>ungewöhnliche</w:t>
      </w:r>
      <w:r>
        <w:rPr>
          <w:rFonts w:ascii="Gotham Book" w:hAnsi="Gotham Book"/>
          <w:sz w:val="22"/>
        </w:rPr>
        <w:t>n</w:t>
      </w:r>
      <w:r w:rsidRPr="00CB3272">
        <w:rPr>
          <w:rFonts w:ascii="Gotham Book" w:hAnsi="Gotham Book"/>
          <w:sz w:val="22"/>
        </w:rPr>
        <w:t xml:space="preserve"> Standorte</w:t>
      </w:r>
      <w:r>
        <w:rPr>
          <w:rFonts w:ascii="Gotham Book" w:hAnsi="Gotham Book"/>
          <w:sz w:val="22"/>
        </w:rPr>
        <w:t xml:space="preserve">n gearbeitet werden. Spannung kommt ins Foto, wenn sich der </w:t>
      </w:r>
      <w:r w:rsidRPr="00CB3272">
        <w:rPr>
          <w:rFonts w:ascii="Gotham Book" w:hAnsi="Gotham Book"/>
          <w:sz w:val="22"/>
        </w:rPr>
        <w:t>Fotograf auch selbst</w:t>
      </w:r>
      <w:r>
        <w:rPr>
          <w:rFonts w:ascii="Gotham Book" w:hAnsi="Gotham Book"/>
          <w:sz w:val="22"/>
        </w:rPr>
        <w:t xml:space="preserve"> aufs Eis wagt</w:t>
      </w:r>
      <w:r w:rsidR="000B327F">
        <w:rPr>
          <w:rFonts w:ascii="Gotham Book" w:hAnsi="Gotham Book"/>
          <w:sz w:val="22"/>
        </w:rPr>
        <w:t xml:space="preserve">. </w:t>
      </w:r>
      <w:r w:rsidR="0091787B">
        <w:rPr>
          <w:rFonts w:ascii="Gotham Book" w:hAnsi="Gotham Book"/>
          <w:sz w:val="22"/>
        </w:rPr>
        <w:t xml:space="preserve">So lassen sich </w:t>
      </w:r>
      <w:r w:rsidR="00223D14">
        <w:rPr>
          <w:rFonts w:ascii="Gotham Book" w:hAnsi="Gotham Book"/>
          <w:sz w:val="22"/>
        </w:rPr>
        <w:t xml:space="preserve">beispielsweise </w:t>
      </w:r>
      <w:r w:rsidR="0091787B">
        <w:rPr>
          <w:rFonts w:ascii="Gotham Book" w:hAnsi="Gotham Book"/>
          <w:sz w:val="22"/>
        </w:rPr>
        <w:t xml:space="preserve">Detailaufnahmen von der Schlittschuhspitze im Eis machen, die später als großformatige Bilder die Wände zieren. </w:t>
      </w:r>
      <w:r w:rsidR="000B327F">
        <w:rPr>
          <w:rFonts w:ascii="Gotham Book" w:hAnsi="Gotham Book"/>
          <w:sz w:val="22"/>
        </w:rPr>
        <w:t>Besonders gut machen sich verschiedene Einstellungen von eine</w:t>
      </w:r>
      <w:r w:rsidR="0049272B">
        <w:rPr>
          <w:rFonts w:ascii="Gotham Book" w:hAnsi="Gotham Book"/>
          <w:sz w:val="22"/>
        </w:rPr>
        <w:t xml:space="preserve">m Motiv auf einem Kalenderblatt. </w:t>
      </w:r>
      <w:r w:rsidR="0049272B" w:rsidRPr="00176DC7">
        <w:rPr>
          <w:rFonts w:ascii="Gotham Book" w:hAnsi="Gotham Book"/>
          <w:sz w:val="22"/>
        </w:rPr>
        <w:t>Anhand einer Collage wird der Betrachter dann von den Details zur Panoramaaufnahme geleitet.</w:t>
      </w:r>
      <w:r w:rsidR="0049272B" w:rsidRPr="00E93D5F">
        <w:rPr>
          <w:rFonts w:ascii="Gotham Book" w:hAnsi="Gotham Book"/>
          <w:color w:val="FF0000"/>
          <w:sz w:val="22"/>
        </w:rPr>
        <w:t xml:space="preserve"> </w:t>
      </w:r>
      <w:r w:rsidR="000B327F">
        <w:rPr>
          <w:rFonts w:ascii="Gotham Book" w:hAnsi="Gotham Book"/>
          <w:sz w:val="22"/>
        </w:rPr>
        <w:t xml:space="preserve">Über </w:t>
      </w:r>
      <w:hyperlink r:id="rId7" w:history="1">
        <w:r w:rsidR="000B327F" w:rsidRPr="00F92EC0">
          <w:rPr>
            <w:rStyle w:val="Hyperlink"/>
            <w:rFonts w:ascii="Gotham Book" w:hAnsi="Gotham Book"/>
            <w:sz w:val="22"/>
          </w:rPr>
          <w:t>www.cewe.de</w:t>
        </w:r>
      </w:hyperlink>
      <w:r w:rsidR="000B327F">
        <w:rPr>
          <w:rFonts w:ascii="Gotham Book" w:hAnsi="Gotham Book"/>
          <w:sz w:val="22"/>
        </w:rPr>
        <w:t xml:space="preserve"> lassen sich verschiedene Formate und Kalendarien auswählen und mit den schönsten </w:t>
      </w:r>
      <w:r w:rsidR="00223D14">
        <w:rPr>
          <w:rFonts w:ascii="Gotham Book" w:hAnsi="Gotham Book"/>
          <w:sz w:val="22"/>
        </w:rPr>
        <w:t>Bildern</w:t>
      </w:r>
      <w:r w:rsidR="000B327F">
        <w:rPr>
          <w:rFonts w:ascii="Gotham Book" w:hAnsi="Gotham Book"/>
          <w:sz w:val="22"/>
        </w:rPr>
        <w:t xml:space="preserve"> zu einem ganz persönlichen CEWE KALENDER gestalten. </w:t>
      </w:r>
      <w:r w:rsidR="0091787B">
        <w:rPr>
          <w:rFonts w:ascii="Gotham Book" w:hAnsi="Gotham Book"/>
          <w:sz w:val="22"/>
        </w:rPr>
        <w:t xml:space="preserve">Tipp von Robert Geipel: Spannung </w:t>
      </w:r>
      <w:r w:rsidR="00F20B74">
        <w:rPr>
          <w:rFonts w:ascii="Gotham Book" w:hAnsi="Gotham Book"/>
          <w:sz w:val="22"/>
        </w:rPr>
        <w:t>kommt</w:t>
      </w:r>
      <w:r w:rsidR="0091787B">
        <w:rPr>
          <w:rFonts w:ascii="Gotham Book" w:hAnsi="Gotham Book"/>
          <w:sz w:val="22"/>
        </w:rPr>
        <w:t xml:space="preserve"> durch das Spiel mit </w:t>
      </w:r>
      <w:r w:rsidR="00A761D9">
        <w:rPr>
          <w:rFonts w:ascii="Gotham Book" w:hAnsi="Gotham Book"/>
          <w:sz w:val="22"/>
        </w:rPr>
        <w:t>Spiegelungen</w:t>
      </w:r>
      <w:r w:rsidR="00F20B74">
        <w:rPr>
          <w:rFonts w:ascii="Gotham Book" w:hAnsi="Gotham Book"/>
          <w:sz w:val="22"/>
        </w:rPr>
        <w:t xml:space="preserve"> </w:t>
      </w:r>
      <w:r w:rsidR="00223D14">
        <w:rPr>
          <w:rFonts w:ascii="Gotham Book" w:hAnsi="Gotham Book"/>
          <w:sz w:val="22"/>
        </w:rPr>
        <w:t xml:space="preserve">in die </w:t>
      </w:r>
      <w:r w:rsidR="00F20B74">
        <w:rPr>
          <w:rFonts w:ascii="Gotham Book" w:hAnsi="Gotham Book"/>
          <w:sz w:val="22"/>
        </w:rPr>
        <w:t>Aufnahme</w:t>
      </w:r>
      <w:r w:rsidR="004C1FE5">
        <w:rPr>
          <w:rFonts w:ascii="Gotham Book" w:hAnsi="Gotham Book"/>
          <w:sz w:val="22"/>
        </w:rPr>
        <w:t xml:space="preserve">. </w:t>
      </w:r>
      <w:r w:rsidR="0091787B">
        <w:rPr>
          <w:rFonts w:ascii="Gotham Book" w:hAnsi="Gotham Book"/>
          <w:sz w:val="22"/>
        </w:rPr>
        <w:t xml:space="preserve">So wirkt </w:t>
      </w:r>
      <w:r w:rsidR="004C1FE5">
        <w:rPr>
          <w:rFonts w:ascii="Gotham Book" w:hAnsi="Gotham Book"/>
          <w:sz w:val="22"/>
        </w:rPr>
        <w:t xml:space="preserve">beispielsweise </w:t>
      </w:r>
      <w:r w:rsidR="00A761D9">
        <w:rPr>
          <w:rFonts w:ascii="Gotham Book" w:hAnsi="Gotham Book"/>
          <w:sz w:val="22"/>
        </w:rPr>
        <w:t xml:space="preserve">die </w:t>
      </w:r>
      <w:r w:rsidR="004C1FE5">
        <w:rPr>
          <w:rFonts w:ascii="Gotham Book" w:hAnsi="Gotham Book"/>
          <w:sz w:val="22"/>
        </w:rPr>
        <w:t xml:space="preserve"> Schlittschuhkufe </w:t>
      </w:r>
      <w:r w:rsidR="0091787B">
        <w:rPr>
          <w:rFonts w:ascii="Gotham Book" w:hAnsi="Gotham Book"/>
          <w:sz w:val="22"/>
        </w:rPr>
        <w:t>auf der glatten Eisfläche</w:t>
      </w:r>
      <w:r w:rsidR="00A761D9">
        <w:rPr>
          <w:rFonts w:ascii="Gotham Book" w:hAnsi="Gotham Book"/>
          <w:sz w:val="22"/>
        </w:rPr>
        <w:t xml:space="preserve"> besonders dynamisch</w:t>
      </w:r>
      <w:r w:rsidR="0091787B">
        <w:rPr>
          <w:rFonts w:ascii="Gotham Book" w:hAnsi="Gotham Book"/>
          <w:sz w:val="22"/>
        </w:rPr>
        <w:t xml:space="preserve">. </w:t>
      </w:r>
    </w:p>
    <w:p w14:paraId="24DB66F7" w14:textId="77777777" w:rsidR="00437694" w:rsidRDefault="00437694" w:rsidP="003B5D56">
      <w:pPr>
        <w:widowControl w:val="0"/>
        <w:autoSpaceDE w:val="0"/>
        <w:autoSpaceDN w:val="0"/>
        <w:adjustRightInd w:val="0"/>
        <w:spacing w:line="320" w:lineRule="atLeast"/>
        <w:jc w:val="both"/>
        <w:rPr>
          <w:rFonts w:ascii="Gotham Book" w:hAnsi="Gotham Book"/>
          <w:sz w:val="22"/>
        </w:rPr>
      </w:pPr>
    </w:p>
    <w:p w14:paraId="0194DD64" w14:textId="6916848A" w:rsidR="008233A6" w:rsidRDefault="00020E99" w:rsidP="008233A6">
      <w:pPr>
        <w:widowControl w:val="0"/>
        <w:autoSpaceDE w:val="0"/>
        <w:autoSpaceDN w:val="0"/>
        <w:adjustRightInd w:val="0"/>
        <w:spacing w:line="320" w:lineRule="atLeast"/>
        <w:jc w:val="both"/>
        <w:rPr>
          <w:rFonts w:ascii="Gotham Bold" w:hAnsi="Gotham Bold"/>
          <w:sz w:val="22"/>
        </w:rPr>
      </w:pPr>
      <w:r>
        <w:rPr>
          <w:rFonts w:ascii="Gotham Bold" w:hAnsi="Gotham Bold"/>
          <w:sz w:val="22"/>
        </w:rPr>
        <w:t>Frostige Impressionen</w:t>
      </w:r>
      <w:r w:rsidR="008A0A61">
        <w:rPr>
          <w:rFonts w:ascii="Gotham Bold" w:hAnsi="Gotham Bold"/>
          <w:sz w:val="22"/>
        </w:rPr>
        <w:t xml:space="preserve"> </w:t>
      </w:r>
      <w:r>
        <w:rPr>
          <w:rFonts w:ascii="Gotham Bold" w:hAnsi="Gotham Bold"/>
          <w:sz w:val="22"/>
        </w:rPr>
        <w:t xml:space="preserve">für gemütliche Stunden </w:t>
      </w:r>
    </w:p>
    <w:p w14:paraId="44BE1EF5" w14:textId="04C30EF4" w:rsidR="00951F31" w:rsidRDefault="00020E99" w:rsidP="000A5148">
      <w:pPr>
        <w:widowControl w:val="0"/>
        <w:autoSpaceDE w:val="0"/>
        <w:autoSpaceDN w:val="0"/>
        <w:adjustRightInd w:val="0"/>
        <w:spacing w:line="320" w:lineRule="atLeast"/>
        <w:jc w:val="both"/>
        <w:rPr>
          <w:rFonts w:ascii="Gotham Book" w:hAnsi="Gotham Book"/>
          <w:sz w:val="22"/>
        </w:rPr>
      </w:pPr>
      <w:r>
        <w:rPr>
          <w:rFonts w:ascii="Gotham Book" w:hAnsi="Gotham Book"/>
          <w:sz w:val="22"/>
        </w:rPr>
        <w:t xml:space="preserve">Den Zauber des Winters zu verlängern gelingt mit einem CEWE FOTOBUCH. </w:t>
      </w:r>
      <w:r w:rsidR="00141057">
        <w:rPr>
          <w:rFonts w:ascii="Gotham Book" w:hAnsi="Gotham Book"/>
          <w:sz w:val="22"/>
        </w:rPr>
        <w:t>Da</w:t>
      </w:r>
      <w:r w:rsidR="00141057" w:rsidRPr="00AF1BA0">
        <w:rPr>
          <w:rFonts w:ascii="Gotham Book" w:hAnsi="Gotham Book"/>
          <w:sz w:val="22"/>
        </w:rPr>
        <w:t xml:space="preserve">s CEWE FOTOBUCH </w:t>
      </w:r>
      <w:r w:rsidR="00141057">
        <w:rPr>
          <w:rFonts w:ascii="Gotham Book" w:hAnsi="Gotham Book"/>
          <w:sz w:val="22"/>
        </w:rPr>
        <w:t xml:space="preserve">gibt es </w:t>
      </w:r>
      <w:r w:rsidR="00141057" w:rsidRPr="00AF1BA0">
        <w:rPr>
          <w:rFonts w:ascii="Gotham Book" w:hAnsi="Gotham Book"/>
          <w:sz w:val="22"/>
        </w:rPr>
        <w:t xml:space="preserve">in </w:t>
      </w:r>
      <w:r w:rsidR="00141057">
        <w:rPr>
          <w:rFonts w:ascii="Gotham Book" w:hAnsi="Gotham Book"/>
          <w:sz w:val="22"/>
        </w:rPr>
        <w:t>rund 60</w:t>
      </w:r>
      <w:r w:rsidR="00141057" w:rsidRPr="00AF1BA0">
        <w:rPr>
          <w:rFonts w:ascii="Gotham Book" w:hAnsi="Gotham Book"/>
          <w:sz w:val="22"/>
        </w:rPr>
        <w:t xml:space="preserve"> Variante</w:t>
      </w:r>
      <w:r w:rsidR="00141057">
        <w:rPr>
          <w:rFonts w:ascii="Gotham Book" w:hAnsi="Gotham Book"/>
          <w:sz w:val="22"/>
        </w:rPr>
        <w:t>n. Weitläufige Landschaftsaufnahmen können beispielsweise im CEWE FOTOBUCH XXL Panorama auf Fotopapier matt oder glänzend in Szene gesetzt werden. Das spezielle Fotopapier verhilft den Bildern durch die optimale Ausbelichtung zu höchstmöglicher Leuchtkraft mit besonderer Detailzeichnung und Tiefenschärfe.</w:t>
      </w:r>
    </w:p>
    <w:p w14:paraId="4CB688FA" w14:textId="77777777" w:rsidR="00951F31" w:rsidRDefault="00951F31" w:rsidP="000A5148">
      <w:pPr>
        <w:widowControl w:val="0"/>
        <w:autoSpaceDE w:val="0"/>
        <w:autoSpaceDN w:val="0"/>
        <w:adjustRightInd w:val="0"/>
        <w:spacing w:line="320" w:lineRule="atLeast"/>
        <w:jc w:val="both"/>
        <w:rPr>
          <w:rFonts w:ascii="Gotham Book" w:hAnsi="Gotham Book"/>
          <w:sz w:val="22"/>
        </w:rPr>
      </w:pPr>
    </w:p>
    <w:p w14:paraId="2F46B26B" w14:textId="77777777" w:rsidR="00DE0E53" w:rsidRDefault="00DE0E53" w:rsidP="00DE0E53">
      <w:pPr>
        <w:spacing w:line="320" w:lineRule="exact"/>
        <w:jc w:val="both"/>
        <w:rPr>
          <w:rFonts w:ascii="Gotham Book" w:hAnsi="Gotham Book"/>
          <w:sz w:val="22"/>
        </w:rPr>
      </w:pPr>
      <w:r w:rsidRPr="00757AA1">
        <w:rPr>
          <w:rFonts w:ascii="Gotham Book" w:hAnsi="Gotham Book"/>
          <w:sz w:val="22"/>
        </w:rPr>
        <w:t xml:space="preserve">Mehr Informationen unter </w:t>
      </w:r>
      <w:hyperlink r:id="rId8" w:history="1">
        <w:r w:rsidRPr="00067080">
          <w:rPr>
            <w:rStyle w:val="Hyperlink"/>
            <w:rFonts w:ascii="Gotham Book" w:hAnsi="Gotham Book"/>
            <w:sz w:val="22"/>
          </w:rPr>
          <w:t>www.cewe.de</w:t>
        </w:r>
      </w:hyperlink>
      <w:r>
        <w:rPr>
          <w:rFonts w:ascii="Gotham Book" w:hAnsi="Gotham Book"/>
          <w:sz w:val="22"/>
        </w:rPr>
        <w:t xml:space="preserve"> und </w:t>
      </w:r>
      <w:hyperlink r:id="rId9" w:history="1">
        <w:r w:rsidRPr="00067080">
          <w:rPr>
            <w:rStyle w:val="Hyperlink"/>
            <w:rFonts w:ascii="Gotham Book" w:hAnsi="Gotham Book"/>
            <w:sz w:val="22"/>
          </w:rPr>
          <w:t>www.cewe-fotobuch.de</w:t>
        </w:r>
      </w:hyperlink>
    </w:p>
    <w:p w14:paraId="027A43EA" w14:textId="77777777" w:rsidR="005A1882" w:rsidRPr="00214C68" w:rsidRDefault="005A1882" w:rsidP="005A1882">
      <w:pPr>
        <w:pStyle w:val="UMPR-Text"/>
        <w:jc w:val="both"/>
        <w:rPr>
          <w:rFonts w:ascii="Gotham Book" w:hAnsi="Gotham Book"/>
          <w:spacing w:val="0"/>
          <w:sz w:val="22"/>
          <w:szCs w:val="24"/>
        </w:rPr>
      </w:pPr>
    </w:p>
    <w:p w14:paraId="278C235A" w14:textId="18CBB3CB" w:rsidR="00621603" w:rsidRPr="0063207F" w:rsidRDefault="006E27BA" w:rsidP="008F7CA1">
      <w:pPr>
        <w:numPr>
          <w:ilvl w:val="0"/>
          <w:numId w:val="8"/>
        </w:numPr>
        <w:spacing w:line="320" w:lineRule="exact"/>
        <w:jc w:val="both"/>
        <w:rPr>
          <w:rFonts w:ascii="Gotham Book" w:hAnsi="Gotham Book"/>
          <w:sz w:val="22"/>
          <w:szCs w:val="22"/>
        </w:rPr>
      </w:pPr>
      <w:r w:rsidRPr="0063207F">
        <w:rPr>
          <w:rFonts w:ascii="Gotham Book" w:hAnsi="Gotham Book"/>
          <w:sz w:val="22"/>
          <w:szCs w:val="22"/>
        </w:rPr>
        <w:t>CEWE WANDBILDER</w:t>
      </w:r>
      <w:r w:rsidR="00023D62" w:rsidRPr="0063207F">
        <w:rPr>
          <w:rFonts w:ascii="Gotham Book" w:hAnsi="Gotham Book"/>
          <w:sz w:val="22"/>
          <w:szCs w:val="22"/>
        </w:rPr>
        <w:t xml:space="preserve"> </w:t>
      </w:r>
      <w:r w:rsidR="009B1557" w:rsidRPr="0063207F">
        <w:rPr>
          <w:rFonts w:ascii="Gotham Book" w:hAnsi="Gotham Book"/>
          <w:sz w:val="22"/>
          <w:szCs w:val="22"/>
        </w:rPr>
        <w:t>als Premium Poster ab 2</w:t>
      </w:r>
      <w:r w:rsidR="00023D62" w:rsidRPr="0063207F">
        <w:rPr>
          <w:rFonts w:ascii="Gotham Book" w:hAnsi="Gotham Book"/>
          <w:sz w:val="22"/>
          <w:szCs w:val="22"/>
        </w:rPr>
        <w:t>,99</w:t>
      </w:r>
      <w:r w:rsidR="00621603" w:rsidRPr="0063207F">
        <w:rPr>
          <w:rFonts w:ascii="Gotham Book" w:hAnsi="Gotham Book"/>
          <w:sz w:val="22"/>
          <w:szCs w:val="22"/>
        </w:rPr>
        <w:t xml:space="preserve"> Euro (UVP)</w:t>
      </w:r>
    </w:p>
    <w:p w14:paraId="46350824" w14:textId="26E09D34" w:rsidR="00124391" w:rsidRDefault="006E27BA" w:rsidP="00071080">
      <w:pPr>
        <w:numPr>
          <w:ilvl w:val="0"/>
          <w:numId w:val="8"/>
        </w:numPr>
        <w:spacing w:line="320" w:lineRule="exact"/>
        <w:jc w:val="both"/>
        <w:rPr>
          <w:rFonts w:ascii="Gotham Book" w:hAnsi="Gotham Book"/>
          <w:sz w:val="22"/>
          <w:szCs w:val="22"/>
        </w:rPr>
      </w:pPr>
      <w:r>
        <w:rPr>
          <w:rFonts w:ascii="Gotham Book" w:hAnsi="Gotham Book"/>
          <w:sz w:val="22"/>
          <w:szCs w:val="22"/>
        </w:rPr>
        <w:t>CEWE KALENDER</w:t>
      </w:r>
      <w:r w:rsidR="00023D62">
        <w:rPr>
          <w:rFonts w:ascii="Gotham Book" w:hAnsi="Gotham Book"/>
          <w:sz w:val="22"/>
          <w:szCs w:val="22"/>
        </w:rPr>
        <w:t xml:space="preserve"> </w:t>
      </w:r>
      <w:r w:rsidR="00B25918">
        <w:rPr>
          <w:rFonts w:ascii="Gotham Book" w:hAnsi="Gotham Book"/>
          <w:sz w:val="22"/>
          <w:szCs w:val="22"/>
        </w:rPr>
        <w:t>im Format A5</w:t>
      </w:r>
      <w:r w:rsidR="00841A2A">
        <w:rPr>
          <w:rFonts w:ascii="Gotham Book" w:hAnsi="Gotham Book"/>
          <w:sz w:val="22"/>
          <w:szCs w:val="22"/>
        </w:rPr>
        <w:t xml:space="preserve"> a</w:t>
      </w:r>
      <w:r w:rsidR="00B25918">
        <w:rPr>
          <w:rFonts w:ascii="Gotham Book" w:hAnsi="Gotham Book"/>
          <w:sz w:val="22"/>
          <w:szCs w:val="22"/>
        </w:rPr>
        <w:t>b 9</w:t>
      </w:r>
      <w:r w:rsidR="00023D62">
        <w:rPr>
          <w:rFonts w:ascii="Gotham Book" w:hAnsi="Gotham Book"/>
          <w:sz w:val="22"/>
          <w:szCs w:val="22"/>
        </w:rPr>
        <w:t>,99 Euro (UVP)</w:t>
      </w:r>
    </w:p>
    <w:p w14:paraId="357CD011" w14:textId="1046DF77" w:rsidR="0063207F" w:rsidRPr="00071080" w:rsidRDefault="0063207F" w:rsidP="00071080">
      <w:pPr>
        <w:numPr>
          <w:ilvl w:val="0"/>
          <w:numId w:val="8"/>
        </w:numPr>
        <w:spacing w:line="320" w:lineRule="exact"/>
        <w:jc w:val="both"/>
        <w:rPr>
          <w:rFonts w:ascii="Gotham Book" w:hAnsi="Gotham Book"/>
          <w:sz w:val="22"/>
          <w:szCs w:val="22"/>
        </w:rPr>
      </w:pPr>
      <w:r>
        <w:rPr>
          <w:rFonts w:ascii="Gotham Book" w:hAnsi="Gotham Book"/>
          <w:sz w:val="22"/>
          <w:szCs w:val="22"/>
        </w:rPr>
        <w:t>CEWE FOTOBUCH, ab 7,95 Euro (UVP)</w:t>
      </w:r>
    </w:p>
    <w:p w14:paraId="4F73F873" w14:textId="77777777" w:rsidR="00CC3032" w:rsidRDefault="00CC3032" w:rsidP="00CC3032">
      <w:pPr>
        <w:rPr>
          <w:rFonts w:ascii="Arial" w:hAnsi="Arial" w:cs="Arial"/>
          <w:sz w:val="22"/>
          <w:szCs w:val="22"/>
        </w:rPr>
      </w:pPr>
    </w:p>
    <w:p w14:paraId="6656029C" w14:textId="4E73E70F" w:rsidR="005A1882" w:rsidRPr="00D2032E" w:rsidRDefault="005A1882" w:rsidP="00CC3032">
      <w:pPr>
        <w:rPr>
          <w:rFonts w:ascii="Arial" w:hAnsi="Arial" w:cs="Arial"/>
          <w:sz w:val="22"/>
          <w:szCs w:val="22"/>
        </w:rPr>
      </w:pPr>
      <w:r w:rsidRPr="00D2032E">
        <w:rPr>
          <w:rFonts w:ascii="Arial" w:hAnsi="Arial" w:cs="Arial"/>
          <w:sz w:val="22"/>
          <w:szCs w:val="22"/>
        </w:rPr>
        <w:t>*****</w:t>
      </w:r>
    </w:p>
    <w:p w14:paraId="0CAEF51D" w14:textId="77777777" w:rsidR="005A1882" w:rsidRPr="00214C68" w:rsidRDefault="005A1882" w:rsidP="005A1882">
      <w:pPr>
        <w:spacing w:line="320" w:lineRule="exact"/>
        <w:jc w:val="both"/>
        <w:rPr>
          <w:rFonts w:ascii="Gotham Bold" w:hAnsi="Gotham Bold"/>
          <w:sz w:val="22"/>
        </w:rPr>
      </w:pPr>
      <w:r w:rsidRPr="00214C68">
        <w:rPr>
          <w:rFonts w:ascii="Gotham Bold" w:hAnsi="Gotham Bold"/>
          <w:sz w:val="22"/>
        </w:rPr>
        <w:t>Pressekontakt für Rückfragen:</w:t>
      </w:r>
    </w:p>
    <w:p w14:paraId="2EFE163A" w14:textId="77777777" w:rsidR="005A1882" w:rsidRPr="0049272B" w:rsidRDefault="005A1882" w:rsidP="005A1882">
      <w:pPr>
        <w:spacing w:line="320" w:lineRule="atLeast"/>
        <w:jc w:val="both"/>
        <w:rPr>
          <w:rFonts w:ascii="Gotham Book" w:hAnsi="Gotham Book"/>
          <w:sz w:val="22"/>
          <w:szCs w:val="22"/>
          <w:lang w:val="en-US"/>
        </w:rPr>
      </w:pPr>
      <w:r w:rsidRPr="004D126C">
        <w:rPr>
          <w:rFonts w:ascii="Gotham Book" w:hAnsi="Gotham Book"/>
          <w:sz w:val="22"/>
          <w:szCs w:val="22"/>
        </w:rPr>
        <w:t xml:space="preserve">CEWE Stiftung &amp; Co. </w:t>
      </w:r>
      <w:r w:rsidRPr="0049272B">
        <w:rPr>
          <w:rFonts w:ascii="Gotham Book" w:hAnsi="Gotham Book"/>
          <w:sz w:val="22"/>
          <w:szCs w:val="22"/>
          <w:lang w:val="en-US"/>
        </w:rPr>
        <w:t xml:space="preserve">KGaA </w:t>
      </w:r>
    </w:p>
    <w:p w14:paraId="64A78DDA" w14:textId="77777777" w:rsidR="005A1882" w:rsidRPr="0049272B" w:rsidRDefault="005A1882" w:rsidP="005A1882">
      <w:pPr>
        <w:widowControl w:val="0"/>
        <w:autoSpaceDE w:val="0"/>
        <w:autoSpaceDN w:val="0"/>
        <w:adjustRightInd w:val="0"/>
        <w:spacing w:line="320" w:lineRule="atLeast"/>
        <w:jc w:val="both"/>
        <w:rPr>
          <w:rFonts w:ascii="Gotham Book" w:hAnsi="Gotham Book"/>
          <w:sz w:val="22"/>
          <w:szCs w:val="22"/>
          <w:lang w:val="en-US"/>
        </w:rPr>
      </w:pPr>
    </w:p>
    <w:p w14:paraId="0AF9DBC9" w14:textId="77777777" w:rsidR="005A1882" w:rsidRPr="0049272B" w:rsidRDefault="005A1882" w:rsidP="005A1882">
      <w:pPr>
        <w:spacing w:line="320" w:lineRule="atLeast"/>
        <w:ind w:left="4240" w:hanging="4240"/>
        <w:jc w:val="both"/>
        <w:rPr>
          <w:rFonts w:ascii="Gotham Book" w:hAnsi="Gotham Book"/>
          <w:sz w:val="22"/>
          <w:szCs w:val="22"/>
          <w:lang w:val="en-US"/>
        </w:rPr>
      </w:pPr>
      <w:r w:rsidRPr="0049272B">
        <w:rPr>
          <w:rFonts w:ascii="Gotham Book" w:hAnsi="Gotham Book"/>
          <w:sz w:val="22"/>
          <w:szCs w:val="22"/>
          <w:lang w:val="en-US"/>
        </w:rPr>
        <w:t>Dr. Christine Hawighorst</w:t>
      </w:r>
      <w:r w:rsidRPr="0049272B">
        <w:rPr>
          <w:rFonts w:ascii="Gotham Book" w:hAnsi="Gotham Book"/>
          <w:sz w:val="22"/>
          <w:szCs w:val="22"/>
          <w:lang w:val="en-US"/>
        </w:rPr>
        <w:tab/>
      </w:r>
      <w:r w:rsidRPr="0049272B">
        <w:rPr>
          <w:rFonts w:ascii="Gotham Book" w:hAnsi="Gotham Book"/>
          <w:sz w:val="22"/>
          <w:szCs w:val="22"/>
          <w:lang w:val="en-US"/>
        </w:rPr>
        <w:tab/>
        <w:t xml:space="preserve">Thomas Mehls </w:t>
      </w:r>
    </w:p>
    <w:p w14:paraId="2E715D9A" w14:textId="77777777" w:rsidR="005A1882" w:rsidRPr="004D126C" w:rsidRDefault="005A1882" w:rsidP="005A1882">
      <w:pPr>
        <w:spacing w:line="320" w:lineRule="atLeast"/>
        <w:ind w:left="4240" w:hanging="4240"/>
        <w:rPr>
          <w:rFonts w:ascii="Gotham Book" w:hAnsi="Gotham Book"/>
          <w:sz w:val="22"/>
          <w:szCs w:val="22"/>
        </w:rPr>
      </w:pPr>
      <w:r w:rsidRPr="004D126C">
        <w:rPr>
          <w:rFonts w:ascii="Gotham Book" w:hAnsi="Gotham Book"/>
          <w:sz w:val="22"/>
          <w:szCs w:val="22"/>
        </w:rPr>
        <w:t xml:space="preserve">Public Relations </w:t>
      </w:r>
      <w:r w:rsidRPr="004D126C">
        <w:rPr>
          <w:rFonts w:ascii="Gotham Book" w:hAnsi="Gotham Book"/>
          <w:sz w:val="22"/>
          <w:szCs w:val="22"/>
        </w:rPr>
        <w:tab/>
        <w:t xml:space="preserve">Vorstand Marketing </w:t>
      </w:r>
      <w:r>
        <w:rPr>
          <w:rFonts w:ascii="Gotham Book" w:hAnsi="Gotham Book"/>
          <w:sz w:val="22"/>
          <w:szCs w:val="22"/>
        </w:rPr>
        <w:t>und</w:t>
      </w:r>
      <w:r>
        <w:rPr>
          <w:rFonts w:ascii="Gotham Book" w:hAnsi="Gotham Book"/>
          <w:sz w:val="22"/>
          <w:szCs w:val="22"/>
        </w:rPr>
        <w:br/>
        <w:t>Neue Geschäftsfelder</w:t>
      </w:r>
    </w:p>
    <w:p w14:paraId="4E209D88" w14:textId="77777777" w:rsidR="005A1882" w:rsidRPr="004D126C" w:rsidRDefault="005A1882" w:rsidP="005A1882">
      <w:pPr>
        <w:spacing w:line="320" w:lineRule="atLeast"/>
        <w:jc w:val="both"/>
        <w:rPr>
          <w:rFonts w:ascii="Gotham Book" w:hAnsi="Gotham Book"/>
          <w:sz w:val="22"/>
          <w:szCs w:val="22"/>
        </w:rPr>
      </w:pPr>
      <w:r w:rsidRPr="004D126C">
        <w:rPr>
          <w:rFonts w:ascii="Gotham Book" w:hAnsi="Gotham Book"/>
          <w:sz w:val="22"/>
          <w:szCs w:val="22"/>
        </w:rPr>
        <w:t>Tel.: +49 441 404-</w:t>
      </w:r>
      <w:r>
        <w:rPr>
          <w:rFonts w:ascii="Gotham Book" w:hAnsi="Gotham Book"/>
          <w:sz w:val="22"/>
          <w:szCs w:val="22"/>
        </w:rPr>
        <w:t>5301</w:t>
      </w:r>
      <w:r w:rsidRPr="004D126C">
        <w:rPr>
          <w:rFonts w:ascii="Gotham Book" w:hAnsi="Gotham Book"/>
          <w:sz w:val="22"/>
          <w:szCs w:val="22"/>
        </w:rPr>
        <w:t xml:space="preserve"> </w:t>
      </w:r>
      <w:r w:rsidRPr="004D126C">
        <w:rPr>
          <w:rFonts w:ascii="Gotham Book" w:hAnsi="Gotham Book"/>
          <w:sz w:val="22"/>
          <w:szCs w:val="22"/>
        </w:rPr>
        <w:tab/>
      </w:r>
      <w:r w:rsidRPr="004D126C">
        <w:rPr>
          <w:rFonts w:ascii="Gotham Book" w:hAnsi="Gotham Book"/>
          <w:sz w:val="22"/>
          <w:szCs w:val="22"/>
        </w:rPr>
        <w:tab/>
      </w:r>
      <w:r w:rsidRPr="004D126C">
        <w:rPr>
          <w:rFonts w:ascii="Gotham Book" w:hAnsi="Gotham Book"/>
          <w:sz w:val="22"/>
          <w:szCs w:val="22"/>
        </w:rPr>
        <w:tab/>
        <w:t>+49 441 404-1339</w:t>
      </w:r>
    </w:p>
    <w:p w14:paraId="54485A46" w14:textId="77777777" w:rsidR="005A1882" w:rsidRPr="004D126C" w:rsidRDefault="005A1882" w:rsidP="005A1882">
      <w:pPr>
        <w:spacing w:line="320" w:lineRule="atLeast"/>
        <w:jc w:val="both"/>
        <w:rPr>
          <w:rFonts w:ascii="Gotham Book" w:hAnsi="Gotham Book"/>
          <w:sz w:val="22"/>
          <w:szCs w:val="22"/>
        </w:rPr>
      </w:pPr>
      <w:r w:rsidRPr="004D126C">
        <w:rPr>
          <w:rFonts w:ascii="Gotham Book" w:hAnsi="Gotham Book"/>
          <w:sz w:val="22"/>
          <w:szCs w:val="22"/>
        </w:rPr>
        <w:t>Fax: +49 441 404-113</w:t>
      </w:r>
      <w:r w:rsidRPr="004D126C">
        <w:rPr>
          <w:rFonts w:ascii="Gotham Book" w:hAnsi="Gotham Book"/>
          <w:sz w:val="22"/>
          <w:szCs w:val="22"/>
        </w:rPr>
        <w:tab/>
      </w:r>
      <w:r w:rsidRPr="004D126C">
        <w:rPr>
          <w:rFonts w:ascii="Gotham Book" w:hAnsi="Gotham Book"/>
          <w:sz w:val="22"/>
          <w:szCs w:val="22"/>
        </w:rPr>
        <w:tab/>
      </w:r>
      <w:r w:rsidRPr="004D126C">
        <w:rPr>
          <w:rFonts w:ascii="Gotham Book" w:hAnsi="Gotham Book"/>
          <w:sz w:val="22"/>
          <w:szCs w:val="22"/>
        </w:rPr>
        <w:tab/>
        <w:t>+49 441 404-</w:t>
      </w:r>
      <w:r>
        <w:rPr>
          <w:rFonts w:ascii="Gotham Book" w:hAnsi="Gotham Book"/>
          <w:sz w:val="22"/>
          <w:szCs w:val="22"/>
        </w:rPr>
        <w:t>464</w:t>
      </w:r>
    </w:p>
    <w:p w14:paraId="76BC1089" w14:textId="77777777" w:rsidR="005A1882" w:rsidRPr="004D126C" w:rsidRDefault="005A1882" w:rsidP="005A1882">
      <w:pPr>
        <w:spacing w:line="320" w:lineRule="atLeast"/>
        <w:jc w:val="both"/>
        <w:rPr>
          <w:rFonts w:ascii="Gotham Book" w:hAnsi="Gotham Book"/>
          <w:sz w:val="22"/>
          <w:szCs w:val="22"/>
        </w:rPr>
      </w:pPr>
      <w:r w:rsidRPr="004D126C">
        <w:rPr>
          <w:rFonts w:ascii="Gotham Book" w:hAnsi="Gotham Book"/>
          <w:sz w:val="22"/>
          <w:szCs w:val="22"/>
        </w:rPr>
        <w:t>E-Mail: presse@cewe.de</w:t>
      </w:r>
    </w:p>
    <w:p w14:paraId="27D34132" w14:textId="77777777" w:rsidR="005A1882" w:rsidRDefault="005A1882" w:rsidP="005A1882">
      <w:pPr>
        <w:spacing w:line="320" w:lineRule="atLeast"/>
        <w:jc w:val="both"/>
        <w:rPr>
          <w:rFonts w:ascii="Gotham Book" w:hAnsi="Gotham Book"/>
          <w:sz w:val="22"/>
          <w:szCs w:val="22"/>
        </w:rPr>
      </w:pPr>
      <w:r w:rsidRPr="004D126C">
        <w:rPr>
          <w:rFonts w:ascii="Gotham Book" w:hAnsi="Gotham Book"/>
          <w:sz w:val="22"/>
          <w:szCs w:val="22"/>
        </w:rPr>
        <w:t xml:space="preserve">Internet: </w:t>
      </w:r>
      <w:hyperlink r:id="rId10" w:history="1">
        <w:r w:rsidRPr="0035479D">
          <w:rPr>
            <w:rStyle w:val="Hyperlink"/>
            <w:rFonts w:ascii="Gotham Book" w:hAnsi="Gotham Book"/>
            <w:sz w:val="22"/>
            <w:szCs w:val="22"/>
          </w:rPr>
          <w:t>www.cewe.de</w:t>
        </w:r>
      </w:hyperlink>
    </w:p>
    <w:p w14:paraId="6E78E484" w14:textId="77777777" w:rsidR="005A1882" w:rsidRPr="00214C68" w:rsidRDefault="005A1882" w:rsidP="005A1882">
      <w:pPr>
        <w:spacing w:line="320" w:lineRule="atLeast"/>
        <w:jc w:val="both"/>
        <w:rPr>
          <w:rFonts w:ascii="Gotham Book" w:hAnsi="Gotham Book"/>
          <w:sz w:val="22"/>
          <w:szCs w:val="22"/>
        </w:rPr>
      </w:pPr>
    </w:p>
    <w:p w14:paraId="2EE3957D" w14:textId="77777777" w:rsidR="005A1882" w:rsidRPr="00D2032E" w:rsidRDefault="005A1882" w:rsidP="005A1882">
      <w:pPr>
        <w:widowControl w:val="0"/>
        <w:autoSpaceDE w:val="0"/>
        <w:autoSpaceDN w:val="0"/>
        <w:adjustRightInd w:val="0"/>
        <w:jc w:val="both"/>
        <w:rPr>
          <w:rFonts w:ascii="Arial" w:hAnsi="Arial" w:cs="Arial"/>
          <w:sz w:val="22"/>
          <w:szCs w:val="22"/>
        </w:rPr>
      </w:pPr>
    </w:p>
    <w:p w14:paraId="2F334D77" w14:textId="77777777" w:rsidR="007F13CC" w:rsidRDefault="007F13CC" w:rsidP="007F13CC">
      <w:pPr>
        <w:widowControl w:val="0"/>
        <w:autoSpaceDE w:val="0"/>
        <w:jc w:val="both"/>
        <w:rPr>
          <w:rFonts w:ascii="Arial" w:hAnsi="Arial" w:cs="Arial"/>
          <w:sz w:val="22"/>
          <w:szCs w:val="22"/>
          <w:lang w:bidi="de-DE"/>
        </w:rPr>
      </w:pPr>
      <w:r>
        <w:rPr>
          <w:rFonts w:ascii="Gotham Book" w:hAnsi="Gotham Book" w:cs="Calibri"/>
          <w:sz w:val="20"/>
          <w:szCs w:val="20"/>
        </w:rPr>
        <w:t>Über CEWE: Der innovative Foto- und Online-Druckservice ist mit zwölf hoch technisierten Produktionsstandorten und ca. 3.500 Mitarbeitern in 24 europäischen Ländern als Technologie- und Marktführer präsent. CEWE lieferte im Jahr 2016 rund 2,2 Mrd. Fotos, 6,2 Mio. CEWE FOTOBUCH Exemplare sowie zahlreiche Foto-Geschenkartikel an mehr als 20.000 Handelskunden und erzielte damit einen Konzernumsatz von 593,1 Mio. Euro. Das Unternehmen setzt in der Fotobranche durch Innovationen rund um die Freude am Foto kontinuierlich neue Impulse. . CEWE legt großen Wert auf eine nachhaltig ausgerichtete Unternehmensführung in allen Bereichen und gehört insbesondere auch beim Klimaschutz zu den führenden Unternehmen. Alle Markenprodukte der CEWE FOTOWELT werden komplett klimaneutral hergestellt. Im neuen Geschäftsfeld „Kommerzieller Online-Druck“ werden Geschäftsdrucksachen über die Vertriebsplattformen CEWE-PRINT.de, SAXOPRINT und viaprinto vermarktet. 1961 von Senator h. c. Heinz Neumüller gegründet, ist CEWE seit 1993 an der Börse gelistet und derzeit Mitglied im SDAX.</w:t>
      </w:r>
    </w:p>
    <w:p w14:paraId="24369FC1" w14:textId="77777777" w:rsidR="005A1882" w:rsidRPr="00D2032E" w:rsidRDefault="005A1882" w:rsidP="005A1882">
      <w:pPr>
        <w:spacing w:line="320" w:lineRule="exact"/>
        <w:jc w:val="both"/>
        <w:rPr>
          <w:rFonts w:ascii="Arial" w:hAnsi="Arial" w:cs="Arial"/>
          <w:sz w:val="22"/>
          <w:szCs w:val="22"/>
          <w:lang w:bidi="de-DE"/>
        </w:rPr>
      </w:pPr>
      <w:r w:rsidRPr="00D2032E">
        <w:rPr>
          <w:rFonts w:ascii="Arial" w:hAnsi="Arial" w:cs="Arial"/>
          <w:sz w:val="22"/>
          <w:szCs w:val="22"/>
          <w:lang w:bidi="de-DE"/>
        </w:rPr>
        <w:t>***</w:t>
      </w:r>
      <w:r w:rsidRPr="00D2032E">
        <w:rPr>
          <w:rFonts w:ascii="Arial" w:hAnsi="Arial" w:cs="Arial"/>
          <w:sz w:val="22"/>
          <w:szCs w:val="22"/>
        </w:rPr>
        <w:t>**</w:t>
      </w:r>
    </w:p>
    <w:p w14:paraId="5E9B7A44" w14:textId="77777777" w:rsidR="0089515B" w:rsidRDefault="0089515B">
      <w:pPr>
        <w:rPr>
          <w:sz w:val="20"/>
          <w:szCs w:val="20"/>
        </w:rPr>
      </w:pPr>
    </w:p>
    <w:sectPr w:rsidR="0089515B" w:rsidSect="003F7F99">
      <w:headerReference w:type="default" r:id="rId11"/>
      <w:footerReference w:type="default" r:id="rId12"/>
      <w:pgSz w:w="11899" w:h="16838"/>
      <w:pgMar w:top="2268" w:right="1701" w:bottom="1276" w:left="1701" w:header="992" w:footer="98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79B54F" w14:textId="77777777" w:rsidR="00E606C5" w:rsidRDefault="00E606C5">
      <w:r>
        <w:separator/>
      </w:r>
    </w:p>
  </w:endnote>
  <w:endnote w:type="continuationSeparator" w:id="0">
    <w:p w14:paraId="203BBA63" w14:textId="77777777" w:rsidR="00E606C5" w:rsidRDefault="00E60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uvo Offc Pro">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Gotham Bold">
    <w:panose1 w:val="00000000000000000000"/>
    <w:charset w:val="00"/>
    <w:family w:val="auto"/>
    <w:pitch w:val="variable"/>
    <w:sig w:usb0="A100007F" w:usb1="4000005B" w:usb2="00000000" w:usb3="00000000" w:csb0="0000009B" w:csb1="00000000"/>
  </w:font>
  <w:font w:name="Arial">
    <w:panose1 w:val="020B0604020202020204"/>
    <w:charset w:val="00"/>
    <w:family w:val="swiss"/>
    <w:pitch w:val="variable"/>
    <w:sig w:usb0="E0002AFF" w:usb1="C0007843" w:usb2="00000009" w:usb3="00000000" w:csb0="000001FF" w:csb1="00000000"/>
  </w:font>
  <w:font w:name="Gotham Book">
    <w:panose1 w:val="00000000000000000000"/>
    <w:charset w:val="00"/>
    <w:family w:val="auto"/>
    <w:pitch w:val="variable"/>
    <w:sig w:usb0="A100007F" w:usb1="4000005B" w:usb2="00000000" w:usb3="00000000" w:csb0="0000009B"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A9F896" w14:textId="77777777" w:rsidR="00E606C5" w:rsidRPr="00A449EB" w:rsidRDefault="00E606C5" w:rsidP="00F05BDB">
    <w:pPr>
      <w:pStyle w:val="Fuzeile"/>
      <w:jc w:val="right"/>
      <w:rPr>
        <w:rFonts w:ascii="Gotham Book" w:hAnsi="Gotham Book"/>
      </w:rPr>
    </w:pPr>
    <w:r w:rsidRPr="00A449EB">
      <w:rPr>
        <w:rStyle w:val="Seitenzahl"/>
        <w:rFonts w:ascii="Gotham Book" w:hAnsi="Gotham Book"/>
        <w:sz w:val="18"/>
      </w:rPr>
      <w:fldChar w:fldCharType="begin"/>
    </w:r>
    <w:r w:rsidRPr="00A449EB">
      <w:rPr>
        <w:rStyle w:val="Seitenzahl"/>
        <w:rFonts w:ascii="Gotham Book" w:hAnsi="Gotham Book"/>
        <w:sz w:val="18"/>
      </w:rPr>
      <w:instrText xml:space="preserve"> </w:instrText>
    </w:r>
    <w:r>
      <w:rPr>
        <w:rStyle w:val="Seitenzahl"/>
        <w:rFonts w:ascii="Gotham Book" w:hAnsi="Gotham Book"/>
        <w:sz w:val="18"/>
      </w:rPr>
      <w:instrText>PAGE</w:instrText>
    </w:r>
    <w:r w:rsidRPr="00A449EB">
      <w:rPr>
        <w:rStyle w:val="Seitenzahl"/>
        <w:rFonts w:ascii="Gotham Book" w:hAnsi="Gotham Book"/>
        <w:sz w:val="18"/>
      </w:rPr>
      <w:instrText xml:space="preserve"> </w:instrText>
    </w:r>
    <w:r w:rsidRPr="00A449EB">
      <w:rPr>
        <w:rStyle w:val="Seitenzahl"/>
        <w:rFonts w:ascii="Gotham Book" w:hAnsi="Gotham Book"/>
        <w:sz w:val="18"/>
      </w:rPr>
      <w:fldChar w:fldCharType="separate"/>
    </w:r>
    <w:r w:rsidR="009B35E3">
      <w:rPr>
        <w:rStyle w:val="Seitenzahl"/>
        <w:rFonts w:ascii="Gotham Book" w:hAnsi="Gotham Book"/>
        <w:noProof/>
        <w:sz w:val="18"/>
      </w:rPr>
      <w:t>1</w:t>
    </w:r>
    <w:r w:rsidRPr="00A449EB">
      <w:rPr>
        <w:rStyle w:val="Seitenzahl"/>
        <w:rFonts w:ascii="Gotham Book" w:hAnsi="Gotham Book"/>
        <w:sz w:val="18"/>
      </w:rPr>
      <w:fldChar w:fldCharType="end"/>
    </w:r>
    <w:r w:rsidRPr="00A449EB">
      <w:rPr>
        <w:rStyle w:val="Seitenzahl"/>
        <w:rFonts w:ascii="Gotham Book" w:hAnsi="Gotham Book"/>
        <w:sz w:val="18"/>
      </w:rPr>
      <w:t>/</w:t>
    </w:r>
    <w:r w:rsidRPr="00A449EB">
      <w:rPr>
        <w:rStyle w:val="Seitenzahl"/>
        <w:rFonts w:ascii="Gotham Book" w:hAnsi="Gotham Book"/>
        <w:sz w:val="18"/>
      </w:rPr>
      <w:fldChar w:fldCharType="begin"/>
    </w:r>
    <w:r w:rsidRPr="00A449EB">
      <w:rPr>
        <w:rStyle w:val="Seitenzahl"/>
        <w:rFonts w:ascii="Gotham Book" w:hAnsi="Gotham Book"/>
        <w:sz w:val="18"/>
      </w:rPr>
      <w:instrText xml:space="preserve"> </w:instrText>
    </w:r>
    <w:r>
      <w:rPr>
        <w:rStyle w:val="Seitenzahl"/>
        <w:rFonts w:ascii="Gotham Book" w:hAnsi="Gotham Book"/>
        <w:sz w:val="18"/>
      </w:rPr>
      <w:instrText>NUMPAGES</w:instrText>
    </w:r>
    <w:r w:rsidRPr="00A449EB">
      <w:rPr>
        <w:rStyle w:val="Seitenzahl"/>
        <w:rFonts w:ascii="Gotham Book" w:hAnsi="Gotham Book"/>
        <w:sz w:val="18"/>
      </w:rPr>
      <w:instrText xml:space="preserve"> </w:instrText>
    </w:r>
    <w:r w:rsidRPr="00A449EB">
      <w:rPr>
        <w:rStyle w:val="Seitenzahl"/>
        <w:rFonts w:ascii="Gotham Book" w:hAnsi="Gotham Book"/>
        <w:sz w:val="18"/>
      </w:rPr>
      <w:fldChar w:fldCharType="separate"/>
    </w:r>
    <w:r w:rsidR="009B35E3">
      <w:rPr>
        <w:rStyle w:val="Seitenzahl"/>
        <w:rFonts w:ascii="Gotham Book" w:hAnsi="Gotham Book"/>
        <w:noProof/>
        <w:sz w:val="18"/>
      </w:rPr>
      <w:t>3</w:t>
    </w:r>
    <w:r w:rsidRPr="00A449EB">
      <w:rPr>
        <w:rStyle w:val="Seitenzahl"/>
        <w:rFonts w:ascii="Gotham Book" w:hAnsi="Gotham Book"/>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AE63AA" w14:textId="77777777" w:rsidR="00E606C5" w:rsidRDefault="00E606C5">
      <w:r>
        <w:separator/>
      </w:r>
    </w:p>
  </w:footnote>
  <w:footnote w:type="continuationSeparator" w:id="0">
    <w:p w14:paraId="7CE4209F" w14:textId="77777777" w:rsidR="00E606C5" w:rsidRDefault="00E606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355E01" w14:textId="77777777" w:rsidR="00E606C5" w:rsidRDefault="00E606C5" w:rsidP="002F3A92">
    <w:pPr>
      <w:pStyle w:val="Kopfzeile"/>
      <w:jc w:val="right"/>
    </w:pPr>
    <w:r>
      <w:rPr>
        <w:noProof/>
      </w:rPr>
      <w:drawing>
        <wp:inline distT="0" distB="0" distL="0" distR="0" wp14:anchorId="164B5B72" wp14:editId="63FFE29A">
          <wp:extent cx="1849120" cy="528320"/>
          <wp:effectExtent l="0" t="0" r="5080" b="5080"/>
          <wp:docPr id="1" name="Bild 1" descr="CeweBestInPrint_05072012_bunt_schwa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weBestInPrint_05072012_bunt_schwar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9120" cy="5283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AA270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3AD7755"/>
    <w:multiLevelType w:val="hybridMultilevel"/>
    <w:tmpl w:val="8C2E27B2"/>
    <w:lvl w:ilvl="0" w:tplc="66428284">
      <w:start w:val="1"/>
      <w:numFmt w:val="bullet"/>
      <w:lvlText w:val=""/>
      <w:lvlJc w:val="left"/>
      <w:pPr>
        <w:tabs>
          <w:tab w:val="num" w:pos="720"/>
        </w:tabs>
        <w:ind w:left="720" w:hanging="360"/>
      </w:pPr>
      <w:rPr>
        <w:rFonts w:ascii="Wingdings" w:hAnsi="Wingdings"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3D1646"/>
    <w:multiLevelType w:val="hybridMultilevel"/>
    <w:tmpl w:val="5F0E15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8D422DA"/>
    <w:multiLevelType w:val="hybridMultilevel"/>
    <w:tmpl w:val="88EEB2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B4A2853"/>
    <w:multiLevelType w:val="hybridMultilevel"/>
    <w:tmpl w:val="57B64C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4FE6585"/>
    <w:multiLevelType w:val="hybridMultilevel"/>
    <w:tmpl w:val="E4BA5E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37C5C3B"/>
    <w:multiLevelType w:val="multilevel"/>
    <w:tmpl w:val="3AFC55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341707A5"/>
    <w:multiLevelType w:val="hybridMultilevel"/>
    <w:tmpl w:val="F538ED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CAD6B4E"/>
    <w:multiLevelType w:val="hybridMultilevel"/>
    <w:tmpl w:val="CB5890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CFE10E4"/>
    <w:multiLevelType w:val="hybridMultilevel"/>
    <w:tmpl w:val="464E8E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5382FA3"/>
    <w:multiLevelType w:val="hybridMultilevel"/>
    <w:tmpl w:val="64FC87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0CF57FA"/>
    <w:multiLevelType w:val="hybridMultilevel"/>
    <w:tmpl w:val="B1D005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9B54859"/>
    <w:multiLevelType w:val="hybridMultilevel"/>
    <w:tmpl w:val="80C0C266"/>
    <w:lvl w:ilvl="0" w:tplc="96CA60DC">
      <w:start w:val="2"/>
      <w:numFmt w:val="bullet"/>
      <w:lvlText w:val="-"/>
      <w:lvlJc w:val="left"/>
      <w:pPr>
        <w:ind w:left="720" w:hanging="360"/>
      </w:pPr>
      <w:rPr>
        <w:rFonts w:ascii="Nuvo Offc Pro" w:eastAsia="Times New Roman" w:hAnsi="Nuvo Offc Pro"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DC449BA"/>
    <w:multiLevelType w:val="hybridMultilevel"/>
    <w:tmpl w:val="51A205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0D856C8"/>
    <w:multiLevelType w:val="hybridMultilevel"/>
    <w:tmpl w:val="0B2CED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1383F74"/>
    <w:multiLevelType w:val="hybridMultilevel"/>
    <w:tmpl w:val="100033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8133F84"/>
    <w:multiLevelType w:val="hybridMultilevel"/>
    <w:tmpl w:val="FAA04D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3"/>
  </w:num>
  <w:num w:numId="4">
    <w:abstractNumId w:val="0"/>
  </w:num>
  <w:num w:numId="5">
    <w:abstractNumId w:val="1"/>
  </w:num>
  <w:num w:numId="6">
    <w:abstractNumId w:val="12"/>
  </w:num>
  <w:num w:numId="7">
    <w:abstractNumId w:val="16"/>
  </w:num>
  <w:num w:numId="8">
    <w:abstractNumId w:val="5"/>
  </w:num>
  <w:num w:numId="9">
    <w:abstractNumId w:val="14"/>
  </w:num>
  <w:num w:numId="10">
    <w:abstractNumId w:val="11"/>
  </w:num>
  <w:num w:numId="11">
    <w:abstractNumId w:val="4"/>
  </w:num>
  <w:num w:numId="12">
    <w:abstractNumId w:val="10"/>
  </w:num>
  <w:num w:numId="13">
    <w:abstractNumId w:val="6"/>
  </w:num>
  <w:num w:numId="14">
    <w:abstractNumId w:val="17"/>
  </w:num>
  <w:num w:numId="15">
    <w:abstractNumId w:val="8"/>
  </w:num>
  <w:num w:numId="16">
    <w:abstractNumId w:val="9"/>
  </w:num>
  <w:num w:numId="17">
    <w:abstractNumId w:val="15"/>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42A"/>
    <w:rsid w:val="000011F4"/>
    <w:rsid w:val="000053B0"/>
    <w:rsid w:val="00006201"/>
    <w:rsid w:val="00006975"/>
    <w:rsid w:val="000074CF"/>
    <w:rsid w:val="00007AB5"/>
    <w:rsid w:val="000102B2"/>
    <w:rsid w:val="00011142"/>
    <w:rsid w:val="000126C8"/>
    <w:rsid w:val="00013502"/>
    <w:rsid w:val="00013784"/>
    <w:rsid w:val="00013D04"/>
    <w:rsid w:val="00014149"/>
    <w:rsid w:val="000155B8"/>
    <w:rsid w:val="00015AFE"/>
    <w:rsid w:val="000161B9"/>
    <w:rsid w:val="00020766"/>
    <w:rsid w:val="00020E99"/>
    <w:rsid w:val="0002153F"/>
    <w:rsid w:val="00022544"/>
    <w:rsid w:val="0002331B"/>
    <w:rsid w:val="00023803"/>
    <w:rsid w:val="00023B84"/>
    <w:rsid w:val="00023D62"/>
    <w:rsid w:val="00024F63"/>
    <w:rsid w:val="0002524C"/>
    <w:rsid w:val="00025FB8"/>
    <w:rsid w:val="00026144"/>
    <w:rsid w:val="00026EAE"/>
    <w:rsid w:val="000273A5"/>
    <w:rsid w:val="0003100E"/>
    <w:rsid w:val="00031481"/>
    <w:rsid w:val="00031998"/>
    <w:rsid w:val="00031DAF"/>
    <w:rsid w:val="00031EE5"/>
    <w:rsid w:val="00032287"/>
    <w:rsid w:val="00035005"/>
    <w:rsid w:val="00036427"/>
    <w:rsid w:val="00036929"/>
    <w:rsid w:val="00036EEC"/>
    <w:rsid w:val="00036EF6"/>
    <w:rsid w:val="00040131"/>
    <w:rsid w:val="00040A9B"/>
    <w:rsid w:val="00040F40"/>
    <w:rsid w:val="00041B3F"/>
    <w:rsid w:val="00042CAD"/>
    <w:rsid w:val="00042F79"/>
    <w:rsid w:val="00043137"/>
    <w:rsid w:val="000437A2"/>
    <w:rsid w:val="00044422"/>
    <w:rsid w:val="00044BF5"/>
    <w:rsid w:val="00045F45"/>
    <w:rsid w:val="0004604D"/>
    <w:rsid w:val="00046680"/>
    <w:rsid w:val="00050C18"/>
    <w:rsid w:val="00050C8D"/>
    <w:rsid w:val="00053A09"/>
    <w:rsid w:val="000542A7"/>
    <w:rsid w:val="000542CF"/>
    <w:rsid w:val="0005568C"/>
    <w:rsid w:val="00055F59"/>
    <w:rsid w:val="00056AD7"/>
    <w:rsid w:val="00056BBF"/>
    <w:rsid w:val="00057D12"/>
    <w:rsid w:val="00060261"/>
    <w:rsid w:val="0006044E"/>
    <w:rsid w:val="000613A0"/>
    <w:rsid w:val="00061409"/>
    <w:rsid w:val="00061668"/>
    <w:rsid w:val="000618CA"/>
    <w:rsid w:val="00061B7F"/>
    <w:rsid w:val="00065DAD"/>
    <w:rsid w:val="0006710B"/>
    <w:rsid w:val="0006734B"/>
    <w:rsid w:val="0007097E"/>
    <w:rsid w:val="00071080"/>
    <w:rsid w:val="00071E68"/>
    <w:rsid w:val="00073B44"/>
    <w:rsid w:val="00073CFA"/>
    <w:rsid w:val="00075B42"/>
    <w:rsid w:val="0008084B"/>
    <w:rsid w:val="00080EB1"/>
    <w:rsid w:val="000822EC"/>
    <w:rsid w:val="00082473"/>
    <w:rsid w:val="000835D3"/>
    <w:rsid w:val="000853CE"/>
    <w:rsid w:val="0008543C"/>
    <w:rsid w:val="00086304"/>
    <w:rsid w:val="000910FC"/>
    <w:rsid w:val="000929E3"/>
    <w:rsid w:val="00093965"/>
    <w:rsid w:val="0009449D"/>
    <w:rsid w:val="00094817"/>
    <w:rsid w:val="00095531"/>
    <w:rsid w:val="00095DB7"/>
    <w:rsid w:val="00096866"/>
    <w:rsid w:val="000A1C33"/>
    <w:rsid w:val="000A1D49"/>
    <w:rsid w:val="000A23FB"/>
    <w:rsid w:val="000A494C"/>
    <w:rsid w:val="000A5148"/>
    <w:rsid w:val="000A5369"/>
    <w:rsid w:val="000A6D62"/>
    <w:rsid w:val="000A70F0"/>
    <w:rsid w:val="000A72FC"/>
    <w:rsid w:val="000B18C9"/>
    <w:rsid w:val="000B242A"/>
    <w:rsid w:val="000B29AC"/>
    <w:rsid w:val="000B327F"/>
    <w:rsid w:val="000B3B94"/>
    <w:rsid w:val="000B42BA"/>
    <w:rsid w:val="000B56A8"/>
    <w:rsid w:val="000B6940"/>
    <w:rsid w:val="000B7C98"/>
    <w:rsid w:val="000C1C69"/>
    <w:rsid w:val="000C1D7D"/>
    <w:rsid w:val="000C4181"/>
    <w:rsid w:val="000C57F5"/>
    <w:rsid w:val="000C7AEC"/>
    <w:rsid w:val="000D1488"/>
    <w:rsid w:val="000D15E7"/>
    <w:rsid w:val="000D2ADB"/>
    <w:rsid w:val="000D319A"/>
    <w:rsid w:val="000D3298"/>
    <w:rsid w:val="000D38C9"/>
    <w:rsid w:val="000D58CA"/>
    <w:rsid w:val="000E05DF"/>
    <w:rsid w:val="000E0612"/>
    <w:rsid w:val="000E1BD1"/>
    <w:rsid w:val="000E1F0F"/>
    <w:rsid w:val="000E3A5E"/>
    <w:rsid w:val="000E41F7"/>
    <w:rsid w:val="000E5F49"/>
    <w:rsid w:val="000E63E3"/>
    <w:rsid w:val="000E68DC"/>
    <w:rsid w:val="000E7065"/>
    <w:rsid w:val="000E7245"/>
    <w:rsid w:val="000F0993"/>
    <w:rsid w:val="000F1DFA"/>
    <w:rsid w:val="000F285F"/>
    <w:rsid w:val="000F31ED"/>
    <w:rsid w:val="000F32EF"/>
    <w:rsid w:val="000F4037"/>
    <w:rsid w:val="000F42E5"/>
    <w:rsid w:val="000F570C"/>
    <w:rsid w:val="000F5779"/>
    <w:rsid w:val="000F6335"/>
    <w:rsid w:val="000F64D0"/>
    <w:rsid w:val="000F6DA3"/>
    <w:rsid w:val="00101457"/>
    <w:rsid w:val="00102F6B"/>
    <w:rsid w:val="00105651"/>
    <w:rsid w:val="00106136"/>
    <w:rsid w:val="0010761D"/>
    <w:rsid w:val="001102B9"/>
    <w:rsid w:val="001111C0"/>
    <w:rsid w:val="0011182E"/>
    <w:rsid w:val="00111BA5"/>
    <w:rsid w:val="00111F2B"/>
    <w:rsid w:val="001161CE"/>
    <w:rsid w:val="00121105"/>
    <w:rsid w:val="0012235C"/>
    <w:rsid w:val="00122548"/>
    <w:rsid w:val="0012392F"/>
    <w:rsid w:val="00123E42"/>
    <w:rsid w:val="00124391"/>
    <w:rsid w:val="00124A53"/>
    <w:rsid w:val="0012535E"/>
    <w:rsid w:val="001257D5"/>
    <w:rsid w:val="00125C3A"/>
    <w:rsid w:val="00127274"/>
    <w:rsid w:val="00131D5D"/>
    <w:rsid w:val="00132644"/>
    <w:rsid w:val="00132B5F"/>
    <w:rsid w:val="00133FF7"/>
    <w:rsid w:val="001372E3"/>
    <w:rsid w:val="00141057"/>
    <w:rsid w:val="00141711"/>
    <w:rsid w:val="001420B1"/>
    <w:rsid w:val="00143334"/>
    <w:rsid w:val="00143B22"/>
    <w:rsid w:val="00143D0F"/>
    <w:rsid w:val="00144C82"/>
    <w:rsid w:val="00145521"/>
    <w:rsid w:val="00146E77"/>
    <w:rsid w:val="0014744F"/>
    <w:rsid w:val="00147B84"/>
    <w:rsid w:val="00147D09"/>
    <w:rsid w:val="00152CD9"/>
    <w:rsid w:val="001530B9"/>
    <w:rsid w:val="00154EA4"/>
    <w:rsid w:val="00157AA9"/>
    <w:rsid w:val="00160408"/>
    <w:rsid w:val="00161647"/>
    <w:rsid w:val="00162D2B"/>
    <w:rsid w:val="00163C0F"/>
    <w:rsid w:val="00163CB3"/>
    <w:rsid w:val="001646A8"/>
    <w:rsid w:val="001649CD"/>
    <w:rsid w:val="00164CB2"/>
    <w:rsid w:val="00165820"/>
    <w:rsid w:val="00165ED5"/>
    <w:rsid w:val="00166388"/>
    <w:rsid w:val="00166496"/>
    <w:rsid w:val="00166F0C"/>
    <w:rsid w:val="001677F4"/>
    <w:rsid w:val="00170D35"/>
    <w:rsid w:val="001731BC"/>
    <w:rsid w:val="001756F9"/>
    <w:rsid w:val="00176DC7"/>
    <w:rsid w:val="00177C22"/>
    <w:rsid w:val="00181D5C"/>
    <w:rsid w:val="00183700"/>
    <w:rsid w:val="0018497E"/>
    <w:rsid w:val="00186A1E"/>
    <w:rsid w:val="00191E60"/>
    <w:rsid w:val="00192919"/>
    <w:rsid w:val="00195170"/>
    <w:rsid w:val="00196F32"/>
    <w:rsid w:val="001971A7"/>
    <w:rsid w:val="001A059E"/>
    <w:rsid w:val="001A1048"/>
    <w:rsid w:val="001A2239"/>
    <w:rsid w:val="001A26D3"/>
    <w:rsid w:val="001A2893"/>
    <w:rsid w:val="001A2BCB"/>
    <w:rsid w:val="001A2D34"/>
    <w:rsid w:val="001A338E"/>
    <w:rsid w:val="001A3455"/>
    <w:rsid w:val="001A3715"/>
    <w:rsid w:val="001A3ED1"/>
    <w:rsid w:val="001A40BB"/>
    <w:rsid w:val="001A423E"/>
    <w:rsid w:val="001B0215"/>
    <w:rsid w:val="001B6BC0"/>
    <w:rsid w:val="001B71E6"/>
    <w:rsid w:val="001B737A"/>
    <w:rsid w:val="001B7529"/>
    <w:rsid w:val="001B7804"/>
    <w:rsid w:val="001C0C49"/>
    <w:rsid w:val="001C0CA9"/>
    <w:rsid w:val="001C14D4"/>
    <w:rsid w:val="001C2ED0"/>
    <w:rsid w:val="001C4765"/>
    <w:rsid w:val="001C5704"/>
    <w:rsid w:val="001C71F4"/>
    <w:rsid w:val="001D18A7"/>
    <w:rsid w:val="001D1EF1"/>
    <w:rsid w:val="001D2C15"/>
    <w:rsid w:val="001D308E"/>
    <w:rsid w:val="001D3700"/>
    <w:rsid w:val="001D3F18"/>
    <w:rsid w:val="001D48CF"/>
    <w:rsid w:val="001D5777"/>
    <w:rsid w:val="001D5E46"/>
    <w:rsid w:val="001D7008"/>
    <w:rsid w:val="001D71D8"/>
    <w:rsid w:val="001D724D"/>
    <w:rsid w:val="001E0A12"/>
    <w:rsid w:val="001E2A4C"/>
    <w:rsid w:val="001E5269"/>
    <w:rsid w:val="001E58DC"/>
    <w:rsid w:val="001E6268"/>
    <w:rsid w:val="001E6521"/>
    <w:rsid w:val="001E711B"/>
    <w:rsid w:val="001E7DFA"/>
    <w:rsid w:val="001F064E"/>
    <w:rsid w:val="001F0854"/>
    <w:rsid w:val="001F1BE7"/>
    <w:rsid w:val="001F2898"/>
    <w:rsid w:val="001F2B0D"/>
    <w:rsid w:val="001F2C6A"/>
    <w:rsid w:val="001F491C"/>
    <w:rsid w:val="001F495C"/>
    <w:rsid w:val="001F4B70"/>
    <w:rsid w:val="001F5828"/>
    <w:rsid w:val="001F5ABA"/>
    <w:rsid w:val="001F5F0A"/>
    <w:rsid w:val="001F6617"/>
    <w:rsid w:val="001F73B5"/>
    <w:rsid w:val="001F78C9"/>
    <w:rsid w:val="00201EAF"/>
    <w:rsid w:val="002022A2"/>
    <w:rsid w:val="002027F2"/>
    <w:rsid w:val="00205888"/>
    <w:rsid w:val="00205CA5"/>
    <w:rsid w:val="00206B94"/>
    <w:rsid w:val="00207A1A"/>
    <w:rsid w:val="00207D42"/>
    <w:rsid w:val="002113FC"/>
    <w:rsid w:val="00211561"/>
    <w:rsid w:val="00211740"/>
    <w:rsid w:val="00211767"/>
    <w:rsid w:val="002126CF"/>
    <w:rsid w:val="002141DC"/>
    <w:rsid w:val="00215BE7"/>
    <w:rsid w:val="00215EB1"/>
    <w:rsid w:val="00217F63"/>
    <w:rsid w:val="002207C4"/>
    <w:rsid w:val="00221271"/>
    <w:rsid w:val="00223D14"/>
    <w:rsid w:val="00223E5F"/>
    <w:rsid w:val="00224994"/>
    <w:rsid w:val="00230618"/>
    <w:rsid w:val="002315DB"/>
    <w:rsid w:val="00232111"/>
    <w:rsid w:val="00232899"/>
    <w:rsid w:val="00232B97"/>
    <w:rsid w:val="00234FBD"/>
    <w:rsid w:val="00236748"/>
    <w:rsid w:val="00236C01"/>
    <w:rsid w:val="00241679"/>
    <w:rsid w:val="00241C5E"/>
    <w:rsid w:val="00241D60"/>
    <w:rsid w:val="002439B3"/>
    <w:rsid w:val="002454F9"/>
    <w:rsid w:val="00245B4F"/>
    <w:rsid w:val="0024658A"/>
    <w:rsid w:val="002478BE"/>
    <w:rsid w:val="0025010F"/>
    <w:rsid w:val="00251BCD"/>
    <w:rsid w:val="002529E8"/>
    <w:rsid w:val="00252D8E"/>
    <w:rsid w:val="00253468"/>
    <w:rsid w:val="0025379A"/>
    <w:rsid w:val="0025591E"/>
    <w:rsid w:val="00255B83"/>
    <w:rsid w:val="00256982"/>
    <w:rsid w:val="002600A6"/>
    <w:rsid w:val="00260191"/>
    <w:rsid w:val="00261603"/>
    <w:rsid w:val="00263B55"/>
    <w:rsid w:val="00263D84"/>
    <w:rsid w:val="0026497A"/>
    <w:rsid w:val="00264CDC"/>
    <w:rsid w:val="00266627"/>
    <w:rsid w:val="002669B0"/>
    <w:rsid w:val="002675D6"/>
    <w:rsid w:val="002703A6"/>
    <w:rsid w:val="00272D28"/>
    <w:rsid w:val="00273E27"/>
    <w:rsid w:val="002763DC"/>
    <w:rsid w:val="002765E1"/>
    <w:rsid w:val="00276EA7"/>
    <w:rsid w:val="00277C7A"/>
    <w:rsid w:val="00280DF2"/>
    <w:rsid w:val="00280EEB"/>
    <w:rsid w:val="002812E3"/>
    <w:rsid w:val="0028269D"/>
    <w:rsid w:val="00282878"/>
    <w:rsid w:val="002837EE"/>
    <w:rsid w:val="00285388"/>
    <w:rsid w:val="00285DF5"/>
    <w:rsid w:val="00286466"/>
    <w:rsid w:val="00287AAB"/>
    <w:rsid w:val="00287D83"/>
    <w:rsid w:val="00287DCA"/>
    <w:rsid w:val="002901A4"/>
    <w:rsid w:val="0029190B"/>
    <w:rsid w:val="00293424"/>
    <w:rsid w:val="00294EBD"/>
    <w:rsid w:val="002952D3"/>
    <w:rsid w:val="0029602B"/>
    <w:rsid w:val="0029746C"/>
    <w:rsid w:val="002A17D1"/>
    <w:rsid w:val="002A2005"/>
    <w:rsid w:val="002A4B32"/>
    <w:rsid w:val="002A643B"/>
    <w:rsid w:val="002A7871"/>
    <w:rsid w:val="002A7A1C"/>
    <w:rsid w:val="002A7A95"/>
    <w:rsid w:val="002B0B49"/>
    <w:rsid w:val="002B0CA4"/>
    <w:rsid w:val="002B1523"/>
    <w:rsid w:val="002B1A6F"/>
    <w:rsid w:val="002B3A71"/>
    <w:rsid w:val="002B465B"/>
    <w:rsid w:val="002B496A"/>
    <w:rsid w:val="002B5228"/>
    <w:rsid w:val="002B5372"/>
    <w:rsid w:val="002B5E5A"/>
    <w:rsid w:val="002B61AB"/>
    <w:rsid w:val="002B6623"/>
    <w:rsid w:val="002B6B51"/>
    <w:rsid w:val="002B6E4E"/>
    <w:rsid w:val="002B6EE0"/>
    <w:rsid w:val="002B7BA5"/>
    <w:rsid w:val="002C0F81"/>
    <w:rsid w:val="002C153F"/>
    <w:rsid w:val="002C1A50"/>
    <w:rsid w:val="002C2303"/>
    <w:rsid w:val="002C26D5"/>
    <w:rsid w:val="002C49D5"/>
    <w:rsid w:val="002C500E"/>
    <w:rsid w:val="002C51ED"/>
    <w:rsid w:val="002D2E3D"/>
    <w:rsid w:val="002D494F"/>
    <w:rsid w:val="002D513B"/>
    <w:rsid w:val="002D6F24"/>
    <w:rsid w:val="002D7CC2"/>
    <w:rsid w:val="002E1969"/>
    <w:rsid w:val="002E266C"/>
    <w:rsid w:val="002E27E5"/>
    <w:rsid w:val="002E2F64"/>
    <w:rsid w:val="002E30A7"/>
    <w:rsid w:val="002E3D3D"/>
    <w:rsid w:val="002E3DF0"/>
    <w:rsid w:val="002E5B28"/>
    <w:rsid w:val="002E698E"/>
    <w:rsid w:val="002E7702"/>
    <w:rsid w:val="002E7747"/>
    <w:rsid w:val="002E7FFB"/>
    <w:rsid w:val="002F0814"/>
    <w:rsid w:val="002F0B7E"/>
    <w:rsid w:val="002F174E"/>
    <w:rsid w:val="002F2BB9"/>
    <w:rsid w:val="002F2CAD"/>
    <w:rsid w:val="002F3A92"/>
    <w:rsid w:val="002F75BD"/>
    <w:rsid w:val="002F7B8A"/>
    <w:rsid w:val="00301D73"/>
    <w:rsid w:val="00301F27"/>
    <w:rsid w:val="00304EE9"/>
    <w:rsid w:val="003060D1"/>
    <w:rsid w:val="00307EC6"/>
    <w:rsid w:val="00310DC0"/>
    <w:rsid w:val="00311D1E"/>
    <w:rsid w:val="003121B2"/>
    <w:rsid w:val="00312CB2"/>
    <w:rsid w:val="00313484"/>
    <w:rsid w:val="003134AE"/>
    <w:rsid w:val="00313612"/>
    <w:rsid w:val="00314052"/>
    <w:rsid w:val="00314D18"/>
    <w:rsid w:val="003155C3"/>
    <w:rsid w:val="003167E6"/>
    <w:rsid w:val="00317881"/>
    <w:rsid w:val="00317ED5"/>
    <w:rsid w:val="00321642"/>
    <w:rsid w:val="003218E4"/>
    <w:rsid w:val="00321BA3"/>
    <w:rsid w:val="00322265"/>
    <w:rsid w:val="00323F6E"/>
    <w:rsid w:val="003242A3"/>
    <w:rsid w:val="0032435D"/>
    <w:rsid w:val="0032456E"/>
    <w:rsid w:val="00324C6A"/>
    <w:rsid w:val="00325002"/>
    <w:rsid w:val="00325720"/>
    <w:rsid w:val="00326045"/>
    <w:rsid w:val="00326B4B"/>
    <w:rsid w:val="00327B67"/>
    <w:rsid w:val="00327FAD"/>
    <w:rsid w:val="00332933"/>
    <w:rsid w:val="003338A5"/>
    <w:rsid w:val="00333E70"/>
    <w:rsid w:val="0033400F"/>
    <w:rsid w:val="00334E67"/>
    <w:rsid w:val="003356A9"/>
    <w:rsid w:val="00335888"/>
    <w:rsid w:val="00335BA5"/>
    <w:rsid w:val="00341C8D"/>
    <w:rsid w:val="00341D32"/>
    <w:rsid w:val="0034382E"/>
    <w:rsid w:val="00344485"/>
    <w:rsid w:val="003449AA"/>
    <w:rsid w:val="00345BFD"/>
    <w:rsid w:val="00345D9F"/>
    <w:rsid w:val="00346004"/>
    <w:rsid w:val="00346FC6"/>
    <w:rsid w:val="003476DD"/>
    <w:rsid w:val="00347B45"/>
    <w:rsid w:val="00350807"/>
    <w:rsid w:val="00350911"/>
    <w:rsid w:val="00350C27"/>
    <w:rsid w:val="0035144A"/>
    <w:rsid w:val="00351E53"/>
    <w:rsid w:val="0035348D"/>
    <w:rsid w:val="00354AEE"/>
    <w:rsid w:val="003566E0"/>
    <w:rsid w:val="0036082D"/>
    <w:rsid w:val="00360AE7"/>
    <w:rsid w:val="00362198"/>
    <w:rsid w:val="00363757"/>
    <w:rsid w:val="00364A05"/>
    <w:rsid w:val="003650D0"/>
    <w:rsid w:val="0036607D"/>
    <w:rsid w:val="00367A04"/>
    <w:rsid w:val="00367F67"/>
    <w:rsid w:val="0037180A"/>
    <w:rsid w:val="0037191C"/>
    <w:rsid w:val="00372E40"/>
    <w:rsid w:val="003741B8"/>
    <w:rsid w:val="003750D1"/>
    <w:rsid w:val="0037662C"/>
    <w:rsid w:val="003770B2"/>
    <w:rsid w:val="00380527"/>
    <w:rsid w:val="00380CBD"/>
    <w:rsid w:val="00380D44"/>
    <w:rsid w:val="00381B84"/>
    <w:rsid w:val="003832D8"/>
    <w:rsid w:val="0038571E"/>
    <w:rsid w:val="003876FD"/>
    <w:rsid w:val="003910FD"/>
    <w:rsid w:val="00391ADC"/>
    <w:rsid w:val="00392C07"/>
    <w:rsid w:val="003932B0"/>
    <w:rsid w:val="003943DE"/>
    <w:rsid w:val="0039574E"/>
    <w:rsid w:val="00395C43"/>
    <w:rsid w:val="00396A33"/>
    <w:rsid w:val="003A007B"/>
    <w:rsid w:val="003A0DFC"/>
    <w:rsid w:val="003A17DD"/>
    <w:rsid w:val="003A1F17"/>
    <w:rsid w:val="003A2893"/>
    <w:rsid w:val="003A2C02"/>
    <w:rsid w:val="003A37A2"/>
    <w:rsid w:val="003A5931"/>
    <w:rsid w:val="003A5AFF"/>
    <w:rsid w:val="003B0332"/>
    <w:rsid w:val="003B1036"/>
    <w:rsid w:val="003B171C"/>
    <w:rsid w:val="003B1B03"/>
    <w:rsid w:val="003B2257"/>
    <w:rsid w:val="003B2B43"/>
    <w:rsid w:val="003B2E2C"/>
    <w:rsid w:val="003B3FF8"/>
    <w:rsid w:val="003B447C"/>
    <w:rsid w:val="003B4F27"/>
    <w:rsid w:val="003B5BAD"/>
    <w:rsid w:val="003B5D56"/>
    <w:rsid w:val="003B7190"/>
    <w:rsid w:val="003C0509"/>
    <w:rsid w:val="003C069F"/>
    <w:rsid w:val="003C10C4"/>
    <w:rsid w:val="003C13AB"/>
    <w:rsid w:val="003C15BF"/>
    <w:rsid w:val="003C1723"/>
    <w:rsid w:val="003C1D59"/>
    <w:rsid w:val="003C1E26"/>
    <w:rsid w:val="003C1F0D"/>
    <w:rsid w:val="003C3570"/>
    <w:rsid w:val="003C3FCC"/>
    <w:rsid w:val="003C4324"/>
    <w:rsid w:val="003C43EE"/>
    <w:rsid w:val="003C5C06"/>
    <w:rsid w:val="003C5FEE"/>
    <w:rsid w:val="003C751C"/>
    <w:rsid w:val="003D1920"/>
    <w:rsid w:val="003D2072"/>
    <w:rsid w:val="003D23DF"/>
    <w:rsid w:val="003D248D"/>
    <w:rsid w:val="003E1D60"/>
    <w:rsid w:val="003E3275"/>
    <w:rsid w:val="003E371D"/>
    <w:rsid w:val="003E4258"/>
    <w:rsid w:val="003E546A"/>
    <w:rsid w:val="003E78C8"/>
    <w:rsid w:val="003F1C36"/>
    <w:rsid w:val="003F1DE7"/>
    <w:rsid w:val="003F24EE"/>
    <w:rsid w:val="003F2523"/>
    <w:rsid w:val="003F28CB"/>
    <w:rsid w:val="003F2F94"/>
    <w:rsid w:val="003F5B83"/>
    <w:rsid w:val="003F66E4"/>
    <w:rsid w:val="003F6BA2"/>
    <w:rsid w:val="003F7F99"/>
    <w:rsid w:val="00402427"/>
    <w:rsid w:val="00402495"/>
    <w:rsid w:val="004026B6"/>
    <w:rsid w:val="00402E6B"/>
    <w:rsid w:val="0040389C"/>
    <w:rsid w:val="00406C3B"/>
    <w:rsid w:val="0041136E"/>
    <w:rsid w:val="004113F2"/>
    <w:rsid w:val="00411419"/>
    <w:rsid w:val="00414D15"/>
    <w:rsid w:val="00417A97"/>
    <w:rsid w:val="004209EF"/>
    <w:rsid w:val="00420BF6"/>
    <w:rsid w:val="0042118C"/>
    <w:rsid w:val="004216EA"/>
    <w:rsid w:val="00422D2D"/>
    <w:rsid w:val="0042365A"/>
    <w:rsid w:val="00425D18"/>
    <w:rsid w:val="004262A4"/>
    <w:rsid w:val="00426D05"/>
    <w:rsid w:val="00427427"/>
    <w:rsid w:val="00430530"/>
    <w:rsid w:val="0043054A"/>
    <w:rsid w:val="004315E5"/>
    <w:rsid w:val="004319D4"/>
    <w:rsid w:val="004322F1"/>
    <w:rsid w:val="00432957"/>
    <w:rsid w:val="00434697"/>
    <w:rsid w:val="004360F8"/>
    <w:rsid w:val="00436F64"/>
    <w:rsid w:val="00436F8A"/>
    <w:rsid w:val="00437694"/>
    <w:rsid w:val="00437C7E"/>
    <w:rsid w:val="004402AA"/>
    <w:rsid w:val="0044094A"/>
    <w:rsid w:val="00440CEC"/>
    <w:rsid w:val="00440F87"/>
    <w:rsid w:val="00443119"/>
    <w:rsid w:val="004445ED"/>
    <w:rsid w:val="00446C53"/>
    <w:rsid w:val="00446DC9"/>
    <w:rsid w:val="00446EBD"/>
    <w:rsid w:val="0044734F"/>
    <w:rsid w:val="00453CE1"/>
    <w:rsid w:val="00454671"/>
    <w:rsid w:val="0045514A"/>
    <w:rsid w:val="00455A4C"/>
    <w:rsid w:val="00456391"/>
    <w:rsid w:val="00457C15"/>
    <w:rsid w:val="00457FBA"/>
    <w:rsid w:val="00462C36"/>
    <w:rsid w:val="00466021"/>
    <w:rsid w:val="00466E49"/>
    <w:rsid w:val="0046771F"/>
    <w:rsid w:val="004701AF"/>
    <w:rsid w:val="00471E5B"/>
    <w:rsid w:val="00473E4B"/>
    <w:rsid w:val="00474E23"/>
    <w:rsid w:val="00474E3F"/>
    <w:rsid w:val="0047531A"/>
    <w:rsid w:val="00475509"/>
    <w:rsid w:val="0047561C"/>
    <w:rsid w:val="004766E4"/>
    <w:rsid w:val="004772CB"/>
    <w:rsid w:val="00480B81"/>
    <w:rsid w:val="00481686"/>
    <w:rsid w:val="00481D48"/>
    <w:rsid w:val="004824CF"/>
    <w:rsid w:val="00483181"/>
    <w:rsid w:val="00483DAF"/>
    <w:rsid w:val="004844DF"/>
    <w:rsid w:val="00485DB6"/>
    <w:rsid w:val="0048636A"/>
    <w:rsid w:val="00487B4E"/>
    <w:rsid w:val="0049071F"/>
    <w:rsid w:val="00490805"/>
    <w:rsid w:val="00491E4C"/>
    <w:rsid w:val="0049272B"/>
    <w:rsid w:val="00492F2A"/>
    <w:rsid w:val="004943CA"/>
    <w:rsid w:val="004947CD"/>
    <w:rsid w:val="00495B80"/>
    <w:rsid w:val="00495EED"/>
    <w:rsid w:val="0049606D"/>
    <w:rsid w:val="004A2E71"/>
    <w:rsid w:val="004A3602"/>
    <w:rsid w:val="004A37FA"/>
    <w:rsid w:val="004A49C3"/>
    <w:rsid w:val="004A7FE8"/>
    <w:rsid w:val="004B0C5C"/>
    <w:rsid w:val="004B15D6"/>
    <w:rsid w:val="004B2846"/>
    <w:rsid w:val="004B30F3"/>
    <w:rsid w:val="004B34E2"/>
    <w:rsid w:val="004B38CA"/>
    <w:rsid w:val="004B464E"/>
    <w:rsid w:val="004B4C85"/>
    <w:rsid w:val="004B51D5"/>
    <w:rsid w:val="004B5A4C"/>
    <w:rsid w:val="004B5C6C"/>
    <w:rsid w:val="004B681A"/>
    <w:rsid w:val="004C0009"/>
    <w:rsid w:val="004C1FE5"/>
    <w:rsid w:val="004C5127"/>
    <w:rsid w:val="004C5FD2"/>
    <w:rsid w:val="004C6477"/>
    <w:rsid w:val="004C6684"/>
    <w:rsid w:val="004C67A4"/>
    <w:rsid w:val="004C6A3C"/>
    <w:rsid w:val="004D081B"/>
    <w:rsid w:val="004D0D65"/>
    <w:rsid w:val="004D25A5"/>
    <w:rsid w:val="004D328F"/>
    <w:rsid w:val="004D3810"/>
    <w:rsid w:val="004D3E3F"/>
    <w:rsid w:val="004D3F4F"/>
    <w:rsid w:val="004D44D5"/>
    <w:rsid w:val="004D4B4D"/>
    <w:rsid w:val="004D5559"/>
    <w:rsid w:val="004D6125"/>
    <w:rsid w:val="004D6FB1"/>
    <w:rsid w:val="004E0B82"/>
    <w:rsid w:val="004E0F10"/>
    <w:rsid w:val="004E2F31"/>
    <w:rsid w:val="004E387D"/>
    <w:rsid w:val="004E57A5"/>
    <w:rsid w:val="004E61D2"/>
    <w:rsid w:val="004E6216"/>
    <w:rsid w:val="004F228B"/>
    <w:rsid w:val="004F32CE"/>
    <w:rsid w:val="004F3DAD"/>
    <w:rsid w:val="004F428F"/>
    <w:rsid w:val="004F5049"/>
    <w:rsid w:val="004F6D61"/>
    <w:rsid w:val="004F6D6F"/>
    <w:rsid w:val="00500479"/>
    <w:rsid w:val="005044F8"/>
    <w:rsid w:val="00504967"/>
    <w:rsid w:val="00506180"/>
    <w:rsid w:val="00506DA5"/>
    <w:rsid w:val="005073D1"/>
    <w:rsid w:val="00507905"/>
    <w:rsid w:val="0051165A"/>
    <w:rsid w:val="00511A39"/>
    <w:rsid w:val="00513EF9"/>
    <w:rsid w:val="00514136"/>
    <w:rsid w:val="00514D3C"/>
    <w:rsid w:val="00514ED7"/>
    <w:rsid w:val="00515497"/>
    <w:rsid w:val="0051584D"/>
    <w:rsid w:val="005159E5"/>
    <w:rsid w:val="00516C73"/>
    <w:rsid w:val="005216EE"/>
    <w:rsid w:val="005217A6"/>
    <w:rsid w:val="005218D9"/>
    <w:rsid w:val="00522D17"/>
    <w:rsid w:val="00524A9D"/>
    <w:rsid w:val="00527109"/>
    <w:rsid w:val="00530A63"/>
    <w:rsid w:val="00531F97"/>
    <w:rsid w:val="00531FF2"/>
    <w:rsid w:val="00532517"/>
    <w:rsid w:val="00532C9E"/>
    <w:rsid w:val="00534B7C"/>
    <w:rsid w:val="0053637F"/>
    <w:rsid w:val="00536975"/>
    <w:rsid w:val="00536F97"/>
    <w:rsid w:val="00537705"/>
    <w:rsid w:val="0054028C"/>
    <w:rsid w:val="00541D55"/>
    <w:rsid w:val="00542EA9"/>
    <w:rsid w:val="00543575"/>
    <w:rsid w:val="00544AB6"/>
    <w:rsid w:val="00544EA0"/>
    <w:rsid w:val="0054507D"/>
    <w:rsid w:val="005474C6"/>
    <w:rsid w:val="005500DF"/>
    <w:rsid w:val="00550D3F"/>
    <w:rsid w:val="0055138C"/>
    <w:rsid w:val="0055165D"/>
    <w:rsid w:val="00551759"/>
    <w:rsid w:val="00551858"/>
    <w:rsid w:val="00551CDF"/>
    <w:rsid w:val="005537F2"/>
    <w:rsid w:val="00553B7B"/>
    <w:rsid w:val="00554EA6"/>
    <w:rsid w:val="0055554E"/>
    <w:rsid w:val="0055647C"/>
    <w:rsid w:val="005564DD"/>
    <w:rsid w:val="00556AFB"/>
    <w:rsid w:val="00560693"/>
    <w:rsid w:val="00561E0A"/>
    <w:rsid w:val="005627B2"/>
    <w:rsid w:val="0056292F"/>
    <w:rsid w:val="005639BD"/>
    <w:rsid w:val="00563BD4"/>
    <w:rsid w:val="005650D8"/>
    <w:rsid w:val="00566714"/>
    <w:rsid w:val="00570969"/>
    <w:rsid w:val="005709FC"/>
    <w:rsid w:val="0057251B"/>
    <w:rsid w:val="00572AAB"/>
    <w:rsid w:val="005742BA"/>
    <w:rsid w:val="00576183"/>
    <w:rsid w:val="00576957"/>
    <w:rsid w:val="005773CA"/>
    <w:rsid w:val="005774C1"/>
    <w:rsid w:val="00577885"/>
    <w:rsid w:val="00580EF3"/>
    <w:rsid w:val="005821E5"/>
    <w:rsid w:val="005824AC"/>
    <w:rsid w:val="0058336A"/>
    <w:rsid w:val="0058671F"/>
    <w:rsid w:val="00587779"/>
    <w:rsid w:val="005878D1"/>
    <w:rsid w:val="00587DA1"/>
    <w:rsid w:val="00592344"/>
    <w:rsid w:val="00592552"/>
    <w:rsid w:val="00592B6F"/>
    <w:rsid w:val="005946D7"/>
    <w:rsid w:val="0059690E"/>
    <w:rsid w:val="0059767F"/>
    <w:rsid w:val="00597C4A"/>
    <w:rsid w:val="00597CE7"/>
    <w:rsid w:val="00597DAD"/>
    <w:rsid w:val="005A0208"/>
    <w:rsid w:val="005A1882"/>
    <w:rsid w:val="005A42B2"/>
    <w:rsid w:val="005A5A45"/>
    <w:rsid w:val="005A5BB1"/>
    <w:rsid w:val="005A6589"/>
    <w:rsid w:val="005A6D3C"/>
    <w:rsid w:val="005B051F"/>
    <w:rsid w:val="005B1413"/>
    <w:rsid w:val="005B1476"/>
    <w:rsid w:val="005B1FF9"/>
    <w:rsid w:val="005B26E3"/>
    <w:rsid w:val="005B37E9"/>
    <w:rsid w:val="005B3BB9"/>
    <w:rsid w:val="005B4D5F"/>
    <w:rsid w:val="005B4FA3"/>
    <w:rsid w:val="005B5547"/>
    <w:rsid w:val="005B5ACA"/>
    <w:rsid w:val="005B7247"/>
    <w:rsid w:val="005C16B2"/>
    <w:rsid w:val="005C1D5A"/>
    <w:rsid w:val="005C22EF"/>
    <w:rsid w:val="005C2D6C"/>
    <w:rsid w:val="005C32CE"/>
    <w:rsid w:val="005C47A6"/>
    <w:rsid w:val="005C79EB"/>
    <w:rsid w:val="005C7B24"/>
    <w:rsid w:val="005C7E11"/>
    <w:rsid w:val="005D1CB8"/>
    <w:rsid w:val="005D4ABC"/>
    <w:rsid w:val="005D4D15"/>
    <w:rsid w:val="005D4ECE"/>
    <w:rsid w:val="005D53EB"/>
    <w:rsid w:val="005D6F8D"/>
    <w:rsid w:val="005D771C"/>
    <w:rsid w:val="005E16BF"/>
    <w:rsid w:val="005E1800"/>
    <w:rsid w:val="005E1AEF"/>
    <w:rsid w:val="005E2BFC"/>
    <w:rsid w:val="005E3053"/>
    <w:rsid w:val="005E3D3B"/>
    <w:rsid w:val="005E413C"/>
    <w:rsid w:val="005E4313"/>
    <w:rsid w:val="005E4423"/>
    <w:rsid w:val="005E5C76"/>
    <w:rsid w:val="005E6B75"/>
    <w:rsid w:val="005E7C59"/>
    <w:rsid w:val="005F1612"/>
    <w:rsid w:val="005F1DD0"/>
    <w:rsid w:val="005F23CC"/>
    <w:rsid w:val="005F46A4"/>
    <w:rsid w:val="005F5B1B"/>
    <w:rsid w:val="005F77E9"/>
    <w:rsid w:val="00600A63"/>
    <w:rsid w:val="00604C04"/>
    <w:rsid w:val="00606B35"/>
    <w:rsid w:val="0060755A"/>
    <w:rsid w:val="0061048F"/>
    <w:rsid w:val="006115B0"/>
    <w:rsid w:val="006116E9"/>
    <w:rsid w:val="006122DD"/>
    <w:rsid w:val="00612F1E"/>
    <w:rsid w:val="006163C3"/>
    <w:rsid w:val="006174C8"/>
    <w:rsid w:val="00620DDE"/>
    <w:rsid w:val="006214F2"/>
    <w:rsid w:val="00621603"/>
    <w:rsid w:val="00621935"/>
    <w:rsid w:val="0062346B"/>
    <w:rsid w:val="006237AD"/>
    <w:rsid w:val="006238AE"/>
    <w:rsid w:val="0062624D"/>
    <w:rsid w:val="00626B9A"/>
    <w:rsid w:val="00626BAD"/>
    <w:rsid w:val="006273B0"/>
    <w:rsid w:val="00627FCE"/>
    <w:rsid w:val="006301DA"/>
    <w:rsid w:val="0063207F"/>
    <w:rsid w:val="00632D7B"/>
    <w:rsid w:val="00633757"/>
    <w:rsid w:val="006354A1"/>
    <w:rsid w:val="006369A2"/>
    <w:rsid w:val="00636E2E"/>
    <w:rsid w:val="00637C34"/>
    <w:rsid w:val="00640127"/>
    <w:rsid w:val="00641215"/>
    <w:rsid w:val="00642D53"/>
    <w:rsid w:val="00643B06"/>
    <w:rsid w:val="006459E8"/>
    <w:rsid w:val="00646991"/>
    <w:rsid w:val="0064719E"/>
    <w:rsid w:val="00650F75"/>
    <w:rsid w:val="006521FD"/>
    <w:rsid w:val="00653F1F"/>
    <w:rsid w:val="00654B45"/>
    <w:rsid w:val="00655004"/>
    <w:rsid w:val="0065506E"/>
    <w:rsid w:val="00655679"/>
    <w:rsid w:val="00656C6B"/>
    <w:rsid w:val="00656CB9"/>
    <w:rsid w:val="00657D07"/>
    <w:rsid w:val="00657ED5"/>
    <w:rsid w:val="00660896"/>
    <w:rsid w:val="00660E3C"/>
    <w:rsid w:val="00661CCA"/>
    <w:rsid w:val="006621B2"/>
    <w:rsid w:val="0066289C"/>
    <w:rsid w:val="00663163"/>
    <w:rsid w:val="00663265"/>
    <w:rsid w:val="006637D4"/>
    <w:rsid w:val="00664AFE"/>
    <w:rsid w:val="0066561C"/>
    <w:rsid w:val="00665D9F"/>
    <w:rsid w:val="00666020"/>
    <w:rsid w:val="00666899"/>
    <w:rsid w:val="006727D5"/>
    <w:rsid w:val="00672F25"/>
    <w:rsid w:val="00675773"/>
    <w:rsid w:val="006776EA"/>
    <w:rsid w:val="00681196"/>
    <w:rsid w:val="00681B27"/>
    <w:rsid w:val="006823D9"/>
    <w:rsid w:val="006847D8"/>
    <w:rsid w:val="00684B3D"/>
    <w:rsid w:val="006855D7"/>
    <w:rsid w:val="006864EB"/>
    <w:rsid w:val="006926B1"/>
    <w:rsid w:val="00692FCB"/>
    <w:rsid w:val="0069315D"/>
    <w:rsid w:val="0069399D"/>
    <w:rsid w:val="00693A98"/>
    <w:rsid w:val="00693D3A"/>
    <w:rsid w:val="00694D21"/>
    <w:rsid w:val="00695579"/>
    <w:rsid w:val="006A4D16"/>
    <w:rsid w:val="006A4ECC"/>
    <w:rsid w:val="006A5A08"/>
    <w:rsid w:val="006A5DB4"/>
    <w:rsid w:val="006A7187"/>
    <w:rsid w:val="006A744D"/>
    <w:rsid w:val="006A7460"/>
    <w:rsid w:val="006A775D"/>
    <w:rsid w:val="006B1B76"/>
    <w:rsid w:val="006B1E79"/>
    <w:rsid w:val="006B35D0"/>
    <w:rsid w:val="006B369C"/>
    <w:rsid w:val="006B396A"/>
    <w:rsid w:val="006B5B09"/>
    <w:rsid w:val="006B5DF2"/>
    <w:rsid w:val="006B65AE"/>
    <w:rsid w:val="006C00B5"/>
    <w:rsid w:val="006C0CC7"/>
    <w:rsid w:val="006C1DDA"/>
    <w:rsid w:val="006C2A27"/>
    <w:rsid w:val="006C2DBD"/>
    <w:rsid w:val="006C412C"/>
    <w:rsid w:val="006C42C3"/>
    <w:rsid w:val="006C49A5"/>
    <w:rsid w:val="006C4E36"/>
    <w:rsid w:val="006C5B38"/>
    <w:rsid w:val="006C5BF9"/>
    <w:rsid w:val="006C7387"/>
    <w:rsid w:val="006D0732"/>
    <w:rsid w:val="006D1C18"/>
    <w:rsid w:val="006D264D"/>
    <w:rsid w:val="006D2BE8"/>
    <w:rsid w:val="006D2D5A"/>
    <w:rsid w:val="006D3822"/>
    <w:rsid w:val="006D40CC"/>
    <w:rsid w:val="006D4F2B"/>
    <w:rsid w:val="006D5059"/>
    <w:rsid w:val="006D6E08"/>
    <w:rsid w:val="006D6FCB"/>
    <w:rsid w:val="006D762B"/>
    <w:rsid w:val="006D7B4D"/>
    <w:rsid w:val="006D7E2C"/>
    <w:rsid w:val="006E0C6C"/>
    <w:rsid w:val="006E161C"/>
    <w:rsid w:val="006E19C1"/>
    <w:rsid w:val="006E27BA"/>
    <w:rsid w:val="006E40D1"/>
    <w:rsid w:val="006E508D"/>
    <w:rsid w:val="006E52FC"/>
    <w:rsid w:val="006E704F"/>
    <w:rsid w:val="006E78AB"/>
    <w:rsid w:val="006E7A8F"/>
    <w:rsid w:val="006F0823"/>
    <w:rsid w:val="006F0DF0"/>
    <w:rsid w:val="006F169D"/>
    <w:rsid w:val="006F230C"/>
    <w:rsid w:val="006F408E"/>
    <w:rsid w:val="006F5CF0"/>
    <w:rsid w:val="006F6153"/>
    <w:rsid w:val="006F74B6"/>
    <w:rsid w:val="007006B4"/>
    <w:rsid w:val="007018A4"/>
    <w:rsid w:val="00701B01"/>
    <w:rsid w:val="00702F9B"/>
    <w:rsid w:val="007032CF"/>
    <w:rsid w:val="00703B36"/>
    <w:rsid w:val="00703E9B"/>
    <w:rsid w:val="00704C0D"/>
    <w:rsid w:val="007079F9"/>
    <w:rsid w:val="00707C73"/>
    <w:rsid w:val="00707C89"/>
    <w:rsid w:val="00713045"/>
    <w:rsid w:val="00714E7F"/>
    <w:rsid w:val="00714FD6"/>
    <w:rsid w:val="007157AD"/>
    <w:rsid w:val="00715D41"/>
    <w:rsid w:val="007224AF"/>
    <w:rsid w:val="007225B1"/>
    <w:rsid w:val="00724961"/>
    <w:rsid w:val="00724A5C"/>
    <w:rsid w:val="00726E9F"/>
    <w:rsid w:val="007305B3"/>
    <w:rsid w:val="00733551"/>
    <w:rsid w:val="00734A93"/>
    <w:rsid w:val="00734FF5"/>
    <w:rsid w:val="007351F9"/>
    <w:rsid w:val="00736054"/>
    <w:rsid w:val="0073632C"/>
    <w:rsid w:val="007366B5"/>
    <w:rsid w:val="00736800"/>
    <w:rsid w:val="0073776A"/>
    <w:rsid w:val="007402DB"/>
    <w:rsid w:val="00740327"/>
    <w:rsid w:val="00740F6F"/>
    <w:rsid w:val="00741C87"/>
    <w:rsid w:val="00742BF7"/>
    <w:rsid w:val="0074511F"/>
    <w:rsid w:val="00750AA8"/>
    <w:rsid w:val="00750E23"/>
    <w:rsid w:val="00754EC2"/>
    <w:rsid w:val="007550C4"/>
    <w:rsid w:val="00757AA1"/>
    <w:rsid w:val="00760878"/>
    <w:rsid w:val="00760A0B"/>
    <w:rsid w:val="00761465"/>
    <w:rsid w:val="00761CC8"/>
    <w:rsid w:val="00762129"/>
    <w:rsid w:val="007622BD"/>
    <w:rsid w:val="00762338"/>
    <w:rsid w:val="0076281D"/>
    <w:rsid w:val="0076322B"/>
    <w:rsid w:val="00763F7C"/>
    <w:rsid w:val="007644F1"/>
    <w:rsid w:val="00764915"/>
    <w:rsid w:val="00764A43"/>
    <w:rsid w:val="007656ED"/>
    <w:rsid w:val="00765715"/>
    <w:rsid w:val="0076647D"/>
    <w:rsid w:val="00767C29"/>
    <w:rsid w:val="00767DBA"/>
    <w:rsid w:val="00770314"/>
    <w:rsid w:val="00771FCB"/>
    <w:rsid w:val="0077269F"/>
    <w:rsid w:val="00772815"/>
    <w:rsid w:val="00772D03"/>
    <w:rsid w:val="0077376E"/>
    <w:rsid w:val="00773771"/>
    <w:rsid w:val="00773CC2"/>
    <w:rsid w:val="00774061"/>
    <w:rsid w:val="00774893"/>
    <w:rsid w:val="007748B3"/>
    <w:rsid w:val="007751F7"/>
    <w:rsid w:val="00775990"/>
    <w:rsid w:val="007765BB"/>
    <w:rsid w:val="0077684F"/>
    <w:rsid w:val="00776F96"/>
    <w:rsid w:val="00776F9A"/>
    <w:rsid w:val="00777A30"/>
    <w:rsid w:val="007816A7"/>
    <w:rsid w:val="00781AD4"/>
    <w:rsid w:val="007845C7"/>
    <w:rsid w:val="00785535"/>
    <w:rsid w:val="00785E2B"/>
    <w:rsid w:val="0078605D"/>
    <w:rsid w:val="007879AB"/>
    <w:rsid w:val="00787ACE"/>
    <w:rsid w:val="00790F1E"/>
    <w:rsid w:val="007922F1"/>
    <w:rsid w:val="007924A9"/>
    <w:rsid w:val="00792F58"/>
    <w:rsid w:val="00793B3A"/>
    <w:rsid w:val="00793C58"/>
    <w:rsid w:val="00795C68"/>
    <w:rsid w:val="007960CD"/>
    <w:rsid w:val="007965B5"/>
    <w:rsid w:val="00797B62"/>
    <w:rsid w:val="007A200E"/>
    <w:rsid w:val="007A3263"/>
    <w:rsid w:val="007A473A"/>
    <w:rsid w:val="007A5A02"/>
    <w:rsid w:val="007A5B0F"/>
    <w:rsid w:val="007A5D68"/>
    <w:rsid w:val="007A7036"/>
    <w:rsid w:val="007A774D"/>
    <w:rsid w:val="007A795A"/>
    <w:rsid w:val="007A7BB9"/>
    <w:rsid w:val="007B1796"/>
    <w:rsid w:val="007B4067"/>
    <w:rsid w:val="007B4258"/>
    <w:rsid w:val="007B522D"/>
    <w:rsid w:val="007B5601"/>
    <w:rsid w:val="007B5736"/>
    <w:rsid w:val="007B5744"/>
    <w:rsid w:val="007B6DD5"/>
    <w:rsid w:val="007B7186"/>
    <w:rsid w:val="007C08C7"/>
    <w:rsid w:val="007C24D6"/>
    <w:rsid w:val="007C2C85"/>
    <w:rsid w:val="007C2FC3"/>
    <w:rsid w:val="007C34D0"/>
    <w:rsid w:val="007C3737"/>
    <w:rsid w:val="007C40B0"/>
    <w:rsid w:val="007C40DA"/>
    <w:rsid w:val="007C62B1"/>
    <w:rsid w:val="007C7432"/>
    <w:rsid w:val="007D061A"/>
    <w:rsid w:val="007D095D"/>
    <w:rsid w:val="007D15F1"/>
    <w:rsid w:val="007D6092"/>
    <w:rsid w:val="007D6A00"/>
    <w:rsid w:val="007D6F07"/>
    <w:rsid w:val="007D7D11"/>
    <w:rsid w:val="007E01A9"/>
    <w:rsid w:val="007E21E3"/>
    <w:rsid w:val="007E2688"/>
    <w:rsid w:val="007E2D03"/>
    <w:rsid w:val="007E371F"/>
    <w:rsid w:val="007E3C65"/>
    <w:rsid w:val="007E6EBE"/>
    <w:rsid w:val="007E70A0"/>
    <w:rsid w:val="007E779E"/>
    <w:rsid w:val="007E7E3F"/>
    <w:rsid w:val="007F09E7"/>
    <w:rsid w:val="007F13CC"/>
    <w:rsid w:val="007F1412"/>
    <w:rsid w:val="007F16DC"/>
    <w:rsid w:val="007F2696"/>
    <w:rsid w:val="007F3806"/>
    <w:rsid w:val="007F5C03"/>
    <w:rsid w:val="007F6260"/>
    <w:rsid w:val="007F63E6"/>
    <w:rsid w:val="007F6F2B"/>
    <w:rsid w:val="007F7064"/>
    <w:rsid w:val="007F70BF"/>
    <w:rsid w:val="007F7A29"/>
    <w:rsid w:val="008006B5"/>
    <w:rsid w:val="008007B7"/>
    <w:rsid w:val="00801238"/>
    <w:rsid w:val="008019A5"/>
    <w:rsid w:val="00803900"/>
    <w:rsid w:val="00804C39"/>
    <w:rsid w:val="00804D79"/>
    <w:rsid w:val="0080508B"/>
    <w:rsid w:val="00805C55"/>
    <w:rsid w:val="00805D89"/>
    <w:rsid w:val="0080784B"/>
    <w:rsid w:val="00807FF6"/>
    <w:rsid w:val="008115B6"/>
    <w:rsid w:val="00813CF3"/>
    <w:rsid w:val="0081416D"/>
    <w:rsid w:val="00814A18"/>
    <w:rsid w:val="00820086"/>
    <w:rsid w:val="00820418"/>
    <w:rsid w:val="00821DA0"/>
    <w:rsid w:val="00822EAB"/>
    <w:rsid w:val="008233A6"/>
    <w:rsid w:val="008237CA"/>
    <w:rsid w:val="0082446F"/>
    <w:rsid w:val="00824D43"/>
    <w:rsid w:val="00825B54"/>
    <w:rsid w:val="00831DB3"/>
    <w:rsid w:val="00831E28"/>
    <w:rsid w:val="00832179"/>
    <w:rsid w:val="00832223"/>
    <w:rsid w:val="00832821"/>
    <w:rsid w:val="008328FB"/>
    <w:rsid w:val="00833307"/>
    <w:rsid w:val="008339A9"/>
    <w:rsid w:val="00833FA4"/>
    <w:rsid w:val="008342D3"/>
    <w:rsid w:val="00836F18"/>
    <w:rsid w:val="00841A2A"/>
    <w:rsid w:val="00841E7B"/>
    <w:rsid w:val="00843110"/>
    <w:rsid w:val="00843226"/>
    <w:rsid w:val="0084493C"/>
    <w:rsid w:val="008478A9"/>
    <w:rsid w:val="008500DB"/>
    <w:rsid w:val="00853036"/>
    <w:rsid w:val="008530F3"/>
    <w:rsid w:val="00853B5E"/>
    <w:rsid w:val="008544A2"/>
    <w:rsid w:val="00855A3F"/>
    <w:rsid w:val="008601D6"/>
    <w:rsid w:val="00862932"/>
    <w:rsid w:val="00862CC3"/>
    <w:rsid w:val="00863B11"/>
    <w:rsid w:val="00863E45"/>
    <w:rsid w:val="008643C6"/>
    <w:rsid w:val="00864B74"/>
    <w:rsid w:val="00865829"/>
    <w:rsid w:val="0086685C"/>
    <w:rsid w:val="00867BD7"/>
    <w:rsid w:val="00870261"/>
    <w:rsid w:val="00870885"/>
    <w:rsid w:val="0087140C"/>
    <w:rsid w:val="00871F66"/>
    <w:rsid w:val="0087241C"/>
    <w:rsid w:val="00872B7D"/>
    <w:rsid w:val="00875CF8"/>
    <w:rsid w:val="00880F94"/>
    <w:rsid w:val="00881E23"/>
    <w:rsid w:val="00882D53"/>
    <w:rsid w:val="00883375"/>
    <w:rsid w:val="008834B3"/>
    <w:rsid w:val="008838CB"/>
    <w:rsid w:val="008844C2"/>
    <w:rsid w:val="008845FB"/>
    <w:rsid w:val="008853F3"/>
    <w:rsid w:val="0088558A"/>
    <w:rsid w:val="008856C2"/>
    <w:rsid w:val="00886B22"/>
    <w:rsid w:val="00887E3C"/>
    <w:rsid w:val="00887F43"/>
    <w:rsid w:val="0089011A"/>
    <w:rsid w:val="00890579"/>
    <w:rsid w:val="00892D82"/>
    <w:rsid w:val="00894DD0"/>
    <w:rsid w:val="0089515B"/>
    <w:rsid w:val="008A0A61"/>
    <w:rsid w:val="008A28D5"/>
    <w:rsid w:val="008A3730"/>
    <w:rsid w:val="008A4873"/>
    <w:rsid w:val="008A5578"/>
    <w:rsid w:val="008A5A5D"/>
    <w:rsid w:val="008A7938"/>
    <w:rsid w:val="008A7EF1"/>
    <w:rsid w:val="008A7F0C"/>
    <w:rsid w:val="008B0338"/>
    <w:rsid w:val="008B1C8F"/>
    <w:rsid w:val="008B3303"/>
    <w:rsid w:val="008B5CA8"/>
    <w:rsid w:val="008B7A69"/>
    <w:rsid w:val="008C055F"/>
    <w:rsid w:val="008C0DC6"/>
    <w:rsid w:val="008C0EB8"/>
    <w:rsid w:val="008C1390"/>
    <w:rsid w:val="008C14DE"/>
    <w:rsid w:val="008C3305"/>
    <w:rsid w:val="008C36E1"/>
    <w:rsid w:val="008C43B6"/>
    <w:rsid w:val="008C470D"/>
    <w:rsid w:val="008C68DB"/>
    <w:rsid w:val="008C7CAA"/>
    <w:rsid w:val="008C7D82"/>
    <w:rsid w:val="008D023D"/>
    <w:rsid w:val="008D0B0F"/>
    <w:rsid w:val="008D0DE1"/>
    <w:rsid w:val="008D1168"/>
    <w:rsid w:val="008D11D8"/>
    <w:rsid w:val="008D1326"/>
    <w:rsid w:val="008D239B"/>
    <w:rsid w:val="008D2F11"/>
    <w:rsid w:val="008D37E5"/>
    <w:rsid w:val="008D3B8D"/>
    <w:rsid w:val="008D44F7"/>
    <w:rsid w:val="008D4BFC"/>
    <w:rsid w:val="008D50E4"/>
    <w:rsid w:val="008D77ED"/>
    <w:rsid w:val="008E1301"/>
    <w:rsid w:val="008E3012"/>
    <w:rsid w:val="008E3299"/>
    <w:rsid w:val="008E3BF3"/>
    <w:rsid w:val="008E48A4"/>
    <w:rsid w:val="008E686C"/>
    <w:rsid w:val="008E691F"/>
    <w:rsid w:val="008E7374"/>
    <w:rsid w:val="008E7561"/>
    <w:rsid w:val="008F04F6"/>
    <w:rsid w:val="008F16BC"/>
    <w:rsid w:val="008F1852"/>
    <w:rsid w:val="008F1D72"/>
    <w:rsid w:val="008F3ED5"/>
    <w:rsid w:val="008F481C"/>
    <w:rsid w:val="008F49DB"/>
    <w:rsid w:val="008F4FFA"/>
    <w:rsid w:val="008F5E68"/>
    <w:rsid w:val="008F5F6F"/>
    <w:rsid w:val="008F7CA1"/>
    <w:rsid w:val="00900D33"/>
    <w:rsid w:val="0090102F"/>
    <w:rsid w:val="00901419"/>
    <w:rsid w:val="00902D11"/>
    <w:rsid w:val="00904D06"/>
    <w:rsid w:val="00905858"/>
    <w:rsid w:val="0090634C"/>
    <w:rsid w:val="0090673F"/>
    <w:rsid w:val="00906A93"/>
    <w:rsid w:val="00906FB0"/>
    <w:rsid w:val="00911FE6"/>
    <w:rsid w:val="00912762"/>
    <w:rsid w:val="009127D6"/>
    <w:rsid w:val="0091311F"/>
    <w:rsid w:val="009137F9"/>
    <w:rsid w:val="00914423"/>
    <w:rsid w:val="009161C5"/>
    <w:rsid w:val="0091787B"/>
    <w:rsid w:val="00917BA2"/>
    <w:rsid w:val="00917C15"/>
    <w:rsid w:val="00920701"/>
    <w:rsid w:val="00921105"/>
    <w:rsid w:val="0092157A"/>
    <w:rsid w:val="009232CF"/>
    <w:rsid w:val="00924162"/>
    <w:rsid w:val="009247B3"/>
    <w:rsid w:val="00924BF3"/>
    <w:rsid w:val="00925771"/>
    <w:rsid w:val="00925B18"/>
    <w:rsid w:val="009266E1"/>
    <w:rsid w:val="0092673E"/>
    <w:rsid w:val="00927A8E"/>
    <w:rsid w:val="00932361"/>
    <w:rsid w:val="00933321"/>
    <w:rsid w:val="00933C4B"/>
    <w:rsid w:val="00934CC5"/>
    <w:rsid w:val="00935438"/>
    <w:rsid w:val="00936359"/>
    <w:rsid w:val="00936D33"/>
    <w:rsid w:val="00936F11"/>
    <w:rsid w:val="009409D6"/>
    <w:rsid w:val="009409F7"/>
    <w:rsid w:val="00943DAF"/>
    <w:rsid w:val="009445B0"/>
    <w:rsid w:val="00944C45"/>
    <w:rsid w:val="009459E3"/>
    <w:rsid w:val="00946298"/>
    <w:rsid w:val="00946342"/>
    <w:rsid w:val="00950193"/>
    <w:rsid w:val="009509E7"/>
    <w:rsid w:val="00951F31"/>
    <w:rsid w:val="00952675"/>
    <w:rsid w:val="00956124"/>
    <w:rsid w:val="00963927"/>
    <w:rsid w:val="00963CBF"/>
    <w:rsid w:val="00964D8B"/>
    <w:rsid w:val="00965222"/>
    <w:rsid w:val="0096526B"/>
    <w:rsid w:val="009654BD"/>
    <w:rsid w:val="00966B54"/>
    <w:rsid w:val="009702FA"/>
    <w:rsid w:val="00971030"/>
    <w:rsid w:val="0097163D"/>
    <w:rsid w:val="009723DA"/>
    <w:rsid w:val="00974104"/>
    <w:rsid w:val="0097442E"/>
    <w:rsid w:val="00976ECD"/>
    <w:rsid w:val="00981524"/>
    <w:rsid w:val="00981D44"/>
    <w:rsid w:val="009825CB"/>
    <w:rsid w:val="00982869"/>
    <w:rsid w:val="009838A4"/>
    <w:rsid w:val="00985D15"/>
    <w:rsid w:val="00987CAB"/>
    <w:rsid w:val="00991664"/>
    <w:rsid w:val="00995077"/>
    <w:rsid w:val="00996334"/>
    <w:rsid w:val="00997DFE"/>
    <w:rsid w:val="009A04FE"/>
    <w:rsid w:val="009A057D"/>
    <w:rsid w:val="009A0FD9"/>
    <w:rsid w:val="009A1819"/>
    <w:rsid w:val="009A1D9E"/>
    <w:rsid w:val="009A3EBC"/>
    <w:rsid w:val="009A5927"/>
    <w:rsid w:val="009A5F96"/>
    <w:rsid w:val="009A60DF"/>
    <w:rsid w:val="009B12BE"/>
    <w:rsid w:val="009B1557"/>
    <w:rsid w:val="009B1F23"/>
    <w:rsid w:val="009B33A9"/>
    <w:rsid w:val="009B35E3"/>
    <w:rsid w:val="009B4BA6"/>
    <w:rsid w:val="009B5102"/>
    <w:rsid w:val="009B5352"/>
    <w:rsid w:val="009B5689"/>
    <w:rsid w:val="009B702F"/>
    <w:rsid w:val="009B7534"/>
    <w:rsid w:val="009C07DB"/>
    <w:rsid w:val="009C19B8"/>
    <w:rsid w:val="009C1CC0"/>
    <w:rsid w:val="009C40E5"/>
    <w:rsid w:val="009C46E1"/>
    <w:rsid w:val="009C50F4"/>
    <w:rsid w:val="009C5B05"/>
    <w:rsid w:val="009C7FD8"/>
    <w:rsid w:val="009D0E6F"/>
    <w:rsid w:val="009D15AF"/>
    <w:rsid w:val="009D15C1"/>
    <w:rsid w:val="009D1D91"/>
    <w:rsid w:val="009D231F"/>
    <w:rsid w:val="009D284B"/>
    <w:rsid w:val="009D43D5"/>
    <w:rsid w:val="009D4A94"/>
    <w:rsid w:val="009D4D1B"/>
    <w:rsid w:val="009D50D4"/>
    <w:rsid w:val="009D50DD"/>
    <w:rsid w:val="009D6E2B"/>
    <w:rsid w:val="009E027B"/>
    <w:rsid w:val="009E1C60"/>
    <w:rsid w:val="009E1EE2"/>
    <w:rsid w:val="009E2723"/>
    <w:rsid w:val="009E28AA"/>
    <w:rsid w:val="009E360C"/>
    <w:rsid w:val="009E37B2"/>
    <w:rsid w:val="009E3D4B"/>
    <w:rsid w:val="009E5C73"/>
    <w:rsid w:val="009E7919"/>
    <w:rsid w:val="009E7E73"/>
    <w:rsid w:val="009F076F"/>
    <w:rsid w:val="009F1918"/>
    <w:rsid w:val="009F2B8C"/>
    <w:rsid w:val="009F2D00"/>
    <w:rsid w:val="009F3668"/>
    <w:rsid w:val="009F7D73"/>
    <w:rsid w:val="00A00378"/>
    <w:rsid w:val="00A0077F"/>
    <w:rsid w:val="00A00F06"/>
    <w:rsid w:val="00A0137F"/>
    <w:rsid w:val="00A019D4"/>
    <w:rsid w:val="00A020B0"/>
    <w:rsid w:val="00A050E3"/>
    <w:rsid w:val="00A05239"/>
    <w:rsid w:val="00A05D83"/>
    <w:rsid w:val="00A10AD5"/>
    <w:rsid w:val="00A10CE5"/>
    <w:rsid w:val="00A11360"/>
    <w:rsid w:val="00A11943"/>
    <w:rsid w:val="00A125F9"/>
    <w:rsid w:val="00A126C8"/>
    <w:rsid w:val="00A13EED"/>
    <w:rsid w:val="00A14DF8"/>
    <w:rsid w:val="00A17047"/>
    <w:rsid w:val="00A23004"/>
    <w:rsid w:val="00A233AA"/>
    <w:rsid w:val="00A2467E"/>
    <w:rsid w:val="00A25742"/>
    <w:rsid w:val="00A27086"/>
    <w:rsid w:val="00A31539"/>
    <w:rsid w:val="00A3283B"/>
    <w:rsid w:val="00A32FA5"/>
    <w:rsid w:val="00A349C1"/>
    <w:rsid w:val="00A34AA6"/>
    <w:rsid w:val="00A35F2A"/>
    <w:rsid w:val="00A36034"/>
    <w:rsid w:val="00A36320"/>
    <w:rsid w:val="00A3651B"/>
    <w:rsid w:val="00A3759C"/>
    <w:rsid w:val="00A37AA4"/>
    <w:rsid w:val="00A37E91"/>
    <w:rsid w:val="00A4030A"/>
    <w:rsid w:val="00A4078E"/>
    <w:rsid w:val="00A40A60"/>
    <w:rsid w:val="00A41107"/>
    <w:rsid w:val="00A422EB"/>
    <w:rsid w:val="00A42D30"/>
    <w:rsid w:val="00A4357B"/>
    <w:rsid w:val="00A4494C"/>
    <w:rsid w:val="00A449EB"/>
    <w:rsid w:val="00A45038"/>
    <w:rsid w:val="00A453BA"/>
    <w:rsid w:val="00A469A2"/>
    <w:rsid w:val="00A50813"/>
    <w:rsid w:val="00A50F56"/>
    <w:rsid w:val="00A51032"/>
    <w:rsid w:val="00A53771"/>
    <w:rsid w:val="00A55637"/>
    <w:rsid w:val="00A56748"/>
    <w:rsid w:val="00A570DC"/>
    <w:rsid w:val="00A57961"/>
    <w:rsid w:val="00A600C1"/>
    <w:rsid w:val="00A61F9C"/>
    <w:rsid w:val="00A652D5"/>
    <w:rsid w:val="00A66032"/>
    <w:rsid w:val="00A66130"/>
    <w:rsid w:val="00A662F8"/>
    <w:rsid w:val="00A666EF"/>
    <w:rsid w:val="00A66820"/>
    <w:rsid w:val="00A6698A"/>
    <w:rsid w:val="00A704E5"/>
    <w:rsid w:val="00A709DC"/>
    <w:rsid w:val="00A72862"/>
    <w:rsid w:val="00A72940"/>
    <w:rsid w:val="00A737AA"/>
    <w:rsid w:val="00A740B5"/>
    <w:rsid w:val="00A75878"/>
    <w:rsid w:val="00A761D9"/>
    <w:rsid w:val="00A77342"/>
    <w:rsid w:val="00A8250F"/>
    <w:rsid w:val="00A83485"/>
    <w:rsid w:val="00A83592"/>
    <w:rsid w:val="00A841D1"/>
    <w:rsid w:val="00A84595"/>
    <w:rsid w:val="00A85456"/>
    <w:rsid w:val="00A87BC0"/>
    <w:rsid w:val="00A905B1"/>
    <w:rsid w:val="00A90A73"/>
    <w:rsid w:val="00A90B61"/>
    <w:rsid w:val="00A94DE7"/>
    <w:rsid w:val="00A94F02"/>
    <w:rsid w:val="00A95233"/>
    <w:rsid w:val="00A95433"/>
    <w:rsid w:val="00A95FEC"/>
    <w:rsid w:val="00A9703E"/>
    <w:rsid w:val="00A971D0"/>
    <w:rsid w:val="00A97715"/>
    <w:rsid w:val="00AA0279"/>
    <w:rsid w:val="00AA10E7"/>
    <w:rsid w:val="00AA25CF"/>
    <w:rsid w:val="00AA2602"/>
    <w:rsid w:val="00AA38B7"/>
    <w:rsid w:val="00AA40C8"/>
    <w:rsid w:val="00AA5A7C"/>
    <w:rsid w:val="00AA68CE"/>
    <w:rsid w:val="00AA7F83"/>
    <w:rsid w:val="00AB048B"/>
    <w:rsid w:val="00AB0AB3"/>
    <w:rsid w:val="00AB0E39"/>
    <w:rsid w:val="00AB46B8"/>
    <w:rsid w:val="00AB46F3"/>
    <w:rsid w:val="00AB4DC5"/>
    <w:rsid w:val="00AB52CA"/>
    <w:rsid w:val="00AB6E20"/>
    <w:rsid w:val="00AC18BE"/>
    <w:rsid w:val="00AC2C4C"/>
    <w:rsid w:val="00AC396D"/>
    <w:rsid w:val="00AC4C06"/>
    <w:rsid w:val="00AC57DB"/>
    <w:rsid w:val="00AC5DEA"/>
    <w:rsid w:val="00AD0357"/>
    <w:rsid w:val="00AD0B24"/>
    <w:rsid w:val="00AD2E0A"/>
    <w:rsid w:val="00AD2FEC"/>
    <w:rsid w:val="00AD3621"/>
    <w:rsid w:val="00AD6AFA"/>
    <w:rsid w:val="00AD6BA6"/>
    <w:rsid w:val="00AD6C4F"/>
    <w:rsid w:val="00AD7B9C"/>
    <w:rsid w:val="00AE0CBB"/>
    <w:rsid w:val="00AE1F74"/>
    <w:rsid w:val="00AE23AA"/>
    <w:rsid w:val="00AE2AAF"/>
    <w:rsid w:val="00AE3CA4"/>
    <w:rsid w:val="00AE4CCD"/>
    <w:rsid w:val="00AE4F8E"/>
    <w:rsid w:val="00AE580F"/>
    <w:rsid w:val="00AE5CB0"/>
    <w:rsid w:val="00AE5CEE"/>
    <w:rsid w:val="00AE72FD"/>
    <w:rsid w:val="00AF05F1"/>
    <w:rsid w:val="00AF18C7"/>
    <w:rsid w:val="00AF1BA0"/>
    <w:rsid w:val="00AF3328"/>
    <w:rsid w:val="00AF3BB5"/>
    <w:rsid w:val="00AF4241"/>
    <w:rsid w:val="00AF4536"/>
    <w:rsid w:val="00AF48D0"/>
    <w:rsid w:val="00AF60D4"/>
    <w:rsid w:val="00AF64B6"/>
    <w:rsid w:val="00AF7BB8"/>
    <w:rsid w:val="00B00534"/>
    <w:rsid w:val="00B0083C"/>
    <w:rsid w:val="00B0131A"/>
    <w:rsid w:val="00B03214"/>
    <w:rsid w:val="00B03556"/>
    <w:rsid w:val="00B06A1C"/>
    <w:rsid w:val="00B079FC"/>
    <w:rsid w:val="00B07BFF"/>
    <w:rsid w:val="00B10453"/>
    <w:rsid w:val="00B10665"/>
    <w:rsid w:val="00B112FC"/>
    <w:rsid w:val="00B114AE"/>
    <w:rsid w:val="00B11642"/>
    <w:rsid w:val="00B117F5"/>
    <w:rsid w:val="00B12485"/>
    <w:rsid w:val="00B135D2"/>
    <w:rsid w:val="00B1487C"/>
    <w:rsid w:val="00B15460"/>
    <w:rsid w:val="00B16236"/>
    <w:rsid w:val="00B17D45"/>
    <w:rsid w:val="00B17E42"/>
    <w:rsid w:val="00B2069C"/>
    <w:rsid w:val="00B20D88"/>
    <w:rsid w:val="00B21394"/>
    <w:rsid w:val="00B21F1C"/>
    <w:rsid w:val="00B229FD"/>
    <w:rsid w:val="00B22DF4"/>
    <w:rsid w:val="00B23206"/>
    <w:rsid w:val="00B23577"/>
    <w:rsid w:val="00B24619"/>
    <w:rsid w:val="00B25918"/>
    <w:rsid w:val="00B30A1E"/>
    <w:rsid w:val="00B31856"/>
    <w:rsid w:val="00B31A3C"/>
    <w:rsid w:val="00B31B62"/>
    <w:rsid w:val="00B32560"/>
    <w:rsid w:val="00B3284D"/>
    <w:rsid w:val="00B34805"/>
    <w:rsid w:val="00B350B1"/>
    <w:rsid w:val="00B37D3F"/>
    <w:rsid w:val="00B4078C"/>
    <w:rsid w:val="00B4268E"/>
    <w:rsid w:val="00B42AAC"/>
    <w:rsid w:val="00B43187"/>
    <w:rsid w:val="00B447E8"/>
    <w:rsid w:val="00B462D9"/>
    <w:rsid w:val="00B46AF0"/>
    <w:rsid w:val="00B50408"/>
    <w:rsid w:val="00B50DA8"/>
    <w:rsid w:val="00B520A2"/>
    <w:rsid w:val="00B52CA0"/>
    <w:rsid w:val="00B5323D"/>
    <w:rsid w:val="00B53AD3"/>
    <w:rsid w:val="00B53F11"/>
    <w:rsid w:val="00B540CA"/>
    <w:rsid w:val="00B541F3"/>
    <w:rsid w:val="00B56A4B"/>
    <w:rsid w:val="00B5796B"/>
    <w:rsid w:val="00B57EF5"/>
    <w:rsid w:val="00B57FA2"/>
    <w:rsid w:val="00B600CD"/>
    <w:rsid w:val="00B61A5A"/>
    <w:rsid w:val="00B629AC"/>
    <w:rsid w:val="00B63123"/>
    <w:rsid w:val="00B6321B"/>
    <w:rsid w:val="00B657C9"/>
    <w:rsid w:val="00B659FE"/>
    <w:rsid w:val="00B702EA"/>
    <w:rsid w:val="00B7616A"/>
    <w:rsid w:val="00B7639F"/>
    <w:rsid w:val="00B76439"/>
    <w:rsid w:val="00B7687D"/>
    <w:rsid w:val="00B77EFA"/>
    <w:rsid w:val="00B83B13"/>
    <w:rsid w:val="00B854B8"/>
    <w:rsid w:val="00B85E31"/>
    <w:rsid w:val="00B87DB6"/>
    <w:rsid w:val="00B87E66"/>
    <w:rsid w:val="00B90C44"/>
    <w:rsid w:val="00B91195"/>
    <w:rsid w:val="00B91FB2"/>
    <w:rsid w:val="00B91FCF"/>
    <w:rsid w:val="00B92AF0"/>
    <w:rsid w:val="00B92FE3"/>
    <w:rsid w:val="00B9346E"/>
    <w:rsid w:val="00B94FA7"/>
    <w:rsid w:val="00B950FA"/>
    <w:rsid w:val="00B95831"/>
    <w:rsid w:val="00B97B89"/>
    <w:rsid w:val="00B97DA9"/>
    <w:rsid w:val="00BA0FD5"/>
    <w:rsid w:val="00BA2BE8"/>
    <w:rsid w:val="00BA2C41"/>
    <w:rsid w:val="00BA599F"/>
    <w:rsid w:val="00BA5C99"/>
    <w:rsid w:val="00BA5D36"/>
    <w:rsid w:val="00BA778C"/>
    <w:rsid w:val="00BB0AD0"/>
    <w:rsid w:val="00BB116D"/>
    <w:rsid w:val="00BB1CD2"/>
    <w:rsid w:val="00BB252A"/>
    <w:rsid w:val="00BB255D"/>
    <w:rsid w:val="00BB3026"/>
    <w:rsid w:val="00BB5E6A"/>
    <w:rsid w:val="00BB6F10"/>
    <w:rsid w:val="00BB786D"/>
    <w:rsid w:val="00BC0061"/>
    <w:rsid w:val="00BC042F"/>
    <w:rsid w:val="00BC0DF8"/>
    <w:rsid w:val="00BC1816"/>
    <w:rsid w:val="00BC1EDC"/>
    <w:rsid w:val="00BC235B"/>
    <w:rsid w:val="00BC2D85"/>
    <w:rsid w:val="00BC3B87"/>
    <w:rsid w:val="00BC425B"/>
    <w:rsid w:val="00BC51E9"/>
    <w:rsid w:val="00BC6061"/>
    <w:rsid w:val="00BC726F"/>
    <w:rsid w:val="00BC7C2A"/>
    <w:rsid w:val="00BD1B66"/>
    <w:rsid w:val="00BD1D9E"/>
    <w:rsid w:val="00BD1EA5"/>
    <w:rsid w:val="00BD4E49"/>
    <w:rsid w:val="00BD54EF"/>
    <w:rsid w:val="00BD6B33"/>
    <w:rsid w:val="00BD7262"/>
    <w:rsid w:val="00BD78E8"/>
    <w:rsid w:val="00BD7C29"/>
    <w:rsid w:val="00BE0630"/>
    <w:rsid w:val="00BE2A57"/>
    <w:rsid w:val="00BE41CD"/>
    <w:rsid w:val="00BE43E2"/>
    <w:rsid w:val="00BE5B43"/>
    <w:rsid w:val="00BE5C2D"/>
    <w:rsid w:val="00BE72A9"/>
    <w:rsid w:val="00BF146A"/>
    <w:rsid w:val="00BF1F30"/>
    <w:rsid w:val="00BF478E"/>
    <w:rsid w:val="00BF5D26"/>
    <w:rsid w:val="00BF69EC"/>
    <w:rsid w:val="00BF75F3"/>
    <w:rsid w:val="00BF7B3A"/>
    <w:rsid w:val="00C00DE7"/>
    <w:rsid w:val="00C01DE2"/>
    <w:rsid w:val="00C02791"/>
    <w:rsid w:val="00C0413B"/>
    <w:rsid w:val="00C04EBA"/>
    <w:rsid w:val="00C05763"/>
    <w:rsid w:val="00C05FC4"/>
    <w:rsid w:val="00C06026"/>
    <w:rsid w:val="00C06311"/>
    <w:rsid w:val="00C1007C"/>
    <w:rsid w:val="00C10080"/>
    <w:rsid w:val="00C10EC7"/>
    <w:rsid w:val="00C11798"/>
    <w:rsid w:val="00C117B2"/>
    <w:rsid w:val="00C12F6B"/>
    <w:rsid w:val="00C151D2"/>
    <w:rsid w:val="00C15B61"/>
    <w:rsid w:val="00C15E04"/>
    <w:rsid w:val="00C16293"/>
    <w:rsid w:val="00C16354"/>
    <w:rsid w:val="00C16A42"/>
    <w:rsid w:val="00C16F31"/>
    <w:rsid w:val="00C2081D"/>
    <w:rsid w:val="00C2132E"/>
    <w:rsid w:val="00C2307C"/>
    <w:rsid w:val="00C230B3"/>
    <w:rsid w:val="00C234F7"/>
    <w:rsid w:val="00C23F21"/>
    <w:rsid w:val="00C23F85"/>
    <w:rsid w:val="00C24FE0"/>
    <w:rsid w:val="00C2538D"/>
    <w:rsid w:val="00C270CA"/>
    <w:rsid w:val="00C27282"/>
    <w:rsid w:val="00C276A7"/>
    <w:rsid w:val="00C30460"/>
    <w:rsid w:val="00C30B42"/>
    <w:rsid w:val="00C31271"/>
    <w:rsid w:val="00C319AE"/>
    <w:rsid w:val="00C32BE8"/>
    <w:rsid w:val="00C33530"/>
    <w:rsid w:val="00C33D1B"/>
    <w:rsid w:val="00C35F55"/>
    <w:rsid w:val="00C363D1"/>
    <w:rsid w:val="00C36CAA"/>
    <w:rsid w:val="00C37300"/>
    <w:rsid w:val="00C377C1"/>
    <w:rsid w:val="00C37A48"/>
    <w:rsid w:val="00C410CE"/>
    <w:rsid w:val="00C4207D"/>
    <w:rsid w:val="00C42DF5"/>
    <w:rsid w:val="00C42FC0"/>
    <w:rsid w:val="00C43F10"/>
    <w:rsid w:val="00C43FCA"/>
    <w:rsid w:val="00C47D20"/>
    <w:rsid w:val="00C51313"/>
    <w:rsid w:val="00C52B05"/>
    <w:rsid w:val="00C532D7"/>
    <w:rsid w:val="00C534FD"/>
    <w:rsid w:val="00C53E93"/>
    <w:rsid w:val="00C54733"/>
    <w:rsid w:val="00C54E39"/>
    <w:rsid w:val="00C555F0"/>
    <w:rsid w:val="00C576AE"/>
    <w:rsid w:val="00C6036B"/>
    <w:rsid w:val="00C6118F"/>
    <w:rsid w:val="00C61B61"/>
    <w:rsid w:val="00C62D22"/>
    <w:rsid w:val="00C63665"/>
    <w:rsid w:val="00C655FC"/>
    <w:rsid w:val="00C65C71"/>
    <w:rsid w:val="00C710D0"/>
    <w:rsid w:val="00C711A2"/>
    <w:rsid w:val="00C72318"/>
    <w:rsid w:val="00C736C7"/>
    <w:rsid w:val="00C74AE8"/>
    <w:rsid w:val="00C75A2E"/>
    <w:rsid w:val="00C773C2"/>
    <w:rsid w:val="00C80D14"/>
    <w:rsid w:val="00C81833"/>
    <w:rsid w:val="00C81DCB"/>
    <w:rsid w:val="00C81F92"/>
    <w:rsid w:val="00C82778"/>
    <w:rsid w:val="00C83379"/>
    <w:rsid w:val="00C84BB5"/>
    <w:rsid w:val="00C85BCF"/>
    <w:rsid w:val="00C91393"/>
    <w:rsid w:val="00C91A2A"/>
    <w:rsid w:val="00C91CD3"/>
    <w:rsid w:val="00C92C6A"/>
    <w:rsid w:val="00C931A7"/>
    <w:rsid w:val="00C93430"/>
    <w:rsid w:val="00C9414D"/>
    <w:rsid w:val="00C95DF5"/>
    <w:rsid w:val="00C96F25"/>
    <w:rsid w:val="00C978EC"/>
    <w:rsid w:val="00CA199F"/>
    <w:rsid w:val="00CA2AB8"/>
    <w:rsid w:val="00CA3426"/>
    <w:rsid w:val="00CA343C"/>
    <w:rsid w:val="00CA361F"/>
    <w:rsid w:val="00CA4B74"/>
    <w:rsid w:val="00CA632D"/>
    <w:rsid w:val="00CA63B7"/>
    <w:rsid w:val="00CA6546"/>
    <w:rsid w:val="00CA660B"/>
    <w:rsid w:val="00CA6D6B"/>
    <w:rsid w:val="00CB06BE"/>
    <w:rsid w:val="00CB23BA"/>
    <w:rsid w:val="00CB2672"/>
    <w:rsid w:val="00CB3272"/>
    <w:rsid w:val="00CB3929"/>
    <w:rsid w:val="00CB3EF2"/>
    <w:rsid w:val="00CB6031"/>
    <w:rsid w:val="00CB61D6"/>
    <w:rsid w:val="00CB6E53"/>
    <w:rsid w:val="00CB75B9"/>
    <w:rsid w:val="00CC02A8"/>
    <w:rsid w:val="00CC0440"/>
    <w:rsid w:val="00CC075B"/>
    <w:rsid w:val="00CC21FF"/>
    <w:rsid w:val="00CC3032"/>
    <w:rsid w:val="00CC32CC"/>
    <w:rsid w:val="00CC37C8"/>
    <w:rsid w:val="00CC37DA"/>
    <w:rsid w:val="00CC619A"/>
    <w:rsid w:val="00CC730F"/>
    <w:rsid w:val="00CD02FD"/>
    <w:rsid w:val="00CD156A"/>
    <w:rsid w:val="00CD26DF"/>
    <w:rsid w:val="00CD2F10"/>
    <w:rsid w:val="00CD40BA"/>
    <w:rsid w:val="00CD463B"/>
    <w:rsid w:val="00CD4981"/>
    <w:rsid w:val="00CD524D"/>
    <w:rsid w:val="00CD60A0"/>
    <w:rsid w:val="00CD6808"/>
    <w:rsid w:val="00CE1E02"/>
    <w:rsid w:val="00CE1FF6"/>
    <w:rsid w:val="00CE3162"/>
    <w:rsid w:val="00CE499D"/>
    <w:rsid w:val="00CE5225"/>
    <w:rsid w:val="00CE6008"/>
    <w:rsid w:val="00CE62F2"/>
    <w:rsid w:val="00CE7D9B"/>
    <w:rsid w:val="00CF0244"/>
    <w:rsid w:val="00CF0BD4"/>
    <w:rsid w:val="00CF1A8B"/>
    <w:rsid w:val="00CF2AD0"/>
    <w:rsid w:val="00CF2F11"/>
    <w:rsid w:val="00CF3074"/>
    <w:rsid w:val="00CF3CC3"/>
    <w:rsid w:val="00CF3D76"/>
    <w:rsid w:val="00CF3DE5"/>
    <w:rsid w:val="00CF47D2"/>
    <w:rsid w:val="00CF52C1"/>
    <w:rsid w:val="00CF6F20"/>
    <w:rsid w:val="00CF787A"/>
    <w:rsid w:val="00D02A52"/>
    <w:rsid w:val="00D02C17"/>
    <w:rsid w:val="00D063BB"/>
    <w:rsid w:val="00D12D08"/>
    <w:rsid w:val="00D1320D"/>
    <w:rsid w:val="00D137AC"/>
    <w:rsid w:val="00D14DA5"/>
    <w:rsid w:val="00D14FA7"/>
    <w:rsid w:val="00D17083"/>
    <w:rsid w:val="00D177C1"/>
    <w:rsid w:val="00D17FD4"/>
    <w:rsid w:val="00D2032E"/>
    <w:rsid w:val="00D2094D"/>
    <w:rsid w:val="00D238FE"/>
    <w:rsid w:val="00D261B5"/>
    <w:rsid w:val="00D2633F"/>
    <w:rsid w:val="00D27F5F"/>
    <w:rsid w:val="00D31575"/>
    <w:rsid w:val="00D337B2"/>
    <w:rsid w:val="00D33A35"/>
    <w:rsid w:val="00D33A54"/>
    <w:rsid w:val="00D33F2B"/>
    <w:rsid w:val="00D357FA"/>
    <w:rsid w:val="00D365B9"/>
    <w:rsid w:val="00D37F9A"/>
    <w:rsid w:val="00D40144"/>
    <w:rsid w:val="00D4066A"/>
    <w:rsid w:val="00D4152F"/>
    <w:rsid w:val="00D444AE"/>
    <w:rsid w:val="00D4505A"/>
    <w:rsid w:val="00D45176"/>
    <w:rsid w:val="00D459DD"/>
    <w:rsid w:val="00D4604A"/>
    <w:rsid w:val="00D46297"/>
    <w:rsid w:val="00D46343"/>
    <w:rsid w:val="00D46A0A"/>
    <w:rsid w:val="00D502E5"/>
    <w:rsid w:val="00D50F6F"/>
    <w:rsid w:val="00D5189B"/>
    <w:rsid w:val="00D53995"/>
    <w:rsid w:val="00D55805"/>
    <w:rsid w:val="00D55E49"/>
    <w:rsid w:val="00D55FAA"/>
    <w:rsid w:val="00D56504"/>
    <w:rsid w:val="00D565CC"/>
    <w:rsid w:val="00D565FD"/>
    <w:rsid w:val="00D56608"/>
    <w:rsid w:val="00D60795"/>
    <w:rsid w:val="00D64482"/>
    <w:rsid w:val="00D64694"/>
    <w:rsid w:val="00D6566C"/>
    <w:rsid w:val="00D65C6E"/>
    <w:rsid w:val="00D71377"/>
    <w:rsid w:val="00D71476"/>
    <w:rsid w:val="00D71E97"/>
    <w:rsid w:val="00D73956"/>
    <w:rsid w:val="00D7409C"/>
    <w:rsid w:val="00D749F2"/>
    <w:rsid w:val="00D75B90"/>
    <w:rsid w:val="00D75D62"/>
    <w:rsid w:val="00D764FA"/>
    <w:rsid w:val="00D80CA3"/>
    <w:rsid w:val="00D80FB9"/>
    <w:rsid w:val="00D846FC"/>
    <w:rsid w:val="00D868E7"/>
    <w:rsid w:val="00D86942"/>
    <w:rsid w:val="00D90602"/>
    <w:rsid w:val="00D90DF1"/>
    <w:rsid w:val="00D92CD6"/>
    <w:rsid w:val="00D92EEF"/>
    <w:rsid w:val="00D93EAD"/>
    <w:rsid w:val="00D94149"/>
    <w:rsid w:val="00D942E6"/>
    <w:rsid w:val="00D9435D"/>
    <w:rsid w:val="00D94E57"/>
    <w:rsid w:val="00D95979"/>
    <w:rsid w:val="00D95FA9"/>
    <w:rsid w:val="00D96304"/>
    <w:rsid w:val="00D9686D"/>
    <w:rsid w:val="00DA0135"/>
    <w:rsid w:val="00DA21CA"/>
    <w:rsid w:val="00DA34A2"/>
    <w:rsid w:val="00DA3661"/>
    <w:rsid w:val="00DA7D6B"/>
    <w:rsid w:val="00DB11D5"/>
    <w:rsid w:val="00DB1DFC"/>
    <w:rsid w:val="00DB3BFF"/>
    <w:rsid w:val="00DB4D2A"/>
    <w:rsid w:val="00DB5002"/>
    <w:rsid w:val="00DB54E7"/>
    <w:rsid w:val="00DB60FF"/>
    <w:rsid w:val="00DB62AD"/>
    <w:rsid w:val="00DC05A2"/>
    <w:rsid w:val="00DC05DE"/>
    <w:rsid w:val="00DC08DC"/>
    <w:rsid w:val="00DC1553"/>
    <w:rsid w:val="00DC172A"/>
    <w:rsid w:val="00DC23B4"/>
    <w:rsid w:val="00DC273A"/>
    <w:rsid w:val="00DC2AB6"/>
    <w:rsid w:val="00DC2BDB"/>
    <w:rsid w:val="00DC3A1E"/>
    <w:rsid w:val="00DC4EB3"/>
    <w:rsid w:val="00DC532A"/>
    <w:rsid w:val="00DC5C7E"/>
    <w:rsid w:val="00DC6B95"/>
    <w:rsid w:val="00DC6D0F"/>
    <w:rsid w:val="00DC6D3D"/>
    <w:rsid w:val="00DC7C5C"/>
    <w:rsid w:val="00DD0C63"/>
    <w:rsid w:val="00DD3632"/>
    <w:rsid w:val="00DD4155"/>
    <w:rsid w:val="00DD57A6"/>
    <w:rsid w:val="00DD6785"/>
    <w:rsid w:val="00DD7FC3"/>
    <w:rsid w:val="00DE00C8"/>
    <w:rsid w:val="00DE0994"/>
    <w:rsid w:val="00DE0E53"/>
    <w:rsid w:val="00DE1CF0"/>
    <w:rsid w:val="00DE2169"/>
    <w:rsid w:val="00DE3275"/>
    <w:rsid w:val="00DE354F"/>
    <w:rsid w:val="00DE3564"/>
    <w:rsid w:val="00DE35A2"/>
    <w:rsid w:val="00DE35DF"/>
    <w:rsid w:val="00DE4949"/>
    <w:rsid w:val="00DE551F"/>
    <w:rsid w:val="00DE61B9"/>
    <w:rsid w:val="00DE7D66"/>
    <w:rsid w:val="00DE7F38"/>
    <w:rsid w:val="00DF4AF6"/>
    <w:rsid w:val="00DF4E06"/>
    <w:rsid w:val="00DF757B"/>
    <w:rsid w:val="00E00205"/>
    <w:rsid w:val="00E0135C"/>
    <w:rsid w:val="00E020DD"/>
    <w:rsid w:val="00E0250F"/>
    <w:rsid w:val="00E02997"/>
    <w:rsid w:val="00E03F4F"/>
    <w:rsid w:val="00E04206"/>
    <w:rsid w:val="00E057EF"/>
    <w:rsid w:val="00E06247"/>
    <w:rsid w:val="00E06CF1"/>
    <w:rsid w:val="00E06E7F"/>
    <w:rsid w:val="00E107F2"/>
    <w:rsid w:val="00E1103A"/>
    <w:rsid w:val="00E12531"/>
    <w:rsid w:val="00E13024"/>
    <w:rsid w:val="00E152FC"/>
    <w:rsid w:val="00E161EE"/>
    <w:rsid w:val="00E16676"/>
    <w:rsid w:val="00E16C02"/>
    <w:rsid w:val="00E16CC2"/>
    <w:rsid w:val="00E17392"/>
    <w:rsid w:val="00E17B95"/>
    <w:rsid w:val="00E2014C"/>
    <w:rsid w:val="00E20674"/>
    <w:rsid w:val="00E20B43"/>
    <w:rsid w:val="00E223DF"/>
    <w:rsid w:val="00E22AEB"/>
    <w:rsid w:val="00E23DF6"/>
    <w:rsid w:val="00E24121"/>
    <w:rsid w:val="00E247F5"/>
    <w:rsid w:val="00E24ADC"/>
    <w:rsid w:val="00E252C0"/>
    <w:rsid w:val="00E2591A"/>
    <w:rsid w:val="00E25F9B"/>
    <w:rsid w:val="00E26CE1"/>
    <w:rsid w:val="00E26DC6"/>
    <w:rsid w:val="00E2706D"/>
    <w:rsid w:val="00E27496"/>
    <w:rsid w:val="00E27981"/>
    <w:rsid w:val="00E27FB0"/>
    <w:rsid w:val="00E30E61"/>
    <w:rsid w:val="00E314B1"/>
    <w:rsid w:val="00E32ED7"/>
    <w:rsid w:val="00E33EB7"/>
    <w:rsid w:val="00E345CB"/>
    <w:rsid w:val="00E34DF9"/>
    <w:rsid w:val="00E37A8A"/>
    <w:rsid w:val="00E37C8B"/>
    <w:rsid w:val="00E40A9F"/>
    <w:rsid w:val="00E41C8C"/>
    <w:rsid w:val="00E42CC7"/>
    <w:rsid w:val="00E43293"/>
    <w:rsid w:val="00E436B1"/>
    <w:rsid w:val="00E43D75"/>
    <w:rsid w:val="00E44B91"/>
    <w:rsid w:val="00E45526"/>
    <w:rsid w:val="00E4665C"/>
    <w:rsid w:val="00E46864"/>
    <w:rsid w:val="00E5131D"/>
    <w:rsid w:val="00E51A6D"/>
    <w:rsid w:val="00E51EAA"/>
    <w:rsid w:val="00E52AFC"/>
    <w:rsid w:val="00E52B25"/>
    <w:rsid w:val="00E53204"/>
    <w:rsid w:val="00E53538"/>
    <w:rsid w:val="00E5585E"/>
    <w:rsid w:val="00E55967"/>
    <w:rsid w:val="00E55D81"/>
    <w:rsid w:val="00E56DC9"/>
    <w:rsid w:val="00E57849"/>
    <w:rsid w:val="00E60197"/>
    <w:rsid w:val="00E606C5"/>
    <w:rsid w:val="00E613C2"/>
    <w:rsid w:val="00E61AE1"/>
    <w:rsid w:val="00E622AE"/>
    <w:rsid w:val="00E62F51"/>
    <w:rsid w:val="00E63642"/>
    <w:rsid w:val="00E63701"/>
    <w:rsid w:val="00E6462E"/>
    <w:rsid w:val="00E6773B"/>
    <w:rsid w:val="00E67E35"/>
    <w:rsid w:val="00E700BC"/>
    <w:rsid w:val="00E707CD"/>
    <w:rsid w:val="00E70D45"/>
    <w:rsid w:val="00E71D3C"/>
    <w:rsid w:val="00E7200E"/>
    <w:rsid w:val="00E72982"/>
    <w:rsid w:val="00E72A10"/>
    <w:rsid w:val="00E72EFC"/>
    <w:rsid w:val="00E73236"/>
    <w:rsid w:val="00E75F58"/>
    <w:rsid w:val="00E75FE5"/>
    <w:rsid w:val="00E766B0"/>
    <w:rsid w:val="00E76762"/>
    <w:rsid w:val="00E77611"/>
    <w:rsid w:val="00E81275"/>
    <w:rsid w:val="00E839C1"/>
    <w:rsid w:val="00E845CB"/>
    <w:rsid w:val="00E85303"/>
    <w:rsid w:val="00E86875"/>
    <w:rsid w:val="00E87C48"/>
    <w:rsid w:val="00E913F6"/>
    <w:rsid w:val="00E92174"/>
    <w:rsid w:val="00E930D1"/>
    <w:rsid w:val="00E93448"/>
    <w:rsid w:val="00E93D5F"/>
    <w:rsid w:val="00E94D56"/>
    <w:rsid w:val="00E968ED"/>
    <w:rsid w:val="00EA0351"/>
    <w:rsid w:val="00EA04E8"/>
    <w:rsid w:val="00EA055D"/>
    <w:rsid w:val="00EA3B02"/>
    <w:rsid w:val="00EA3BFD"/>
    <w:rsid w:val="00EA5BB1"/>
    <w:rsid w:val="00EA6C77"/>
    <w:rsid w:val="00EA70EB"/>
    <w:rsid w:val="00EA7515"/>
    <w:rsid w:val="00EA7737"/>
    <w:rsid w:val="00EA7A33"/>
    <w:rsid w:val="00EA7B85"/>
    <w:rsid w:val="00EA7FE1"/>
    <w:rsid w:val="00EB26B2"/>
    <w:rsid w:val="00EB38B0"/>
    <w:rsid w:val="00EB4601"/>
    <w:rsid w:val="00EB4C5A"/>
    <w:rsid w:val="00EB7249"/>
    <w:rsid w:val="00EC0409"/>
    <w:rsid w:val="00EC043E"/>
    <w:rsid w:val="00EC2DA0"/>
    <w:rsid w:val="00EC3703"/>
    <w:rsid w:val="00EC4033"/>
    <w:rsid w:val="00EC5801"/>
    <w:rsid w:val="00EC5F79"/>
    <w:rsid w:val="00EC609A"/>
    <w:rsid w:val="00EC70D6"/>
    <w:rsid w:val="00ED0A41"/>
    <w:rsid w:val="00ED0AB2"/>
    <w:rsid w:val="00ED0FC3"/>
    <w:rsid w:val="00ED2AFF"/>
    <w:rsid w:val="00ED2D16"/>
    <w:rsid w:val="00ED3D26"/>
    <w:rsid w:val="00ED3F18"/>
    <w:rsid w:val="00ED4F51"/>
    <w:rsid w:val="00EE05C1"/>
    <w:rsid w:val="00EE12AE"/>
    <w:rsid w:val="00EE1854"/>
    <w:rsid w:val="00EE2F56"/>
    <w:rsid w:val="00EE3509"/>
    <w:rsid w:val="00EE3AFA"/>
    <w:rsid w:val="00EE3B98"/>
    <w:rsid w:val="00EE3F32"/>
    <w:rsid w:val="00EE4857"/>
    <w:rsid w:val="00EE5717"/>
    <w:rsid w:val="00EE5A3E"/>
    <w:rsid w:val="00EE6646"/>
    <w:rsid w:val="00EE6B39"/>
    <w:rsid w:val="00EE7547"/>
    <w:rsid w:val="00EF0ADE"/>
    <w:rsid w:val="00EF169F"/>
    <w:rsid w:val="00EF35F4"/>
    <w:rsid w:val="00EF3C5B"/>
    <w:rsid w:val="00EF41E2"/>
    <w:rsid w:val="00EF60D9"/>
    <w:rsid w:val="00EF6737"/>
    <w:rsid w:val="00F02845"/>
    <w:rsid w:val="00F05BDB"/>
    <w:rsid w:val="00F061C0"/>
    <w:rsid w:val="00F069BC"/>
    <w:rsid w:val="00F07C25"/>
    <w:rsid w:val="00F10EF7"/>
    <w:rsid w:val="00F119B6"/>
    <w:rsid w:val="00F11CE4"/>
    <w:rsid w:val="00F11D8D"/>
    <w:rsid w:val="00F1298C"/>
    <w:rsid w:val="00F129BB"/>
    <w:rsid w:val="00F12F63"/>
    <w:rsid w:val="00F133CD"/>
    <w:rsid w:val="00F15F11"/>
    <w:rsid w:val="00F160F5"/>
    <w:rsid w:val="00F161E6"/>
    <w:rsid w:val="00F16B94"/>
    <w:rsid w:val="00F17212"/>
    <w:rsid w:val="00F1791C"/>
    <w:rsid w:val="00F20B74"/>
    <w:rsid w:val="00F22A93"/>
    <w:rsid w:val="00F231A4"/>
    <w:rsid w:val="00F23FCD"/>
    <w:rsid w:val="00F24239"/>
    <w:rsid w:val="00F246DF"/>
    <w:rsid w:val="00F25667"/>
    <w:rsid w:val="00F25980"/>
    <w:rsid w:val="00F2641C"/>
    <w:rsid w:val="00F27E63"/>
    <w:rsid w:val="00F27EC2"/>
    <w:rsid w:val="00F30A20"/>
    <w:rsid w:val="00F31AFC"/>
    <w:rsid w:val="00F32FDE"/>
    <w:rsid w:val="00F33156"/>
    <w:rsid w:val="00F35CFC"/>
    <w:rsid w:val="00F4186F"/>
    <w:rsid w:val="00F42356"/>
    <w:rsid w:val="00F42A1B"/>
    <w:rsid w:val="00F42ECE"/>
    <w:rsid w:val="00F439E0"/>
    <w:rsid w:val="00F43FFE"/>
    <w:rsid w:val="00F457C4"/>
    <w:rsid w:val="00F45AF1"/>
    <w:rsid w:val="00F4653A"/>
    <w:rsid w:val="00F46A91"/>
    <w:rsid w:val="00F46D3D"/>
    <w:rsid w:val="00F47462"/>
    <w:rsid w:val="00F5065C"/>
    <w:rsid w:val="00F50851"/>
    <w:rsid w:val="00F50A92"/>
    <w:rsid w:val="00F51C51"/>
    <w:rsid w:val="00F530AE"/>
    <w:rsid w:val="00F54341"/>
    <w:rsid w:val="00F565B3"/>
    <w:rsid w:val="00F56C51"/>
    <w:rsid w:val="00F60A76"/>
    <w:rsid w:val="00F61506"/>
    <w:rsid w:val="00F61529"/>
    <w:rsid w:val="00F61C91"/>
    <w:rsid w:val="00F62E63"/>
    <w:rsid w:val="00F6302B"/>
    <w:rsid w:val="00F639F1"/>
    <w:rsid w:val="00F63E6C"/>
    <w:rsid w:val="00F63F16"/>
    <w:rsid w:val="00F642D1"/>
    <w:rsid w:val="00F6470D"/>
    <w:rsid w:val="00F647C1"/>
    <w:rsid w:val="00F64DD7"/>
    <w:rsid w:val="00F662B6"/>
    <w:rsid w:val="00F66734"/>
    <w:rsid w:val="00F66B80"/>
    <w:rsid w:val="00F66E74"/>
    <w:rsid w:val="00F70125"/>
    <w:rsid w:val="00F702DC"/>
    <w:rsid w:val="00F70AE7"/>
    <w:rsid w:val="00F71B37"/>
    <w:rsid w:val="00F71F20"/>
    <w:rsid w:val="00F722EE"/>
    <w:rsid w:val="00F7476B"/>
    <w:rsid w:val="00F749E1"/>
    <w:rsid w:val="00F762B0"/>
    <w:rsid w:val="00F8119A"/>
    <w:rsid w:val="00F81DD2"/>
    <w:rsid w:val="00F82EA6"/>
    <w:rsid w:val="00F82F8A"/>
    <w:rsid w:val="00F85F1A"/>
    <w:rsid w:val="00F861CA"/>
    <w:rsid w:val="00F86BBC"/>
    <w:rsid w:val="00F875D3"/>
    <w:rsid w:val="00F87F62"/>
    <w:rsid w:val="00F91141"/>
    <w:rsid w:val="00F92E90"/>
    <w:rsid w:val="00F94EFC"/>
    <w:rsid w:val="00F96001"/>
    <w:rsid w:val="00F96EC8"/>
    <w:rsid w:val="00F9769D"/>
    <w:rsid w:val="00F979A0"/>
    <w:rsid w:val="00FA07C5"/>
    <w:rsid w:val="00FA4A42"/>
    <w:rsid w:val="00FA583B"/>
    <w:rsid w:val="00FA700F"/>
    <w:rsid w:val="00FB044D"/>
    <w:rsid w:val="00FB055A"/>
    <w:rsid w:val="00FB0DE6"/>
    <w:rsid w:val="00FB137A"/>
    <w:rsid w:val="00FB2703"/>
    <w:rsid w:val="00FB4B1A"/>
    <w:rsid w:val="00FB62BC"/>
    <w:rsid w:val="00FB7868"/>
    <w:rsid w:val="00FB7D8C"/>
    <w:rsid w:val="00FC0F82"/>
    <w:rsid w:val="00FC1983"/>
    <w:rsid w:val="00FC28C6"/>
    <w:rsid w:val="00FC2D1D"/>
    <w:rsid w:val="00FC30F9"/>
    <w:rsid w:val="00FC4DD4"/>
    <w:rsid w:val="00FC57FD"/>
    <w:rsid w:val="00FC64E3"/>
    <w:rsid w:val="00FC7950"/>
    <w:rsid w:val="00FD0DBF"/>
    <w:rsid w:val="00FD1F3A"/>
    <w:rsid w:val="00FD1F6C"/>
    <w:rsid w:val="00FD32A7"/>
    <w:rsid w:val="00FD36EA"/>
    <w:rsid w:val="00FD383B"/>
    <w:rsid w:val="00FD4121"/>
    <w:rsid w:val="00FD4F0A"/>
    <w:rsid w:val="00FD626E"/>
    <w:rsid w:val="00FD77CB"/>
    <w:rsid w:val="00FE022C"/>
    <w:rsid w:val="00FE3311"/>
    <w:rsid w:val="00FE33E8"/>
    <w:rsid w:val="00FE3E65"/>
    <w:rsid w:val="00FE464C"/>
    <w:rsid w:val="00FE52EF"/>
    <w:rsid w:val="00FE6689"/>
    <w:rsid w:val="00FE69D8"/>
    <w:rsid w:val="00FE7323"/>
    <w:rsid w:val="00FF1C5C"/>
    <w:rsid w:val="00FF2746"/>
    <w:rsid w:val="00FF2A17"/>
    <w:rsid w:val="00FF41AB"/>
    <w:rsid w:val="00FF65CD"/>
    <w:rsid w:val="00FF7275"/>
    <w:rsid w:val="00FF7C7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oNotEmbedSmartTags/>
  <w:decimalSymbol w:val=","/>
  <w:listSeparator w:val=";"/>
  <w14:docId w14:val="5C898941"/>
  <w14:defaultImageDpi w14:val="300"/>
  <w15:docId w15:val="{8BD6E908-AD94-46E2-85A9-88EF83B49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rsid w:val="00681609"/>
    <w:pPr>
      <w:keepNext/>
      <w:spacing w:line="360" w:lineRule="auto"/>
      <w:jc w:val="both"/>
      <w:outlineLvl w:val="0"/>
    </w:pPr>
    <w:rPr>
      <w:rFonts w:ascii="Helvetica" w:eastAsia="Times" w:hAnsi="Helvetica"/>
      <w:b/>
      <w:szCs w:val="20"/>
      <w:lang w:eastAsia="en-US"/>
    </w:rPr>
  </w:style>
  <w:style w:type="paragraph" w:styleId="berschrift2">
    <w:name w:val="heading 2"/>
    <w:basedOn w:val="Standard"/>
    <w:next w:val="Standard"/>
    <w:qFormat/>
    <w:rsid w:val="00681609"/>
    <w:pPr>
      <w:keepNext/>
      <w:spacing w:line="360" w:lineRule="auto"/>
      <w:jc w:val="both"/>
      <w:outlineLvl w:val="1"/>
    </w:pPr>
    <w:rPr>
      <w:rFonts w:ascii="Helvetica" w:eastAsia="Times" w:hAnsi="Helvetica"/>
      <w:b/>
      <w:sz w:val="22"/>
      <w:szCs w:val="20"/>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D27D13"/>
    <w:pPr>
      <w:tabs>
        <w:tab w:val="center" w:pos="4536"/>
        <w:tab w:val="right" w:pos="9072"/>
      </w:tabs>
    </w:pPr>
  </w:style>
  <w:style w:type="paragraph" w:styleId="Fuzeile">
    <w:name w:val="footer"/>
    <w:basedOn w:val="Standard"/>
    <w:semiHidden/>
    <w:rsid w:val="00D27D13"/>
    <w:pPr>
      <w:tabs>
        <w:tab w:val="center" w:pos="4536"/>
        <w:tab w:val="right" w:pos="9072"/>
      </w:tabs>
    </w:pPr>
  </w:style>
  <w:style w:type="table" w:styleId="Tabellenraster">
    <w:name w:val="Table Grid"/>
    <w:basedOn w:val="NormaleTabelle"/>
    <w:rsid w:val="00D27D13"/>
    <w:rPr>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31A68"/>
    <w:rPr>
      <w:color w:val="0000FF"/>
      <w:u w:val="single"/>
    </w:rPr>
  </w:style>
  <w:style w:type="paragraph" w:styleId="Sprechblasentext">
    <w:name w:val="Balloon Text"/>
    <w:basedOn w:val="Standard"/>
    <w:semiHidden/>
    <w:rsid w:val="00231A68"/>
    <w:rPr>
      <w:rFonts w:ascii="Lucida Grande" w:hAnsi="Lucida Grande"/>
      <w:sz w:val="18"/>
      <w:szCs w:val="18"/>
    </w:rPr>
  </w:style>
  <w:style w:type="character" w:styleId="Seitenzahl">
    <w:name w:val="page number"/>
    <w:basedOn w:val="Absatz-Standardschriftart"/>
    <w:rsid w:val="00FD5736"/>
  </w:style>
  <w:style w:type="character" w:styleId="Kommentarzeichen">
    <w:name w:val="annotation reference"/>
    <w:semiHidden/>
    <w:unhideWhenUsed/>
    <w:rsid w:val="00957537"/>
    <w:rPr>
      <w:sz w:val="18"/>
      <w:szCs w:val="18"/>
    </w:rPr>
  </w:style>
  <w:style w:type="paragraph" w:styleId="Kommentartext">
    <w:name w:val="annotation text"/>
    <w:basedOn w:val="Standard"/>
    <w:semiHidden/>
    <w:unhideWhenUsed/>
    <w:rsid w:val="00957537"/>
  </w:style>
  <w:style w:type="paragraph" w:styleId="Textkrper">
    <w:name w:val="Body Text"/>
    <w:basedOn w:val="Standard"/>
    <w:rsid w:val="00681609"/>
    <w:pPr>
      <w:spacing w:line="360" w:lineRule="auto"/>
      <w:jc w:val="both"/>
    </w:pPr>
    <w:rPr>
      <w:rFonts w:ascii="Helvetica" w:eastAsia="Times" w:hAnsi="Helvetica"/>
      <w:i/>
      <w:sz w:val="22"/>
      <w:szCs w:val="20"/>
      <w:lang w:eastAsia="en-US"/>
    </w:rPr>
  </w:style>
  <w:style w:type="paragraph" w:styleId="Funotentext">
    <w:name w:val="footnote text"/>
    <w:basedOn w:val="Standard"/>
    <w:semiHidden/>
    <w:rsid w:val="00681609"/>
  </w:style>
  <w:style w:type="character" w:styleId="Funotenzeichen">
    <w:name w:val="footnote reference"/>
    <w:semiHidden/>
    <w:rsid w:val="00681609"/>
    <w:rPr>
      <w:vertAlign w:val="superscript"/>
    </w:rPr>
  </w:style>
  <w:style w:type="character" w:styleId="BesuchterHyperlink">
    <w:name w:val="FollowedHyperlink"/>
    <w:rsid w:val="00681609"/>
    <w:rPr>
      <w:color w:val="800080"/>
      <w:u w:val="single"/>
    </w:rPr>
  </w:style>
  <w:style w:type="paragraph" w:styleId="StandardWeb">
    <w:name w:val="Normal (Web)"/>
    <w:basedOn w:val="Standard"/>
    <w:uiPriority w:val="99"/>
    <w:unhideWhenUsed/>
    <w:rsid w:val="002C283B"/>
    <w:pPr>
      <w:spacing w:before="100" w:beforeAutospacing="1" w:after="100" w:afterAutospacing="1"/>
    </w:pPr>
    <w:rPr>
      <w:rFonts w:eastAsia="Calibri"/>
    </w:rPr>
  </w:style>
  <w:style w:type="character" w:styleId="Fett">
    <w:name w:val="Strong"/>
    <w:qFormat/>
    <w:rsid w:val="002C283B"/>
    <w:rPr>
      <w:b/>
      <w:bCs/>
    </w:rPr>
  </w:style>
  <w:style w:type="paragraph" w:customStyle="1" w:styleId="UMPR-Text">
    <w:name w:val="UMPR-Text"/>
    <w:rsid w:val="0003100E"/>
    <w:pPr>
      <w:spacing w:line="320" w:lineRule="exact"/>
    </w:pPr>
    <w:rPr>
      <w:rFonts w:ascii="Nuvo Offc Pro" w:hAnsi="Nuvo Offc Pro"/>
      <w:spacing w:val="2"/>
      <w:sz w:val="21"/>
    </w:rPr>
  </w:style>
  <w:style w:type="character" w:styleId="Endnotenzeichen">
    <w:name w:val="endnote reference"/>
    <w:uiPriority w:val="99"/>
    <w:semiHidden/>
    <w:unhideWhenUsed/>
    <w:rsid w:val="00FE33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003605">
      <w:bodyDiv w:val="1"/>
      <w:marLeft w:val="0"/>
      <w:marRight w:val="0"/>
      <w:marTop w:val="0"/>
      <w:marBottom w:val="0"/>
      <w:divBdr>
        <w:top w:val="none" w:sz="0" w:space="0" w:color="auto"/>
        <w:left w:val="none" w:sz="0" w:space="0" w:color="auto"/>
        <w:bottom w:val="none" w:sz="0" w:space="0" w:color="auto"/>
        <w:right w:val="none" w:sz="0" w:space="0" w:color="auto"/>
      </w:divBdr>
    </w:div>
    <w:div w:id="1313561631">
      <w:bodyDiv w:val="1"/>
      <w:marLeft w:val="0"/>
      <w:marRight w:val="0"/>
      <w:marTop w:val="0"/>
      <w:marBottom w:val="0"/>
      <w:divBdr>
        <w:top w:val="none" w:sz="0" w:space="0" w:color="auto"/>
        <w:left w:val="none" w:sz="0" w:space="0" w:color="auto"/>
        <w:bottom w:val="none" w:sz="0" w:space="0" w:color="auto"/>
        <w:right w:val="none" w:sz="0" w:space="0" w:color="auto"/>
      </w:divBdr>
    </w:div>
    <w:div w:id="15580076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ewe.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ewe.d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cewe.de" TargetMode="External"/><Relationship Id="rId4" Type="http://schemas.openxmlformats.org/officeDocument/2006/relationships/webSettings" Target="webSettings.xml"/><Relationship Id="rId9" Type="http://schemas.openxmlformats.org/officeDocument/2006/relationships/hyperlink" Target="http://www.cewe-fotobuch.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847</Words>
  <Characters>5339</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Kalkulation Retainer // vertraulich</vt:lpstr>
    </vt:vector>
  </TitlesOfParts>
  <Company>UMPR GmbH</Company>
  <LinksUpToDate>false</LinksUpToDate>
  <CharactersWithSpaces>6174</CharactersWithSpaces>
  <SharedDoc>false</SharedDoc>
  <HLinks>
    <vt:vector size="42" baseType="variant">
      <vt:variant>
        <vt:i4>4522031</vt:i4>
      </vt:variant>
      <vt:variant>
        <vt:i4>15</vt:i4>
      </vt:variant>
      <vt:variant>
        <vt:i4>0</vt:i4>
      </vt:variant>
      <vt:variant>
        <vt:i4>5</vt:i4>
      </vt:variant>
      <vt:variant>
        <vt:lpwstr>http://CEWE-PRINT.de/</vt:lpwstr>
      </vt:variant>
      <vt:variant>
        <vt:lpwstr/>
      </vt:variant>
      <vt:variant>
        <vt:i4>7602228</vt:i4>
      </vt:variant>
      <vt:variant>
        <vt:i4>12</vt:i4>
      </vt:variant>
      <vt:variant>
        <vt:i4>0</vt:i4>
      </vt:variant>
      <vt:variant>
        <vt:i4>5</vt:i4>
      </vt:variant>
      <vt:variant>
        <vt:lpwstr>http://www.cewe.de</vt:lpwstr>
      </vt:variant>
      <vt:variant>
        <vt:lpwstr/>
      </vt:variant>
      <vt:variant>
        <vt:i4>7602228</vt:i4>
      </vt:variant>
      <vt:variant>
        <vt:i4>9</vt:i4>
      </vt:variant>
      <vt:variant>
        <vt:i4>0</vt:i4>
      </vt:variant>
      <vt:variant>
        <vt:i4>5</vt:i4>
      </vt:variant>
      <vt:variant>
        <vt:lpwstr>http://www.cewe.de</vt:lpwstr>
      </vt:variant>
      <vt:variant>
        <vt:lpwstr/>
      </vt:variant>
      <vt:variant>
        <vt:i4>7602228</vt:i4>
      </vt:variant>
      <vt:variant>
        <vt:i4>6</vt:i4>
      </vt:variant>
      <vt:variant>
        <vt:i4>0</vt:i4>
      </vt:variant>
      <vt:variant>
        <vt:i4>5</vt:i4>
      </vt:variant>
      <vt:variant>
        <vt:lpwstr>http://www.cewe.de</vt:lpwstr>
      </vt:variant>
      <vt:variant>
        <vt:lpwstr/>
      </vt:variant>
      <vt:variant>
        <vt:i4>7602228</vt:i4>
      </vt:variant>
      <vt:variant>
        <vt:i4>3</vt:i4>
      </vt:variant>
      <vt:variant>
        <vt:i4>0</vt:i4>
      </vt:variant>
      <vt:variant>
        <vt:i4>5</vt:i4>
      </vt:variant>
      <vt:variant>
        <vt:lpwstr>http://www.cewe.de</vt:lpwstr>
      </vt:variant>
      <vt:variant>
        <vt:lpwstr/>
      </vt:variant>
      <vt:variant>
        <vt:i4>7602228</vt:i4>
      </vt:variant>
      <vt:variant>
        <vt:i4>0</vt:i4>
      </vt:variant>
      <vt:variant>
        <vt:i4>0</vt:i4>
      </vt:variant>
      <vt:variant>
        <vt:i4>5</vt:i4>
      </vt:variant>
      <vt:variant>
        <vt:lpwstr>http://www.cewe.de</vt:lpwstr>
      </vt:variant>
      <vt:variant>
        <vt:lpwstr/>
      </vt:variant>
      <vt:variant>
        <vt:i4>589916</vt:i4>
      </vt:variant>
      <vt:variant>
        <vt:i4>8379</vt:i4>
      </vt:variant>
      <vt:variant>
        <vt:i4>1025</vt:i4>
      </vt:variant>
      <vt:variant>
        <vt:i4>1</vt:i4>
      </vt:variant>
      <vt:variant>
        <vt:lpwstr>CeweBestInPrint_05072012_bunt_schwarz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Kalkulation Retainer // vertraulich</dc:title>
  <dc:subject/>
  <dc:creator>Jörg Große</dc:creator>
  <cp:keywords/>
  <cp:lastModifiedBy>Buchner, Wiebke</cp:lastModifiedBy>
  <cp:revision>8</cp:revision>
  <cp:lastPrinted>2017-10-20T06:44:00Z</cp:lastPrinted>
  <dcterms:created xsi:type="dcterms:W3CDTF">2017-10-04T10:44:00Z</dcterms:created>
  <dcterms:modified xsi:type="dcterms:W3CDTF">2017-11-28T08:23:00Z</dcterms:modified>
</cp:coreProperties>
</file>