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5D7C47EAAEB843BCA65D56D4A36B81D0"/>
          </w:placeholder>
        </w:sdtPr>
        <w:sdtEndPr/>
        <w:sdtContent>
          <w:tr w:rsidR="00465EE8" w:rsidRPr="00465EE8" w14:paraId="1AA3BCF6" w14:textId="77777777" w:rsidTr="00465EE8">
            <w:trPr>
              <w:trHeight w:val="1474"/>
            </w:trPr>
            <w:tc>
              <w:tcPr>
                <w:tcW w:w="7938" w:type="dxa"/>
              </w:tcPr>
              <w:p w14:paraId="3EE1C69B" w14:textId="77777777" w:rsidR="00465EE8" w:rsidRPr="00465EE8" w:rsidRDefault="00465EE8" w:rsidP="00465EE8">
                <w:pPr>
                  <w:spacing w:line="240" w:lineRule="auto"/>
                </w:pPr>
              </w:p>
            </w:tc>
            <w:tc>
              <w:tcPr>
                <w:tcW w:w="1132" w:type="dxa"/>
              </w:tcPr>
              <w:p w14:paraId="768D0272" w14:textId="77777777" w:rsidR="00465EE8" w:rsidRPr="00465EE8" w:rsidRDefault="00465EE8" w:rsidP="00465EE8">
                <w:pPr>
                  <w:spacing w:line="240" w:lineRule="auto"/>
                  <w:jc w:val="right"/>
                </w:pPr>
                <w:r w:rsidRPr="00465EE8">
                  <w:rPr>
                    <w:noProof/>
                  </w:rPr>
                  <w:drawing>
                    <wp:inline distT="0" distB="0" distL="0" distR="0" wp14:anchorId="60FF5687" wp14:editId="3EA7567B">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5D7C47EAAEB843BCA65D56D4A36B81D0"/>
          </w:placeholder>
        </w:sdtPr>
        <w:sdtEndPr/>
        <w:sdtContent>
          <w:tr w:rsidR="00BF33AE" w14:paraId="6B24F6E4" w14:textId="77777777" w:rsidTr="00EF5A4E">
            <w:trPr>
              <w:trHeight w:hRule="exact" w:val="680"/>
            </w:trPr>
            <w:sdt>
              <w:sdtPr>
                <w:id w:val="-562105604"/>
                <w:lock w:val="sdtContentLocked"/>
                <w:placeholder>
                  <w:docPart w:val="C39ED2C731A44192ABD02AA725B6CE72"/>
                </w:placeholder>
              </w:sdtPr>
              <w:sdtEndPr/>
              <w:sdtContent>
                <w:tc>
                  <w:tcPr>
                    <w:tcW w:w="9071" w:type="dxa"/>
                  </w:tcPr>
                  <w:p w14:paraId="1694F26D"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5D7C47EAAEB843BCA65D56D4A36B81D0"/>
          </w:placeholder>
        </w:sdtPr>
        <w:sdtEndPr/>
        <w:sdtContent>
          <w:tr w:rsidR="00973546" w:rsidRPr="00840C91" w14:paraId="6F80864A" w14:textId="77777777" w:rsidTr="00AB42BD">
            <w:trPr>
              <w:trHeight w:hRule="exact" w:val="567"/>
            </w:trPr>
            <w:sdt>
              <w:sdtPr>
                <w:id w:val="42179897"/>
                <w:lock w:val="sdtLocked"/>
                <w:placeholder>
                  <w:docPart w:val="2663D42BFEEA4B15BC4B718102C01C40"/>
                </w:placeholder>
              </w:sdtPr>
              <w:sdtEndPr/>
              <w:sdtContent>
                <w:tc>
                  <w:tcPr>
                    <w:tcW w:w="9071" w:type="dxa"/>
                  </w:tcPr>
                  <w:p w14:paraId="6523C573" w14:textId="285AC4BD" w:rsidR="00FC2D15" w:rsidRDefault="004855E8" w:rsidP="00465EE8">
                    <w:pPr>
                      <w:pStyle w:val="Headline"/>
                    </w:pPr>
                    <w:r>
                      <w:t>Naturschutz</w:t>
                    </w:r>
                    <w:r w:rsidR="00C55513">
                      <w:t>projekt</w:t>
                    </w:r>
                    <w:r>
                      <w:t xml:space="preserve"> ausgezeichnet</w:t>
                    </w:r>
                  </w:p>
                  <w:p w14:paraId="04208AFC" w14:textId="4F487BFC" w:rsidR="00973546" w:rsidRPr="00840C91" w:rsidRDefault="00973546" w:rsidP="00465EE8">
                    <w:pPr>
                      <w:pStyle w:val="Headline"/>
                      <w:rPr>
                        <w:lang w:val="en-US"/>
                      </w:rPr>
                    </w:pPr>
                  </w:p>
                </w:tc>
              </w:sdtContent>
            </w:sdt>
          </w:tr>
        </w:sdtContent>
      </w:sdt>
    </w:tbl>
    <w:p w14:paraId="2AA89607" w14:textId="7E8E0A2E" w:rsidR="004678D6" w:rsidRPr="00BD7929" w:rsidRDefault="00452BE8" w:rsidP="00BD7929">
      <w:pPr>
        <w:pStyle w:val="Intro-Text"/>
      </w:pPr>
      <w:sdt>
        <w:sdtPr>
          <w:id w:val="1521048624"/>
          <w:placeholder>
            <w:docPart w:val="487D6154D2D64F48BC9671F327C107C2"/>
          </w:placeholder>
        </w:sdtPr>
        <w:sdtEndPr/>
        <w:sdtContent>
          <w:r w:rsidR="00FC2D15">
            <w:t>Billigheim-</w:t>
          </w:r>
          <w:proofErr w:type="spellStart"/>
          <w:r w:rsidR="00FC2D15">
            <w:t>Ingenheim</w:t>
          </w:r>
          <w:proofErr w:type="spellEnd"/>
        </w:sdtContent>
      </w:sdt>
      <w:r w:rsidR="00BD7929">
        <w:t>/</w:t>
      </w:r>
      <w:sdt>
        <w:sdtPr>
          <w:id w:val="765271979"/>
          <w:placeholder>
            <w:docPart w:val="63671C6D06944D89908AF8A0DA1909E3"/>
          </w:placeholder>
          <w:date w:fullDate="2024-06-14T00:00:00Z">
            <w:dateFormat w:val="dd.MM.yyyy"/>
            <w:lid w:val="de-DE"/>
            <w:storeMappedDataAs w:val="dateTime"/>
            <w:calendar w:val="gregorian"/>
          </w:date>
        </w:sdtPr>
        <w:sdtEndPr/>
        <w:sdtContent>
          <w:r w:rsidR="00C55513">
            <w:t>1</w:t>
          </w:r>
          <w:r w:rsidR="00FC2D15">
            <w:t>4</w:t>
          </w:r>
          <w:r w:rsidR="00C55513">
            <w:t>.06.2024</w:t>
          </w:r>
        </w:sdtContent>
      </w:sdt>
      <w:r w:rsidR="00BD7929">
        <w:t xml:space="preserve"> - </w:t>
      </w:r>
      <w:r w:rsidR="00FC2D15">
        <w:t>D</w:t>
      </w:r>
      <w:r w:rsidR="00FC2D15" w:rsidRPr="00FC2D15">
        <w:t xml:space="preserve">ie </w:t>
      </w:r>
      <w:r w:rsidR="00D807B8">
        <w:t xml:space="preserve">NVS </w:t>
      </w:r>
      <w:proofErr w:type="spellStart"/>
      <w:r w:rsidR="00FC2D15" w:rsidRPr="00FC2D15">
        <w:t>NaturStiftung</w:t>
      </w:r>
      <w:proofErr w:type="spellEnd"/>
      <w:r w:rsidR="00FC2D15" w:rsidRPr="00FC2D15">
        <w:t xml:space="preserve"> Südpfalz </w:t>
      </w:r>
      <w:r w:rsidR="00FC2D15">
        <w:t>kümmert sich</w:t>
      </w:r>
      <w:r w:rsidR="0054210C">
        <w:t xml:space="preserve"> in Kooperation mit der Ortsgemeinde Billigheim-</w:t>
      </w:r>
      <w:proofErr w:type="spellStart"/>
      <w:r w:rsidR="0054210C">
        <w:t>Ingenheim</w:t>
      </w:r>
      <w:proofErr w:type="spellEnd"/>
      <w:r w:rsidR="00CF25E6">
        <w:t xml:space="preserve"> </w:t>
      </w:r>
      <w:r w:rsidR="00FC2D15">
        <w:t>an</w:t>
      </w:r>
      <w:r w:rsidR="00FC2D15" w:rsidRPr="00FC2D15">
        <w:t xml:space="preserve"> der Erlenbachniederung </w:t>
      </w:r>
      <w:r w:rsidR="00FC2D15">
        <w:t xml:space="preserve">um </w:t>
      </w:r>
      <w:r w:rsidR="00FC2D15" w:rsidRPr="00FC2D15">
        <w:t xml:space="preserve">Lebensräume und Rastplätze für gefährdete </w:t>
      </w:r>
      <w:r w:rsidR="00310F39">
        <w:t>Tier- und Pflanzenarten</w:t>
      </w:r>
      <w:r w:rsidR="00C55513" w:rsidRPr="00C55513">
        <w:t xml:space="preserve">. </w:t>
      </w:r>
      <w:r w:rsidR="00340931">
        <w:t>Dieses Engagement wird nun i</w:t>
      </w:r>
      <w:r w:rsidR="000D47F8" w:rsidRPr="000D47F8">
        <w:t xml:space="preserve">m Rahmen des Naturschutzwettbewerbs „Unsere Heimat und Natur“ von Edeka Südwest und der Stiftung NatureLife-International mit </w:t>
      </w:r>
      <w:r w:rsidR="00D46576">
        <w:t>5</w:t>
      </w:r>
      <w:r w:rsidR="00207067">
        <w:t>.000</w:t>
      </w:r>
      <w:r w:rsidR="000D47F8" w:rsidRPr="000D47F8">
        <w:t xml:space="preserve"> Euro ausgezeichnet. Edeka-Kund</w:t>
      </w:r>
      <w:r w:rsidR="004855E8">
        <w:t>inn</w:t>
      </w:r>
      <w:r w:rsidR="000D47F8" w:rsidRPr="000D47F8">
        <w:t xml:space="preserve">en </w:t>
      </w:r>
      <w:r w:rsidR="004855E8">
        <w:t xml:space="preserve">und -Kunden </w:t>
      </w:r>
      <w:r w:rsidR="000D47F8" w:rsidRPr="000D47F8">
        <w:t>unterstützen den Wettbewerb mit dem Kauf regionaler Bio-Kräutertöpfe.</w:t>
      </w:r>
    </w:p>
    <w:p w14:paraId="0AFE902C" w14:textId="13418C94" w:rsidR="000614F1" w:rsidRDefault="00340931" w:rsidP="000614F1">
      <w:pPr>
        <w:pStyle w:val="Flietext"/>
      </w:pPr>
      <w:r>
        <w:t xml:space="preserve">In </w:t>
      </w:r>
      <w:r w:rsidR="00D46576">
        <w:t>Billigheim-Ingenheim</w:t>
      </w:r>
      <w:r>
        <w:t xml:space="preserve"> überreichten Michaela Meyer, Geschäftsbereichsleiterin Nachhaltigkeit Edeka Südwest</w:t>
      </w:r>
      <w:r w:rsidR="00A157AA">
        <w:t>,</w:t>
      </w:r>
      <w:r>
        <w:t xml:space="preserve"> </w:t>
      </w:r>
      <w:r w:rsidRPr="00370E3E">
        <w:t xml:space="preserve">sowie </w:t>
      </w:r>
      <w:r w:rsidR="00D46576" w:rsidRPr="00370E3E">
        <w:t>Marktleiter</w:t>
      </w:r>
      <w:r w:rsidR="00370E3E" w:rsidRPr="00370E3E">
        <w:t xml:space="preserve"> Benedikt Paul </w:t>
      </w:r>
      <w:r w:rsidR="00D46576" w:rsidRPr="00370E3E">
        <w:t>des Edek</w:t>
      </w:r>
      <w:r w:rsidR="005A0874">
        <w:t xml:space="preserve">a </w:t>
      </w:r>
      <w:r w:rsidR="00042E8A" w:rsidRPr="00370E3E">
        <w:t>P</w:t>
      </w:r>
      <w:r w:rsidR="00042E8A">
        <w:t xml:space="preserve">AUL </w:t>
      </w:r>
      <w:r w:rsidR="00370E3E">
        <w:t>in</w:t>
      </w:r>
      <w:r w:rsidR="00D46576">
        <w:t xml:space="preserve"> Billigheim-</w:t>
      </w:r>
      <w:proofErr w:type="spellStart"/>
      <w:r w:rsidR="00D46576">
        <w:t>Ingenheim</w:t>
      </w:r>
      <w:proofErr w:type="spellEnd"/>
      <w:r w:rsidRPr="009E65FD">
        <w:t xml:space="preserve"> der die Patenschaft für das Projekt übernommen hat,</w:t>
      </w:r>
      <w:r>
        <w:t xml:space="preserve"> den symbolischen Scheck</w:t>
      </w:r>
      <w:r w:rsidR="002972E3" w:rsidRPr="002972E3">
        <w:t xml:space="preserve"> in Höhe von </w:t>
      </w:r>
      <w:r w:rsidR="00D46576">
        <w:t>5</w:t>
      </w:r>
      <w:r w:rsidR="00207067">
        <w:t>.000</w:t>
      </w:r>
      <w:r w:rsidR="002972E3" w:rsidRPr="002972E3">
        <w:t xml:space="preserve"> Euro an </w:t>
      </w:r>
      <w:r w:rsidR="00AB1D35" w:rsidRPr="00AB1D35">
        <w:t>Dieter Zeiß</w:t>
      </w:r>
      <w:r w:rsidR="00C12360">
        <w:t xml:space="preserve"> (Vorstand der NVS </w:t>
      </w:r>
      <w:proofErr w:type="spellStart"/>
      <w:r w:rsidR="00C12360">
        <w:t>NaturStiftung</w:t>
      </w:r>
      <w:proofErr w:type="spellEnd"/>
      <w:r w:rsidR="00C12360">
        <w:t xml:space="preserve"> Südpfalz)</w:t>
      </w:r>
      <w:r w:rsidR="002972E3" w:rsidRPr="00AB1D35">
        <w:t>,</w:t>
      </w:r>
      <w:r w:rsidR="00C12360">
        <w:t xml:space="preserve"> an Kurt </w:t>
      </w:r>
      <w:proofErr w:type="spellStart"/>
      <w:r w:rsidR="00C12360">
        <w:t>Garrecht</w:t>
      </w:r>
      <w:proofErr w:type="spellEnd"/>
      <w:r w:rsidR="00C12360">
        <w:t xml:space="preserve"> (Vorsitz Naturschutzverband Südpfalz, NVS) und an Stefan Hey (Vorsitz der </w:t>
      </w:r>
      <w:r w:rsidR="00236007">
        <w:t>NVS-</w:t>
      </w:r>
      <w:r w:rsidR="00C12360">
        <w:t>Ortsgruppe Billigheim</w:t>
      </w:r>
      <w:r w:rsidR="00236007">
        <w:t>-</w:t>
      </w:r>
      <w:proofErr w:type="spellStart"/>
      <w:r w:rsidR="00236007">
        <w:t>Ingenheim</w:t>
      </w:r>
      <w:proofErr w:type="spellEnd"/>
      <w:r w:rsidR="00236007">
        <w:t>)</w:t>
      </w:r>
      <w:r w:rsidRPr="00EC4B95">
        <w:t>.</w:t>
      </w:r>
      <w:r>
        <w:t xml:space="preserve"> </w:t>
      </w:r>
      <w:r w:rsidR="000614F1">
        <w:t>„Auch wir freuen uns sehr mit dem Verein über die Auszeichnung und sind stolz, dass es so viele engagierte Menschen und so großartige Naturschutzprojekte in unserer Gemeinde gibt“, sagte Bürgermeister Dietmar Pfister im Rahmen der Scheckübergabe.</w:t>
      </w:r>
    </w:p>
    <w:p w14:paraId="62ED9C35" w14:textId="77777777" w:rsidR="000614F1" w:rsidRDefault="000614F1" w:rsidP="000614F1">
      <w:pPr>
        <w:pStyle w:val="Flietext"/>
      </w:pPr>
    </w:p>
    <w:p w14:paraId="508E8E3F" w14:textId="77777777" w:rsidR="000614F1" w:rsidRPr="000614F1" w:rsidRDefault="000614F1" w:rsidP="000614F1">
      <w:pPr>
        <w:pStyle w:val="Flietext"/>
        <w:rPr>
          <w:b/>
          <w:bCs/>
        </w:rPr>
      </w:pPr>
      <w:r w:rsidRPr="000614F1">
        <w:rPr>
          <w:b/>
          <w:bCs/>
        </w:rPr>
        <w:t>Gefährdete Lebensräume durch vielfältige Biotopstrukturen schützen</w:t>
      </w:r>
    </w:p>
    <w:p w14:paraId="0EEFBC2D" w14:textId="2162BC27" w:rsidR="002972E3" w:rsidRDefault="00894C6A" w:rsidP="000614F1">
      <w:pPr>
        <w:pStyle w:val="Flietext"/>
      </w:pPr>
      <w:r>
        <w:t xml:space="preserve">Verstärkt werde der Artenrückgang durch die immer deutlich werdenden Auswirkungen des Klimawandels wie Hitzeperioden mit Dürreschäden und Wassermangel     einerseits, sowie Starkregenereignisse mit Hochwasser und Bodenabschwemmungen auf der anderen Seite, </w:t>
      </w:r>
      <w:r w:rsidR="000614F1">
        <w:t xml:space="preserve">erläuterte Michaela Meyer die Gründe für den gemeinsamen Naturschutzwettbewerb mit der Stiftung NatureLife-International und </w:t>
      </w:r>
      <w:r w:rsidR="000614F1">
        <w:lastRenderedPageBreak/>
        <w:t>ergänzte: „Vielfältige Biotopstrukturen in der Kulturlandschaft werden deshalb immer wichtiger. Projekte und Initiativen, die helfen, neue Biotope anzulegen und zu vernetzen, gefährdete Lebensräume zu pflegen und zu sichern, gewinnen immer mehr an Bedeutung.“</w:t>
      </w:r>
    </w:p>
    <w:p w14:paraId="41C95288" w14:textId="77777777" w:rsidR="00207067" w:rsidRDefault="00207067" w:rsidP="002972E3">
      <w:pPr>
        <w:pStyle w:val="Flietext"/>
      </w:pPr>
    </w:p>
    <w:p w14:paraId="2B021C3B" w14:textId="1BE55050" w:rsidR="00D46576" w:rsidRDefault="002972E3" w:rsidP="002972E3">
      <w:pPr>
        <w:pStyle w:val="Flietext"/>
      </w:pPr>
      <w:r>
        <w:t>Einen wichtigen Beitrag hierfür leistet</w:t>
      </w:r>
      <w:r w:rsidR="00207067">
        <w:t xml:space="preserve"> </w:t>
      </w:r>
      <w:r w:rsidR="00FC2D15" w:rsidRPr="00FC2D15">
        <w:t>die NaturStiftung Südpfalz mit dem anspruchsvollen Projekt „Wilde Weide im Billigheimer Bruch“</w:t>
      </w:r>
      <w:r w:rsidR="00D46576">
        <w:t>. Mit diesem Projekt wird der</w:t>
      </w:r>
      <w:r w:rsidR="00FC2D15" w:rsidRPr="00FC2D15">
        <w:t xml:space="preserve"> Biotopverbund gestärkt und durch </w:t>
      </w:r>
      <w:r w:rsidR="00D46576">
        <w:t xml:space="preserve">die </w:t>
      </w:r>
      <w:r w:rsidR="00FC2D15" w:rsidRPr="00FC2D15">
        <w:t>Wasserbüffelbeweidung der Erlenbachniederung</w:t>
      </w:r>
      <w:r w:rsidR="00D46576">
        <w:t>,</w:t>
      </w:r>
      <w:r w:rsidR="00FC2D15" w:rsidRPr="00FC2D15">
        <w:t xml:space="preserve"> Lebensräume und Rastplätze für gefährdete Watvögel geschaffen und gesichert. Dies kommt unter anderem Kiebitz, Bekassine und Waldwasserläufer zugute. Das </w:t>
      </w:r>
      <w:r w:rsidR="00FC2D15" w:rsidRPr="00FC2D15">
        <w:t>Flächenmanagement umfasst nicht nur die Neuschaffung von Flachwasser- und Sumpfzonen sowie deren naturnahe Beweidung</w:t>
      </w:r>
      <w:r w:rsidR="00D46576">
        <w:t xml:space="preserve">, sondern auch </w:t>
      </w:r>
      <w:r w:rsidR="00FC2D15" w:rsidRPr="00FC2D15">
        <w:t xml:space="preserve">Schilfinseln, Mähwiesen und extensive Getreideäcker. </w:t>
      </w:r>
    </w:p>
    <w:p w14:paraId="031E8667" w14:textId="66978AE0" w:rsidR="00462508" w:rsidRDefault="00894C6A" w:rsidP="002972E3">
      <w:pPr>
        <w:pStyle w:val="Flietext"/>
      </w:pPr>
      <w:r>
        <w:t xml:space="preserve">Das ausgezeichnete Projekt konzentriert sich auf die Schaffung und Erhaltung von vielfältigen Biotopstrukturen im Billigheimer Bruch. Durch die Anlage einer Furt wird die wilde Weide und damit auch der Lebensraum für gefährdete Watvögel wie den Kiebitz erweitert. </w:t>
      </w:r>
      <w:r w:rsidR="00462508">
        <w:t xml:space="preserve">„Die Förderung von Edeka Südwest und der Stiftung </w:t>
      </w:r>
      <w:proofErr w:type="spellStart"/>
      <w:r w:rsidR="00462508">
        <w:t>NatureLife</w:t>
      </w:r>
      <w:proofErr w:type="spellEnd"/>
      <w:r w:rsidR="00462508">
        <w:t>-International hilft uns enorm, unsere Projekte voranzutreiben und die wertvollen Lebensräume langfristig zu sichern“, betonte Dieter Zeiß bei der Übergabe. „Es ist ein gemeinschaftlicher Erfolg, der ohne die Unterstützung der vielen freiwilligen Helferinnen und Helfer nicht möglich wäre.“</w:t>
      </w:r>
    </w:p>
    <w:p w14:paraId="5EC6D84D" w14:textId="77777777" w:rsidR="00D46576" w:rsidRDefault="00D46576" w:rsidP="002972E3">
      <w:pPr>
        <w:pStyle w:val="Flietext"/>
      </w:pPr>
    </w:p>
    <w:p w14:paraId="2EDF3610" w14:textId="0B01CA9E" w:rsidR="002972E3" w:rsidRPr="00207067" w:rsidRDefault="00207067" w:rsidP="002972E3">
      <w:pPr>
        <w:pStyle w:val="Flietext"/>
        <w:rPr>
          <w:b/>
          <w:bCs/>
        </w:rPr>
      </w:pPr>
      <w:r w:rsidRPr="00207067">
        <w:rPr>
          <w:b/>
          <w:bCs/>
        </w:rPr>
        <w:t xml:space="preserve">2024 werden insgesamt </w:t>
      </w:r>
      <w:r w:rsidR="00192D99">
        <w:rPr>
          <w:b/>
          <w:bCs/>
        </w:rPr>
        <w:t>31</w:t>
      </w:r>
      <w:r w:rsidRPr="00207067">
        <w:rPr>
          <w:b/>
          <w:bCs/>
        </w:rPr>
        <w:t xml:space="preserve"> Projekte gefördert</w:t>
      </w:r>
    </w:p>
    <w:p w14:paraId="4429C274" w14:textId="77777777" w:rsidR="002972E3" w:rsidRDefault="002972E3" w:rsidP="002972E3">
      <w:pPr>
        <w:pStyle w:val="Flietext"/>
      </w:pPr>
    </w:p>
    <w:p w14:paraId="1B922B42" w14:textId="09407B8D" w:rsidR="002972E3" w:rsidRDefault="00207067" w:rsidP="002972E3">
      <w:pPr>
        <w:pStyle w:val="Flietext"/>
      </w:pPr>
      <w:r w:rsidRPr="00207067">
        <w:t xml:space="preserve">Unterstützt wird der </w:t>
      </w:r>
      <w:r w:rsidR="00192D99">
        <w:t xml:space="preserve">2014 </w:t>
      </w:r>
      <w:r w:rsidR="00B97188">
        <w:t>zum ersten Mal durchgeführte</w:t>
      </w:r>
      <w:r w:rsidR="00192D99">
        <w:t xml:space="preserve"> </w:t>
      </w:r>
      <w:r w:rsidRPr="00207067">
        <w:t xml:space="preserve">Wettbewerb </w:t>
      </w:r>
      <w:r w:rsidR="00B97188">
        <w:t xml:space="preserve">auch </w:t>
      </w:r>
      <w:r w:rsidRPr="00207067">
        <w:t xml:space="preserve">von Kundinnen und Kunden der Edeka Südwest. </w:t>
      </w:r>
      <w:r w:rsidR="00192D99">
        <w:t>Denn m</w:t>
      </w:r>
      <w:r w:rsidRPr="00207067">
        <w:t xml:space="preserve">it einem Teil des Erlöses aus dem Verkauf von Bio-Kräutertöpfen der Regionalmarke „Unsere Heimat – echt &amp; gut“ wird der Fördertopf regelmäßig gefüllt. In diesem Jahr erhöht sich die Zahl </w:t>
      </w:r>
      <w:r w:rsidR="00192D99">
        <w:t xml:space="preserve">nochmal um 31 neue Preisträger auf insgesamt </w:t>
      </w:r>
      <w:r w:rsidR="00192D99" w:rsidRPr="00192D99">
        <w:t xml:space="preserve">268 </w:t>
      </w:r>
      <w:r w:rsidR="00192D99">
        <w:t xml:space="preserve">ausgezeichnete </w:t>
      </w:r>
      <w:r w:rsidR="00192D99" w:rsidRPr="00192D99">
        <w:t>Projekte</w:t>
      </w:r>
      <w:r w:rsidR="00192D99">
        <w:t xml:space="preserve">, die </w:t>
      </w:r>
      <w:r w:rsidR="00B97188">
        <w:t xml:space="preserve">dann </w:t>
      </w:r>
      <w:r w:rsidR="00192D99">
        <w:t xml:space="preserve">mit rund </w:t>
      </w:r>
      <w:r w:rsidR="00192D99" w:rsidRPr="00192D99">
        <w:t>67</w:t>
      </w:r>
      <w:r w:rsidR="00192D99">
        <w:t>2.0</w:t>
      </w:r>
      <w:r w:rsidR="00192D99" w:rsidRPr="00192D99">
        <w:t xml:space="preserve">00 </w:t>
      </w:r>
      <w:r w:rsidR="00192D99">
        <w:t xml:space="preserve">Euro unterstützt wurden. </w:t>
      </w:r>
      <w:r w:rsidR="00192D99" w:rsidRPr="00192D99">
        <w:t xml:space="preserve"> </w:t>
      </w:r>
    </w:p>
    <w:p w14:paraId="5C0670B0" w14:textId="77777777" w:rsidR="00EF79AA" w:rsidRPr="00EF79AA" w:rsidRDefault="00452BE8" w:rsidP="00EF79AA">
      <w:pPr>
        <w:pStyle w:val="Zusatzinformation-berschrift"/>
      </w:pPr>
      <w:sdt>
        <w:sdtPr>
          <w:id w:val="-1061561099"/>
          <w:placeholder>
            <w:docPart w:val="AF7661220CC7412CAE321BEB5F5B3E0D"/>
          </w:placeholder>
        </w:sdtPr>
        <w:sdtEndPr/>
        <w:sdtContent>
          <w:r w:rsidR="00E30C1E" w:rsidRPr="00E30C1E">
            <w:t>Zusatzinformation</w:t>
          </w:r>
          <w:r w:rsidR="009D76BD">
            <w:t xml:space="preserve"> – </w:t>
          </w:r>
          <w:r w:rsidR="00E30C1E" w:rsidRPr="00E30C1E">
            <w:t>Edeka Südwest</w:t>
          </w:r>
        </w:sdtContent>
      </w:sdt>
    </w:p>
    <w:p w14:paraId="7E1E06FF" w14:textId="77777777" w:rsidR="0043781B" w:rsidRPr="006D08E3" w:rsidRDefault="00452BE8" w:rsidP="006D08E3">
      <w:pPr>
        <w:pStyle w:val="Zusatzinformation-Text"/>
      </w:pPr>
      <w:sdt>
        <w:sdtPr>
          <w:id w:val="-746034625"/>
          <w:placeholder>
            <w:docPart w:val="034452AC5146474DAAA66AF15D048F7C"/>
          </w:placeholder>
        </w:sdtPr>
        <w:sdtEndPr/>
        <w:sdtContent>
          <w:r w:rsidR="005B7A36">
            <w:t>Edeka</w:t>
          </w:r>
          <w:r w:rsidR="005B7A36" w:rsidRPr="00E30C1E">
            <w:t xml:space="preserve"> Südwest mit Sitz in Offenburg ist </w:t>
          </w:r>
          <w:r w:rsidR="005B7A36">
            <w:t>eine</w:t>
          </w:r>
          <w:r w:rsidR="005B7A36" w:rsidRPr="00E30C1E">
            <w:t xml:space="preserve"> von sieben </w:t>
          </w:r>
          <w:r w:rsidR="005B7A36">
            <w:t>Edeka</w:t>
          </w:r>
          <w:r w:rsidR="005B7A36" w:rsidRPr="00E30C1E">
            <w:t>-Regionalgesellschaften in Deutschland und erzielte im Jahr 202</w:t>
          </w:r>
          <w:r w:rsidR="005B7A36">
            <w:t>3</w:t>
          </w:r>
          <w:r w:rsidR="005B7A36" w:rsidRPr="00E30C1E">
            <w:t xml:space="preserve"> einen Verbund-Außenumsatz von 10</w:t>
          </w:r>
          <w:r w:rsidR="005B7A36">
            <w:t>,4</w:t>
          </w:r>
          <w:r w:rsidR="005B7A36" w:rsidRPr="00E30C1E">
            <w:t xml:space="preserve"> Milliarden Euro. Mit rund 1.1</w:t>
          </w:r>
          <w:r w:rsidR="005B7A36">
            <w:t>0</w:t>
          </w:r>
          <w:r w:rsidR="005B7A36" w:rsidRPr="00E30C1E">
            <w:t xml:space="preserve">0 Märkten, größtenteils betrieben von selbstständigen Kaufleuten, ist </w:t>
          </w:r>
          <w:r w:rsidR="005B7A36">
            <w:t>Edeka</w:t>
          </w:r>
          <w:r w:rsidR="005B7A36" w:rsidRPr="00E30C1E">
            <w:t xml:space="preserve"> Südwest im Südwesten flächendeckend präsent. Das Vertriebsgebiet erstreckt sich über Baden-Württemberg, Rheinland-Pfalz und das Saarland sowie den Süden Hessens und Teile Bayerns. Zum Unternehmensverbund gehören auch der Fleisch- und Wurstwarenhersteller </w:t>
          </w:r>
          <w:r w:rsidR="005B7A36">
            <w:t>Edeka</w:t>
          </w:r>
          <w:r w:rsidR="005B7A36" w:rsidRPr="00E30C1E">
            <w:t xml:space="preserve"> Südwest Fleisch, </w:t>
          </w:r>
          <w:r w:rsidR="005B7A36">
            <w:t>d</w:t>
          </w:r>
          <w:r w:rsidR="005B7A36" w:rsidRPr="00E30C1E">
            <w:t>ie Bäckereigruppe</w:t>
          </w:r>
          <w:r w:rsidR="005B7A36">
            <w:t xml:space="preserve"> Backkultur</w:t>
          </w:r>
          <w:r w:rsidR="005B7A36" w:rsidRPr="00E30C1E">
            <w:t xml:space="preserve">,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w:t>
          </w:r>
          <w:r w:rsidR="005B7A36">
            <w:t>Edeka</w:t>
          </w:r>
          <w:r w:rsidR="005B7A36" w:rsidRPr="00E30C1E">
            <w:t xml:space="preserve"> Südwest beispielsweise mit mehr als 1.500 Erzeugern und Lieferanten aus Bundesländern des Vertriebsgebiets zusammen. Der Unternehmensverbund, inklusive des selbständigen Einzelhandels, ist mit rund 4</w:t>
          </w:r>
          <w:r w:rsidR="005B7A36">
            <w:t>7</w:t>
          </w:r>
          <w:r w:rsidR="005B7A36" w:rsidRPr="00E30C1E">
            <w:t xml:space="preserve">.000 Mitarbeitenden sowie etwa 3.000 Auszubildenden in </w:t>
          </w:r>
          <w:r w:rsidR="005B7A36">
            <w:t>rund 40 Berufsbildern</w:t>
          </w:r>
          <w:r w:rsidR="005B7A36" w:rsidRPr="00E30C1E">
            <w:t xml:space="preserve">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D336" w14:textId="77777777" w:rsidR="000D47F8" w:rsidRDefault="000D47F8" w:rsidP="000B64B7">
      <w:r>
        <w:separator/>
      </w:r>
    </w:p>
  </w:endnote>
  <w:endnote w:type="continuationSeparator" w:id="0">
    <w:p w14:paraId="0681F39A" w14:textId="77777777" w:rsidR="000D47F8" w:rsidRDefault="000D47F8" w:rsidP="000B64B7">
      <w:r>
        <w:continuationSeparator/>
      </w:r>
    </w:p>
  </w:endnote>
  <w:endnote w:type="continuationNotice" w:id="1">
    <w:p w14:paraId="6A27602D" w14:textId="77777777" w:rsidR="00F00126" w:rsidRDefault="00F001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5D7C47EAAEB843BCA65D56D4A36B81D0"/>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5D7C47EAAEB843BCA65D56D4A36B81D0"/>
            </w:placeholder>
          </w:sdtPr>
          <w:sdtEndPr>
            <w:rPr>
              <w:b/>
              <w:bCs/>
              <w:color w:val="1D1D1B" w:themeColor="text2"/>
              <w:sz w:val="18"/>
              <w:szCs w:val="18"/>
            </w:rPr>
          </w:sdtEndPr>
          <w:sdtContent>
            <w:tr w:rsidR="00BE785A" w14:paraId="00C17FD5" w14:textId="77777777" w:rsidTr="00503BFF">
              <w:trPr>
                <w:trHeight w:hRule="exact" w:val="227"/>
              </w:trPr>
              <w:tc>
                <w:tcPr>
                  <w:tcW w:w="9071" w:type="dxa"/>
                </w:tcPr>
                <w:p w14:paraId="637453D8"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452BE8">
                    <w:fldChar w:fldCharType="begin"/>
                  </w:r>
                  <w:r w:rsidR="00452BE8">
                    <w:instrText xml:space="preserve"> NUMPAGES  \* Arabic  \* MERGEFORMAT </w:instrText>
                  </w:r>
                  <w:r w:rsidR="00452BE8">
                    <w:fldChar w:fldCharType="separate"/>
                  </w:r>
                  <w:r>
                    <w:rPr>
                      <w:noProof/>
                    </w:rPr>
                    <w:t>1</w:t>
                  </w:r>
                  <w:r w:rsidR="00452BE8">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5D7C47EAAEB843BCA65D56D4A36B81D0"/>
            </w:placeholder>
          </w:sdtPr>
          <w:sdtEndPr/>
          <w:sdtContent>
            <w:sdt>
              <w:sdtPr>
                <w:id w:val="-79604635"/>
                <w:lock w:val="sdtContentLocked"/>
                <w:placeholder>
                  <w:docPart w:val="2663D42BFEEA4B15BC4B718102C01C40"/>
                </w:placeholder>
              </w:sdtPr>
              <w:sdtEndPr/>
              <w:sdtContent>
                <w:tr w:rsidR="00503BFF" w14:paraId="5D14838D" w14:textId="77777777" w:rsidTr="00B31928">
                  <w:trPr>
                    <w:trHeight w:hRule="exact" w:val="1361"/>
                  </w:trPr>
                  <w:tc>
                    <w:tcPr>
                      <w:tcW w:w="9071" w:type="dxa"/>
                    </w:tcPr>
                    <w:p w14:paraId="1A51B33F"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4B563973" w14:textId="77777777" w:rsidR="00B31928" w:rsidRDefault="00B31928" w:rsidP="00B31928">
                      <w:pPr>
                        <w:pStyle w:val="Fuzeilentext"/>
                      </w:pPr>
                      <w:r>
                        <w:t>Edekastraße 1 • 77656 Offenburg</w:t>
                      </w:r>
                    </w:p>
                    <w:p w14:paraId="45E6D3A5" w14:textId="77777777" w:rsidR="00B31928" w:rsidRDefault="00B31928" w:rsidP="00B31928">
                      <w:pPr>
                        <w:pStyle w:val="Fuzeilentext"/>
                      </w:pPr>
                      <w:r>
                        <w:t>Telefon: 0781 502-661</w:t>
                      </w:r>
                      <w:r w:rsidR="00C600CE">
                        <w:t>0</w:t>
                      </w:r>
                      <w:r>
                        <w:t xml:space="preserve"> • Fax: 0781 502-6180</w:t>
                      </w:r>
                    </w:p>
                    <w:p w14:paraId="43524173" w14:textId="77777777" w:rsidR="00B31928" w:rsidRDefault="00B31928" w:rsidP="00B31928">
                      <w:pPr>
                        <w:pStyle w:val="Fuzeilentext"/>
                      </w:pPr>
                      <w:r>
                        <w:t xml:space="preserve">E-Mail: presse@edeka-suedwest.de </w:t>
                      </w:r>
                    </w:p>
                    <w:p w14:paraId="45A5B0D1" w14:textId="77777777" w:rsidR="00B31928" w:rsidRDefault="00B31928" w:rsidP="00B31928">
                      <w:pPr>
                        <w:pStyle w:val="Fuzeilentext"/>
                      </w:pPr>
                      <w:r>
                        <w:t>https://verbund.edeka/südwest • www.edeka.de/suedwest</w:t>
                      </w:r>
                    </w:p>
                    <w:p w14:paraId="007D2C2E" w14:textId="77777777" w:rsidR="00503BFF" w:rsidRPr="00B31928" w:rsidRDefault="00B31928" w:rsidP="00B31928">
                      <w:pPr>
                        <w:pStyle w:val="Fuzeilentext"/>
                      </w:pPr>
                      <w:r>
                        <w:t>www.xing.com/company/edekasuedwest • www.linkedin.com/company/edekasuedwest</w:t>
                      </w:r>
                    </w:p>
                  </w:tc>
                </w:tr>
              </w:sdtContent>
            </w:sdt>
          </w:sdtContent>
        </w:sdt>
      </w:tbl>
      <w:p w14:paraId="7707A3D1" w14:textId="77777777" w:rsidR="00BE785A" w:rsidRDefault="00503BFF">
        <w:pPr>
          <w:pStyle w:val="Fuzeile"/>
        </w:pPr>
        <w:r>
          <w:rPr>
            <w:noProof/>
          </w:rPr>
          <mc:AlternateContent>
            <mc:Choice Requires="wps">
              <w:drawing>
                <wp:anchor distT="0" distB="0" distL="114300" distR="114300" simplePos="0" relativeHeight="251658241" behindDoc="0" locked="1" layoutInCell="1" allowOverlap="1" wp14:anchorId="2C5B1F51" wp14:editId="3ECD2F1B">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CFEC274"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8240" behindDoc="0" locked="1" layoutInCell="1" allowOverlap="1" wp14:anchorId="6094FFFD" wp14:editId="4F2D7D4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9D02A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F0AB" w14:textId="77777777" w:rsidR="000D47F8" w:rsidRDefault="000D47F8" w:rsidP="000B64B7">
      <w:r>
        <w:separator/>
      </w:r>
    </w:p>
  </w:footnote>
  <w:footnote w:type="continuationSeparator" w:id="0">
    <w:p w14:paraId="1D251928" w14:textId="77777777" w:rsidR="000D47F8" w:rsidRDefault="000D47F8" w:rsidP="000B64B7">
      <w:r>
        <w:continuationSeparator/>
      </w:r>
    </w:p>
  </w:footnote>
  <w:footnote w:type="continuationNotice" w:id="1">
    <w:p w14:paraId="4FCFF8AB" w14:textId="77777777" w:rsidR="00F00126" w:rsidRDefault="00F0012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50878317">
    <w:abstractNumId w:val="0"/>
  </w:num>
  <w:num w:numId="2" w16cid:durableId="468286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F8"/>
    <w:rsid w:val="00007E0A"/>
    <w:rsid w:val="00011366"/>
    <w:rsid w:val="000314BC"/>
    <w:rsid w:val="0003575C"/>
    <w:rsid w:val="000401C5"/>
    <w:rsid w:val="00042E8A"/>
    <w:rsid w:val="00043799"/>
    <w:rsid w:val="000614F1"/>
    <w:rsid w:val="00061F34"/>
    <w:rsid w:val="000731B9"/>
    <w:rsid w:val="0007721D"/>
    <w:rsid w:val="000B64B7"/>
    <w:rsid w:val="000D3FA2"/>
    <w:rsid w:val="000D47F8"/>
    <w:rsid w:val="00117280"/>
    <w:rsid w:val="00154F99"/>
    <w:rsid w:val="0016217B"/>
    <w:rsid w:val="001762B1"/>
    <w:rsid w:val="00192D99"/>
    <w:rsid w:val="001A7E1B"/>
    <w:rsid w:val="001D4BAC"/>
    <w:rsid w:val="001D61AF"/>
    <w:rsid w:val="001E46C1"/>
    <w:rsid w:val="001E47DB"/>
    <w:rsid w:val="00203058"/>
    <w:rsid w:val="00203E84"/>
    <w:rsid w:val="00207067"/>
    <w:rsid w:val="00210BB3"/>
    <w:rsid w:val="002127BF"/>
    <w:rsid w:val="00233953"/>
    <w:rsid w:val="00236007"/>
    <w:rsid w:val="002601D7"/>
    <w:rsid w:val="00293369"/>
    <w:rsid w:val="002972E3"/>
    <w:rsid w:val="002B1C64"/>
    <w:rsid w:val="00310F39"/>
    <w:rsid w:val="00337692"/>
    <w:rsid w:val="00340931"/>
    <w:rsid w:val="003418BD"/>
    <w:rsid w:val="00364984"/>
    <w:rsid w:val="00370E3E"/>
    <w:rsid w:val="00385187"/>
    <w:rsid w:val="003D421D"/>
    <w:rsid w:val="003E0921"/>
    <w:rsid w:val="004010CB"/>
    <w:rsid w:val="0043781B"/>
    <w:rsid w:val="00452BE8"/>
    <w:rsid w:val="00456265"/>
    <w:rsid w:val="00462508"/>
    <w:rsid w:val="00465EE8"/>
    <w:rsid w:val="004678D6"/>
    <w:rsid w:val="00474F05"/>
    <w:rsid w:val="004855E8"/>
    <w:rsid w:val="004A487F"/>
    <w:rsid w:val="004B28AC"/>
    <w:rsid w:val="00503BFF"/>
    <w:rsid w:val="0051636A"/>
    <w:rsid w:val="00541AB1"/>
    <w:rsid w:val="0054210C"/>
    <w:rsid w:val="005526ED"/>
    <w:rsid w:val="005528EB"/>
    <w:rsid w:val="00582773"/>
    <w:rsid w:val="00591F66"/>
    <w:rsid w:val="005A0874"/>
    <w:rsid w:val="005B7A36"/>
    <w:rsid w:val="005C27B7"/>
    <w:rsid w:val="005C708D"/>
    <w:rsid w:val="005E4041"/>
    <w:rsid w:val="006053EF"/>
    <w:rsid w:val="00606C95"/>
    <w:rsid w:val="00644A30"/>
    <w:rsid w:val="00655B4E"/>
    <w:rsid w:val="006845CE"/>
    <w:rsid w:val="006963C2"/>
    <w:rsid w:val="006C5019"/>
    <w:rsid w:val="006D08E3"/>
    <w:rsid w:val="006E716C"/>
    <w:rsid w:val="006F118C"/>
    <w:rsid w:val="006F2167"/>
    <w:rsid w:val="00707356"/>
    <w:rsid w:val="00710444"/>
    <w:rsid w:val="0071406C"/>
    <w:rsid w:val="00752FB9"/>
    <w:rsid w:val="00765C93"/>
    <w:rsid w:val="00797DFD"/>
    <w:rsid w:val="007A5FAE"/>
    <w:rsid w:val="007E0322"/>
    <w:rsid w:val="00840C91"/>
    <w:rsid w:val="00841822"/>
    <w:rsid w:val="0085383C"/>
    <w:rsid w:val="00865A58"/>
    <w:rsid w:val="00880966"/>
    <w:rsid w:val="00894C6A"/>
    <w:rsid w:val="008C2F79"/>
    <w:rsid w:val="008E284B"/>
    <w:rsid w:val="00903E04"/>
    <w:rsid w:val="00911B5C"/>
    <w:rsid w:val="00921E89"/>
    <w:rsid w:val="009479C9"/>
    <w:rsid w:val="009731F1"/>
    <w:rsid w:val="00973546"/>
    <w:rsid w:val="00980227"/>
    <w:rsid w:val="0098482C"/>
    <w:rsid w:val="009B3C9B"/>
    <w:rsid w:val="009B5072"/>
    <w:rsid w:val="009D76BD"/>
    <w:rsid w:val="00A14E43"/>
    <w:rsid w:val="00A157AA"/>
    <w:rsid w:val="00A534E9"/>
    <w:rsid w:val="00AB1D35"/>
    <w:rsid w:val="00AB42BD"/>
    <w:rsid w:val="00AC57CB"/>
    <w:rsid w:val="00AE4D51"/>
    <w:rsid w:val="00AF078E"/>
    <w:rsid w:val="00B01391"/>
    <w:rsid w:val="00B0619B"/>
    <w:rsid w:val="00B07C30"/>
    <w:rsid w:val="00B126ED"/>
    <w:rsid w:val="00B31928"/>
    <w:rsid w:val="00B42645"/>
    <w:rsid w:val="00B44DE9"/>
    <w:rsid w:val="00B57066"/>
    <w:rsid w:val="00B8553A"/>
    <w:rsid w:val="00B97188"/>
    <w:rsid w:val="00BD2F2F"/>
    <w:rsid w:val="00BD3FF1"/>
    <w:rsid w:val="00BD557E"/>
    <w:rsid w:val="00BD7929"/>
    <w:rsid w:val="00BE785A"/>
    <w:rsid w:val="00BF33AE"/>
    <w:rsid w:val="00C12360"/>
    <w:rsid w:val="00C44B3E"/>
    <w:rsid w:val="00C55513"/>
    <w:rsid w:val="00C569AA"/>
    <w:rsid w:val="00C600CE"/>
    <w:rsid w:val="00C71376"/>
    <w:rsid w:val="00C76D49"/>
    <w:rsid w:val="00CB0941"/>
    <w:rsid w:val="00CB4F17"/>
    <w:rsid w:val="00CF25E6"/>
    <w:rsid w:val="00D03AB0"/>
    <w:rsid w:val="00D161B0"/>
    <w:rsid w:val="00D16B68"/>
    <w:rsid w:val="00D33653"/>
    <w:rsid w:val="00D46576"/>
    <w:rsid w:val="00D51D09"/>
    <w:rsid w:val="00D748A3"/>
    <w:rsid w:val="00D807B8"/>
    <w:rsid w:val="00D85FA9"/>
    <w:rsid w:val="00D9491B"/>
    <w:rsid w:val="00DB0ADC"/>
    <w:rsid w:val="00DC3D83"/>
    <w:rsid w:val="00DF4AE5"/>
    <w:rsid w:val="00E01A77"/>
    <w:rsid w:val="00E100C9"/>
    <w:rsid w:val="00E20A9B"/>
    <w:rsid w:val="00E30C1E"/>
    <w:rsid w:val="00E41469"/>
    <w:rsid w:val="00E6194F"/>
    <w:rsid w:val="00E652FF"/>
    <w:rsid w:val="00E72E59"/>
    <w:rsid w:val="00E87EB6"/>
    <w:rsid w:val="00EB51D9"/>
    <w:rsid w:val="00EC4B95"/>
    <w:rsid w:val="00EF5A4E"/>
    <w:rsid w:val="00EF79AA"/>
    <w:rsid w:val="00F00126"/>
    <w:rsid w:val="00F40039"/>
    <w:rsid w:val="00F40112"/>
    <w:rsid w:val="00F46091"/>
    <w:rsid w:val="00F83F9E"/>
    <w:rsid w:val="00F9649D"/>
    <w:rsid w:val="00FA5E38"/>
    <w:rsid w:val="00FC2D15"/>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07AB7"/>
  <w15:chartTrackingRefBased/>
  <w15:docId w15:val="{1D1E48D3-FD2F-482C-8014-5A4A32F3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370E3E"/>
    <w:pPr>
      <w:spacing w:line="240" w:lineRule="auto"/>
    </w:pPr>
  </w:style>
  <w:style w:type="character" w:styleId="Kommentarzeichen">
    <w:name w:val="annotation reference"/>
    <w:basedOn w:val="Absatz-Standardschriftart"/>
    <w:uiPriority w:val="99"/>
    <w:semiHidden/>
    <w:rsid w:val="0098482C"/>
    <w:rPr>
      <w:sz w:val="16"/>
      <w:szCs w:val="16"/>
    </w:rPr>
  </w:style>
  <w:style w:type="paragraph" w:styleId="Kommentartext">
    <w:name w:val="annotation text"/>
    <w:basedOn w:val="Standard"/>
    <w:link w:val="KommentartextZchn"/>
    <w:uiPriority w:val="99"/>
    <w:semiHidden/>
    <w:rsid w:val="009848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482C"/>
    <w:rPr>
      <w:sz w:val="20"/>
      <w:szCs w:val="20"/>
    </w:rPr>
  </w:style>
  <w:style w:type="paragraph" w:styleId="Kommentarthema">
    <w:name w:val="annotation subject"/>
    <w:basedOn w:val="Kommentartext"/>
    <w:next w:val="Kommentartext"/>
    <w:link w:val="KommentarthemaZchn"/>
    <w:uiPriority w:val="99"/>
    <w:semiHidden/>
    <w:rsid w:val="0098482C"/>
    <w:rPr>
      <w:b/>
      <w:bCs/>
    </w:rPr>
  </w:style>
  <w:style w:type="character" w:customStyle="1" w:styleId="KommentarthemaZchn">
    <w:name w:val="Kommentarthema Zchn"/>
    <w:basedOn w:val="KommentartextZchn"/>
    <w:link w:val="Kommentarthema"/>
    <w:uiPriority w:val="99"/>
    <w:semiHidden/>
    <w:rsid w:val="009848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7C47EAAEB843BCA65D56D4A36B81D0"/>
        <w:category>
          <w:name w:val="Allgemein"/>
          <w:gallery w:val="placeholder"/>
        </w:category>
        <w:types>
          <w:type w:val="bbPlcHdr"/>
        </w:types>
        <w:behaviors>
          <w:behavior w:val="content"/>
        </w:behaviors>
        <w:guid w:val="{FC1F62EC-3665-4B31-BFE9-6BED2BB8F365}"/>
      </w:docPartPr>
      <w:docPartBody>
        <w:p w:rsidR="002409F2" w:rsidRDefault="002409F2">
          <w:pPr>
            <w:pStyle w:val="5D7C47EAAEB843BCA65D56D4A36B81D0"/>
          </w:pPr>
          <w:r w:rsidRPr="00523F70">
            <w:rPr>
              <w:rStyle w:val="Platzhaltertext"/>
            </w:rPr>
            <w:t>Klicken oder tippen Sie hier, um Text einzugeben.</w:t>
          </w:r>
        </w:p>
      </w:docPartBody>
    </w:docPart>
    <w:docPart>
      <w:docPartPr>
        <w:name w:val="C39ED2C731A44192ABD02AA725B6CE72"/>
        <w:category>
          <w:name w:val="Allgemein"/>
          <w:gallery w:val="placeholder"/>
        </w:category>
        <w:types>
          <w:type w:val="bbPlcHdr"/>
        </w:types>
        <w:behaviors>
          <w:behavior w:val="content"/>
        </w:behaviors>
        <w:guid w:val="{AB035BED-564B-4D7F-8CA2-77DAD6115088}"/>
      </w:docPartPr>
      <w:docPartBody>
        <w:p w:rsidR="002409F2" w:rsidRDefault="002409F2">
          <w:pPr>
            <w:pStyle w:val="C39ED2C731A44192ABD02AA725B6CE72"/>
          </w:pPr>
          <w:r>
            <w:rPr>
              <w:rStyle w:val="Platzhaltertext"/>
            </w:rPr>
            <w:t>titel</w:t>
          </w:r>
        </w:p>
      </w:docPartBody>
    </w:docPart>
    <w:docPart>
      <w:docPartPr>
        <w:name w:val="2663D42BFEEA4B15BC4B718102C01C40"/>
        <w:category>
          <w:name w:val="Allgemein"/>
          <w:gallery w:val="placeholder"/>
        </w:category>
        <w:types>
          <w:type w:val="bbPlcHdr"/>
        </w:types>
        <w:behaviors>
          <w:behavior w:val="content"/>
        </w:behaviors>
        <w:guid w:val="{4286B35C-9926-45D4-963D-0FDE701A9FE4}"/>
      </w:docPartPr>
      <w:docPartBody>
        <w:p w:rsidR="002409F2" w:rsidRDefault="002409F2">
          <w:pPr>
            <w:pStyle w:val="2663D42BFEEA4B15BC4B718102C01C40"/>
          </w:pPr>
          <w:r>
            <w:rPr>
              <w:rStyle w:val="Platzhaltertext"/>
            </w:rPr>
            <w:t>Headline</w:t>
          </w:r>
        </w:p>
      </w:docPartBody>
    </w:docPart>
    <w:docPart>
      <w:docPartPr>
        <w:name w:val="487D6154D2D64F48BC9671F327C107C2"/>
        <w:category>
          <w:name w:val="Allgemein"/>
          <w:gallery w:val="placeholder"/>
        </w:category>
        <w:types>
          <w:type w:val="bbPlcHdr"/>
        </w:types>
        <w:behaviors>
          <w:behavior w:val="content"/>
        </w:behaviors>
        <w:guid w:val="{6FE38B82-069D-4A94-9DBD-B0FCF3CE8344}"/>
      </w:docPartPr>
      <w:docPartBody>
        <w:p w:rsidR="002409F2" w:rsidRDefault="002409F2">
          <w:pPr>
            <w:pStyle w:val="487D6154D2D64F48BC9671F327C107C2"/>
          </w:pPr>
          <w:r>
            <w:rPr>
              <w:rStyle w:val="Platzhaltertext"/>
            </w:rPr>
            <w:t>Ort</w:t>
          </w:r>
        </w:p>
      </w:docPartBody>
    </w:docPart>
    <w:docPart>
      <w:docPartPr>
        <w:name w:val="63671C6D06944D89908AF8A0DA1909E3"/>
        <w:category>
          <w:name w:val="Allgemein"/>
          <w:gallery w:val="placeholder"/>
        </w:category>
        <w:types>
          <w:type w:val="bbPlcHdr"/>
        </w:types>
        <w:behaviors>
          <w:behavior w:val="content"/>
        </w:behaviors>
        <w:guid w:val="{7E1C6AD2-E8C3-4077-B86C-3DB604F056EA}"/>
      </w:docPartPr>
      <w:docPartBody>
        <w:p w:rsidR="002409F2" w:rsidRDefault="002409F2">
          <w:pPr>
            <w:pStyle w:val="63671C6D06944D89908AF8A0DA1909E3"/>
          </w:pPr>
          <w:r w:rsidRPr="007C076F">
            <w:rPr>
              <w:rStyle w:val="Platzhaltertext"/>
            </w:rPr>
            <w:t>Datum</w:t>
          </w:r>
        </w:p>
      </w:docPartBody>
    </w:docPart>
    <w:docPart>
      <w:docPartPr>
        <w:name w:val="AF7661220CC7412CAE321BEB5F5B3E0D"/>
        <w:category>
          <w:name w:val="Allgemein"/>
          <w:gallery w:val="placeholder"/>
        </w:category>
        <w:types>
          <w:type w:val="bbPlcHdr"/>
        </w:types>
        <w:behaviors>
          <w:behavior w:val="content"/>
        </w:behaviors>
        <w:guid w:val="{4F3D5C97-46EE-4796-B678-263BAFF9B6AB}"/>
      </w:docPartPr>
      <w:docPartBody>
        <w:p w:rsidR="002409F2" w:rsidRDefault="002409F2">
          <w:pPr>
            <w:pStyle w:val="AF7661220CC7412CAE321BEB5F5B3E0D"/>
          </w:pPr>
          <w:r>
            <w:rPr>
              <w:rStyle w:val="Platzhaltertext"/>
            </w:rPr>
            <w:t>Zusatzinformation-Überschrift</w:t>
          </w:r>
        </w:p>
      </w:docPartBody>
    </w:docPart>
    <w:docPart>
      <w:docPartPr>
        <w:name w:val="034452AC5146474DAAA66AF15D048F7C"/>
        <w:category>
          <w:name w:val="Allgemein"/>
          <w:gallery w:val="placeholder"/>
        </w:category>
        <w:types>
          <w:type w:val="bbPlcHdr"/>
        </w:types>
        <w:behaviors>
          <w:behavior w:val="content"/>
        </w:behaviors>
        <w:guid w:val="{95A66570-DF53-420F-A1C1-3ECC123F986A}"/>
      </w:docPartPr>
      <w:docPartBody>
        <w:p w:rsidR="002409F2" w:rsidRDefault="002409F2">
          <w:pPr>
            <w:pStyle w:val="034452AC5146474DAAA66AF15D048F7C"/>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F2"/>
    <w:rsid w:val="002409F2"/>
    <w:rsid w:val="00591F66"/>
    <w:rsid w:val="00BD3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D7C47EAAEB843BCA65D56D4A36B81D0">
    <w:name w:val="5D7C47EAAEB843BCA65D56D4A36B81D0"/>
  </w:style>
  <w:style w:type="paragraph" w:customStyle="1" w:styleId="C39ED2C731A44192ABD02AA725B6CE72">
    <w:name w:val="C39ED2C731A44192ABD02AA725B6CE72"/>
  </w:style>
  <w:style w:type="paragraph" w:customStyle="1" w:styleId="2663D42BFEEA4B15BC4B718102C01C40">
    <w:name w:val="2663D42BFEEA4B15BC4B718102C01C40"/>
  </w:style>
  <w:style w:type="paragraph" w:customStyle="1" w:styleId="487D6154D2D64F48BC9671F327C107C2">
    <w:name w:val="487D6154D2D64F48BC9671F327C107C2"/>
  </w:style>
  <w:style w:type="paragraph" w:customStyle="1" w:styleId="63671C6D06944D89908AF8A0DA1909E3">
    <w:name w:val="63671C6D06944D89908AF8A0DA1909E3"/>
  </w:style>
  <w:style w:type="paragraph" w:customStyle="1" w:styleId="AF7661220CC7412CAE321BEB5F5B3E0D">
    <w:name w:val="AF7661220CC7412CAE321BEB5F5B3E0D"/>
  </w:style>
  <w:style w:type="paragraph" w:customStyle="1" w:styleId="034452AC5146474DAAA66AF15D048F7C">
    <w:name w:val="034452AC5146474DAAA66AF15D048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4301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Eva Krol</cp:lastModifiedBy>
  <cp:revision>6</cp:revision>
  <cp:lastPrinted>2024-06-11T11:40:00Z</cp:lastPrinted>
  <dcterms:created xsi:type="dcterms:W3CDTF">2024-06-11T10:50:00Z</dcterms:created>
  <dcterms:modified xsi:type="dcterms:W3CDTF">2024-06-11T11:41:00Z</dcterms:modified>
</cp:coreProperties>
</file>